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384F" w14:textId="4D87E944" w:rsidR="00DE3F2E" w:rsidRDefault="00FB693E" w:rsidP="009E286F">
      <w:r>
        <w:rPr>
          <w:noProof/>
        </w:rPr>
        <w:drawing>
          <wp:anchor distT="0" distB="0" distL="114300" distR="114300" simplePos="0" relativeHeight="251730950" behindDoc="0" locked="0" layoutInCell="1" allowOverlap="1" wp14:anchorId="0CA43627" wp14:editId="5E854C5F">
            <wp:simplePos x="0" y="0"/>
            <wp:positionH relativeFrom="page">
              <wp:posOffset>2746375</wp:posOffset>
            </wp:positionH>
            <wp:positionV relativeFrom="page">
              <wp:posOffset>1226185</wp:posOffset>
            </wp:positionV>
            <wp:extent cx="1885315" cy="1256665"/>
            <wp:effectExtent l="9525" t="0" r="3810" b="3810"/>
            <wp:wrapTight wrapText="bothSides">
              <wp:wrapPolygon edited="0">
                <wp:start x="21491" y="-164"/>
                <wp:lineTo x="247" y="-164"/>
                <wp:lineTo x="247" y="21229"/>
                <wp:lineTo x="21491" y="21229"/>
                <wp:lineTo x="21491" y="-16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k shoes.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1885315" cy="1256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94" behindDoc="0" locked="0" layoutInCell="1" allowOverlap="1" wp14:anchorId="5C29D5F1" wp14:editId="0D524B83">
            <wp:simplePos x="0" y="0"/>
            <wp:positionH relativeFrom="page">
              <wp:posOffset>1946246</wp:posOffset>
            </wp:positionH>
            <wp:positionV relativeFrom="page">
              <wp:posOffset>1853967</wp:posOffset>
            </wp:positionV>
            <wp:extent cx="1252558" cy="838517"/>
            <wp:effectExtent l="0" t="0" r="5080" b="0"/>
            <wp:wrapTight wrapText="bothSides">
              <wp:wrapPolygon edited="0">
                <wp:start x="0" y="0"/>
                <wp:lineTo x="0" y="21273"/>
                <wp:lineTo x="21469" y="21273"/>
                <wp:lineTo x="2146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shoes.jpg"/>
                    <pic:cNvPicPr/>
                  </pic:nvPicPr>
                  <pic:blipFill>
                    <a:blip r:embed="rId8">
                      <a:extLst>
                        <a:ext uri="{28A0092B-C50C-407E-A947-70E740481C1C}">
                          <a14:useLocalDpi xmlns:a14="http://schemas.microsoft.com/office/drawing/2010/main" val="0"/>
                        </a:ext>
                      </a:extLst>
                    </a:blip>
                    <a:stretch>
                      <a:fillRect/>
                    </a:stretch>
                  </pic:blipFill>
                  <pic:spPr>
                    <a:xfrm>
                      <a:off x="0" y="0"/>
                      <a:ext cx="1255714" cy="8406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5046" behindDoc="0" locked="0" layoutInCell="1" allowOverlap="1" wp14:anchorId="37D5FAFF" wp14:editId="017FB336">
                <wp:simplePos x="0" y="0"/>
                <wp:positionH relativeFrom="page">
                  <wp:posOffset>473075</wp:posOffset>
                </wp:positionH>
                <wp:positionV relativeFrom="page">
                  <wp:posOffset>6441061</wp:posOffset>
                </wp:positionV>
                <wp:extent cx="4103306" cy="645795"/>
                <wp:effectExtent l="0" t="0" r="0" b="0"/>
                <wp:wrapThrough wrapText="bothSides">
                  <wp:wrapPolygon edited="0">
                    <wp:start x="334" y="425"/>
                    <wp:lineTo x="334" y="20814"/>
                    <wp:lineTo x="21195" y="20814"/>
                    <wp:lineTo x="21195" y="425"/>
                    <wp:lineTo x="334" y="425"/>
                  </wp:wrapPolygon>
                </wp:wrapThrough>
                <wp:docPr id="36" name="Text Box 36"/>
                <wp:cNvGraphicFramePr/>
                <a:graphic xmlns:a="http://schemas.openxmlformats.org/drawingml/2006/main">
                  <a:graphicData uri="http://schemas.microsoft.com/office/word/2010/wordprocessingShape">
                    <wps:wsp>
                      <wps:cNvSpPr txBox="1"/>
                      <wps:spPr>
                        <a:xfrm>
                          <a:off x="0" y="0"/>
                          <a:ext cx="4103306" cy="645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366BDDA" w14:textId="439A023E" w:rsidR="00FB693E" w:rsidRDefault="00FB693E" w:rsidP="00FB693E">
                            <w:r w:rsidRPr="00EA5A42">
                              <w:rPr>
                                <w:rFonts w:asciiTheme="majorHAnsi" w:hAnsiTheme="majorHAnsi"/>
                              </w:rPr>
                              <w:t>Leadership Meetings</w:t>
                            </w:r>
                            <w:r>
                              <w:rPr>
                                <w:rFonts w:ascii="Calibri" w:hAnsi="Calibri"/>
                              </w:rPr>
                              <w:br/>
                              <w:t xml:space="preserve">Open Team </w:t>
                            </w:r>
                            <w:r w:rsidR="00236777">
                              <w:rPr>
                                <w:rFonts w:ascii="Calibri" w:hAnsi="Calibri"/>
                              </w:rPr>
                              <w:t xml:space="preserve">membership </w:t>
                            </w:r>
                            <w:r w:rsidRPr="007340F5">
                              <w:rPr>
                                <w:rFonts w:ascii="Calibri" w:hAnsi="Calibri"/>
                              </w:rPr>
                              <w:t>meeting</w:t>
                            </w:r>
                            <w:r>
                              <w:rPr>
                                <w:rFonts w:ascii="Calibri" w:hAnsi="Calibri"/>
                              </w:rPr>
                              <w:t>s are held annually. Watch www.ShockerTrackClub.com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5FAFF" id="_x0000_t202" coordsize="21600,21600" o:spt="202" path="m,l,21600r21600,l21600,xe">
                <v:stroke joinstyle="miter"/>
                <v:path gradientshapeok="t" o:connecttype="rect"/>
              </v:shapetype>
              <v:shape id="Text Box 36" o:spid="_x0000_s1026" type="#_x0000_t202" style="position:absolute;margin-left:37.25pt;margin-top:507.15pt;width:323.1pt;height:50.85pt;z-index:251735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doVqwIAAKUFAAAOAAAAZHJzL2Uyb0RvYy54bWysVN9P2zAQfp+0/8Hye0la2kIjUhSKOk1C&#13;&#10;gAYTz65j02iOz7PdNh3a/76zk5SO7YVpL8n57vP57rsfF5dNrchWWFeBzunwJKVEaA5lpZ9z+vVx&#13;&#10;OTinxHmmS6ZAi5zuhaOX848fLnYmEyNYgyqFJehEu2xncrr23mRJ4vha1MydgBEajRJszTwe7XNS&#13;&#10;WrZD77VKRmk6TXZgS2OBC+dQe90a6Tz6l1JwfyelE56onGJsPn5t/K7CN5lfsOzZMrOueBcG+4co&#13;&#10;alZpfPTg6pp5Rja2+sNVXXELDqQ/4VAnIGXFRcwBsxmmb7J5WDMjYi5IjjMHmtz/c8tvt/eWVGVO&#13;&#10;T6eUaFZjjR5F48kVNARVyM/OuAxhDwaBvkE91rnXO1SGtBtp6/DHhAjaken9gd3gjaNyPExPT1N8&#13;&#10;haNtOp6czSbBTfJ621jnPwmoSRByarF6kVS2vXG+hfaQ8JiGZaVUrKDSvynQZ6sRsQXa2yzDSFAM&#13;&#10;yBBTLM/LYnI2Ks4ms8G0mAwHGOP5oCjS0eB6WaRFOl4uZuOrn12c/f0kUNKmHiW/VyJ4VfqLkEhm&#13;&#10;ZCAoYhuLhbJky7ABGedC+0hejBDRASUxi/dc7PAxj5jfey63jPQvg/aHy3WlwUa+34RdfutDli0e&#13;&#10;i3aUdxB9s2q6VllBucdOsdDOmjN8WWE5b5jz98zicGFz4MLwd/iRCnY5hU6iZA32x9/0AY89j1ZK&#13;&#10;djisOXXfN8wKStRnjdMwG47HYbrjATtrhAd7bFkdW/SmXgCWY4iryfAoBrxXvSgt1E+4V4rwKpqY&#13;&#10;5vh2Tn0vLny7QnAvcVEUEYTzbJi/0Q+GB9ehOqFZH5snZk3X0R476Bb6sWbZm8ZuseGmhmLjQVax&#13;&#10;6wPBLasd8bgL4tx0eyssm+NzRL1u1/kvAAAA//8DAFBLAwQUAAYACAAAACEA0sYWLeIAAAARAQAA&#13;&#10;DwAAAGRycy9kb3ducmV2LnhtbExPTU/DMAy9I/EfIiNxY0lHt46u6YSYuII2YBK3rPHaisapmmwt&#13;&#10;/x5zgoslPz+/j2IzuU5ccAitJw3JTIFAqrxtqdbw/vZ8twIRoiFrOk+o4RsDbMrrq8Lk1o+0w8s+&#13;&#10;1oJFKORGQxNjn0sZqgadCTPfI/Ht5AdnIq9DLe1gRhZ3nZwrtZTOtMQOjenxqcHqa392Gj5eTp+H&#13;&#10;VL3WW7foRz8pSe5Ban17M23XPB7XICJO8e8Dfjtwfig52NGfyQbRacjSBTMZV0l6D4IZ2VxlII4M&#13;&#10;JclSgSwL+b9J+QMAAP//AwBQSwECLQAUAAYACAAAACEAtoM4kv4AAADhAQAAEwAAAAAAAAAAAAAA&#13;&#10;AAAAAAAAW0NvbnRlbnRfVHlwZXNdLnhtbFBLAQItABQABgAIAAAAIQA4/SH/1gAAAJQBAAALAAAA&#13;&#10;AAAAAAAAAAAAAC8BAABfcmVscy8ucmVsc1BLAQItABQABgAIAAAAIQDe8doVqwIAAKUFAAAOAAAA&#13;&#10;AAAAAAAAAAAAAC4CAABkcnMvZTJvRG9jLnhtbFBLAQItABQABgAIAAAAIQDSxhYt4gAAABEBAAAP&#13;&#10;AAAAAAAAAAAAAAAAAAUFAABkcnMvZG93bnJldi54bWxQSwUGAAAAAAQABADzAAAAFAYAAAAA&#13;&#10;" filled="f" stroked="f">
                <v:textbox>
                  <w:txbxContent>
                    <w:p w14:paraId="7366BDDA" w14:textId="439A023E" w:rsidR="00FB693E" w:rsidRDefault="00FB693E" w:rsidP="00FB693E">
                      <w:r w:rsidRPr="00EA5A42">
                        <w:rPr>
                          <w:rFonts w:asciiTheme="majorHAnsi" w:hAnsiTheme="majorHAnsi"/>
                        </w:rPr>
                        <w:t>Leadership Meetings</w:t>
                      </w:r>
                      <w:r>
                        <w:rPr>
                          <w:rFonts w:ascii="Calibri" w:hAnsi="Calibri"/>
                        </w:rPr>
                        <w:br/>
                        <w:t xml:space="preserve">Open Team </w:t>
                      </w:r>
                      <w:r w:rsidR="00236777">
                        <w:rPr>
                          <w:rFonts w:ascii="Calibri" w:hAnsi="Calibri"/>
                        </w:rPr>
                        <w:t xml:space="preserve">membership </w:t>
                      </w:r>
                      <w:r w:rsidRPr="007340F5">
                        <w:rPr>
                          <w:rFonts w:ascii="Calibri" w:hAnsi="Calibri"/>
                        </w:rPr>
                        <w:t>meeting</w:t>
                      </w:r>
                      <w:r>
                        <w:rPr>
                          <w:rFonts w:ascii="Calibri" w:hAnsi="Calibri"/>
                        </w:rPr>
                        <w:t>s are held annually. Watch www.ShockerTrackClub.com for details.</w:t>
                      </w:r>
                    </w:p>
                  </w:txbxContent>
                </v:textbox>
                <w10:wrap type="through" anchorx="page" anchory="page"/>
              </v:shape>
            </w:pict>
          </mc:Fallback>
        </mc:AlternateContent>
      </w:r>
      <w:r w:rsidR="00EA5A42">
        <w:rPr>
          <w:noProof/>
        </w:rPr>
        <mc:AlternateContent>
          <mc:Choice Requires="wps">
            <w:drawing>
              <wp:anchor distT="0" distB="0" distL="114300" distR="114300" simplePos="0" relativeHeight="251715590" behindDoc="0" locked="0" layoutInCell="1" allowOverlap="1" wp14:anchorId="35B562E3" wp14:editId="7CCF00C1">
                <wp:simplePos x="0" y="0"/>
                <wp:positionH relativeFrom="page">
                  <wp:posOffset>461010</wp:posOffset>
                </wp:positionH>
                <wp:positionV relativeFrom="page">
                  <wp:posOffset>5133643</wp:posOffset>
                </wp:positionV>
                <wp:extent cx="4114800" cy="1275126"/>
                <wp:effectExtent l="0" t="0" r="0" b="0"/>
                <wp:wrapThrough wrapText="bothSides">
                  <wp:wrapPolygon edited="0">
                    <wp:start x="333" y="215"/>
                    <wp:lineTo x="333" y="21084"/>
                    <wp:lineTo x="21200" y="21084"/>
                    <wp:lineTo x="21200" y="215"/>
                    <wp:lineTo x="333" y="215"/>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27512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A906F9F" w14:textId="77777777" w:rsidR="00EA5A42" w:rsidRPr="00EA5A42" w:rsidRDefault="00EA5A42" w:rsidP="00D102D8">
                            <w:pPr>
                              <w:tabs>
                                <w:tab w:val="left" w:pos="270"/>
                                <w:tab w:val="left" w:pos="810"/>
                              </w:tabs>
                              <w:rPr>
                                <w:rFonts w:asciiTheme="majorHAnsi" w:hAnsiTheme="majorHAnsi" w:cs="Georgia"/>
                                <w:color w:val="262626"/>
                              </w:rPr>
                            </w:pPr>
                            <w:r w:rsidRPr="00EA5A42">
                              <w:rPr>
                                <w:rFonts w:asciiTheme="majorHAnsi" w:hAnsiTheme="majorHAnsi" w:cs="Georgia"/>
                                <w:color w:val="262626"/>
                              </w:rPr>
                              <w:t>USATF Affiliation</w:t>
                            </w:r>
                          </w:p>
                          <w:p w14:paraId="795AA529" w14:textId="34CAFE74" w:rsidR="008423D3" w:rsidRPr="00EA5A42" w:rsidRDefault="008423D3" w:rsidP="00D102D8">
                            <w:pPr>
                              <w:tabs>
                                <w:tab w:val="left" w:pos="270"/>
                                <w:tab w:val="left" w:pos="810"/>
                              </w:tabs>
                              <w:rPr>
                                <w:rFonts w:ascii="Calibri" w:hAnsi="Calibri" w:cs="Georgia"/>
                                <w:color w:val="262626"/>
                              </w:rPr>
                            </w:pPr>
                            <w:r w:rsidRPr="00EA5A42">
                              <w:rPr>
                                <w:rFonts w:ascii="Calibri" w:hAnsi="Calibri" w:cs="Georgia"/>
                                <w:color w:val="262626"/>
                              </w:rPr>
                              <w:t>The Shocker Track Club is affiliated with USA Track &amp; Field through the Missouri Valley Association.  Membership in USATF is not required for Shocker Track Club Open team members, but it is strongly encouraged because of the many benefits.  Details are available at www.USATF.org.</w:t>
                            </w:r>
                          </w:p>
                          <w:p w14:paraId="7941EBE5" w14:textId="79673C65" w:rsidR="008423D3" w:rsidRPr="003D6436" w:rsidRDefault="008423D3"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62E3" id="Text Box 56" o:spid="_x0000_s1027" type="#_x0000_t202" style="position:absolute;margin-left:36.3pt;margin-top:404.2pt;width:324pt;height:100.4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s/5YQIAAKoEAAAOAAAAZHJzL2Uyb0RvYy54bWysVFFv2jAQfp+0/2D5nSZBoS0RoUqpmCZV&#13;&#10;bSWo+mwcByIltmebJt20/77PDlDW7WnaiznffTnffd8ds5u+bcirMLZWMqfJRUyJkFyVtdzm9Hm9&#13;&#10;HF1TYh2TJWuUFDl9E5bezD9/mnU6E2O1U00pDEESabNO53TnnM6iyPKdaJm9UFpIBCtlWuZwNduo&#13;&#10;NKxD9raJxnF8GXXKlNooLqyF924I0nnIX1WCu8eqssKRJqeozYXThHPjz2g+Y9nWML2r+aEM9g9V&#13;&#10;tKyWePSU6o45Rvam/iNVW3OjrKrcBVdtpKqq5iL0gG6S+EM3qx3TIvQCcqw+0WT/X1r+8PpkSF3m&#13;&#10;dHJJiWQtNFqL3pFb1RO4wE+nbQbYSgPoevih89Fv4fRt95Vp/S8aIoiD6bcTuz4bhzNNkvQ6Rogj&#13;&#10;loyvJsk45I/eP9fGui9CtcQbOTWQL7DKXu+tQymAHiH+NamWddMECRv5mwPAwSPCDAxfswylwPRI&#13;&#10;X1TQ58dicjUuribT0WUxSUZpEl+PiiIej+6WRVzE6XIxTW9/+n6R8/h95DkZeveW6zd94PDEy0aV&#13;&#10;b6DLqGHgrObLGi3dM+uemMGEgQZsjXvEUTWqy6k6WJTslPn+N7/HQ3hEKekwsTm13/bMCEqarxIj&#13;&#10;MU3S1I94uKToChdzHtmcR+S+XSgsRYL91DyYHu+ao1kZ1b5guQr/KkJMcrydU3c0F27YIywnF0UR&#13;&#10;QBhqzdy9XGnuU3umvWDr/oUZfVDVgcUHdZxtln0Qd8AOahZ7p6o6KO95HliFEv6ChQiaHJbXb9z5&#13;&#10;PaDe/2LmvwAAAP//AwBQSwMEFAAGAAgAAAAhALL3l0DjAAAAEAEAAA8AAABkcnMvZG93bnJldi54&#13;&#10;bWxMj09vwjAMxe9I+w6RJ+0GySoGpTRFCLTrprE/0m6hMW21xqmaQMu3xzttF0u2f35+L9+MrhUX&#13;&#10;7EPjScPjTIFAKr1tqNLw8f48TUGEaMia1hNquGKATXE3yU1m/UBveDnESrAIhcxoqGPsMilDWaMz&#13;&#10;YeY7JN6dfO9M5LavpO3NwOKulYlSC+lMQ/yhNh3uaix/Dmen4fPl9P01V6/V3j11gx+VJLeSWj/c&#13;&#10;j/s1l+0aRMQx/l3Abwb2DwUbO/oz2SBaDctkwaSGVKVzEAwsE8WTI5NKrRKQRS7/ByluAAAA//8D&#13;&#10;AFBLAQItABQABgAIAAAAIQC2gziS/gAAAOEBAAATAAAAAAAAAAAAAAAAAAAAAABbQ29udGVudF9U&#13;&#10;eXBlc10ueG1sUEsBAi0AFAAGAAgAAAAhADj9If/WAAAAlAEAAAsAAAAAAAAAAAAAAAAALwEAAF9y&#13;&#10;ZWxzLy5yZWxzUEsBAi0AFAAGAAgAAAAhADh2z/lhAgAAqgQAAA4AAAAAAAAAAAAAAAAALgIAAGRy&#13;&#10;cy9lMm9Eb2MueG1sUEsBAi0AFAAGAAgAAAAhALL3l0DjAAAAEAEAAA8AAAAAAAAAAAAAAAAAuwQA&#13;&#10;AGRycy9kb3ducmV2LnhtbFBLBQYAAAAABAAEAPMAAADLBQAAAAA=&#13;&#10;" filled="f" stroked="f">
                <v:textbox>
                  <w:txbxContent>
                    <w:p w14:paraId="6A906F9F" w14:textId="77777777" w:rsidR="00EA5A42" w:rsidRPr="00EA5A42" w:rsidRDefault="00EA5A42" w:rsidP="00D102D8">
                      <w:pPr>
                        <w:tabs>
                          <w:tab w:val="left" w:pos="270"/>
                          <w:tab w:val="left" w:pos="810"/>
                        </w:tabs>
                        <w:rPr>
                          <w:rFonts w:asciiTheme="majorHAnsi" w:hAnsiTheme="majorHAnsi" w:cs="Georgia"/>
                          <w:color w:val="262626"/>
                        </w:rPr>
                      </w:pPr>
                      <w:r w:rsidRPr="00EA5A42">
                        <w:rPr>
                          <w:rFonts w:asciiTheme="majorHAnsi" w:hAnsiTheme="majorHAnsi" w:cs="Georgia"/>
                          <w:color w:val="262626"/>
                        </w:rPr>
                        <w:t>USATF Affiliation</w:t>
                      </w:r>
                    </w:p>
                    <w:p w14:paraId="795AA529" w14:textId="34CAFE74" w:rsidR="008423D3" w:rsidRPr="00EA5A42" w:rsidRDefault="008423D3" w:rsidP="00D102D8">
                      <w:pPr>
                        <w:tabs>
                          <w:tab w:val="left" w:pos="270"/>
                          <w:tab w:val="left" w:pos="810"/>
                        </w:tabs>
                        <w:rPr>
                          <w:rFonts w:ascii="Calibri" w:hAnsi="Calibri" w:cs="Georgia"/>
                          <w:color w:val="262626"/>
                        </w:rPr>
                      </w:pPr>
                      <w:r w:rsidRPr="00EA5A42">
                        <w:rPr>
                          <w:rFonts w:ascii="Calibri" w:hAnsi="Calibri" w:cs="Georgia"/>
                          <w:color w:val="262626"/>
                        </w:rPr>
                        <w:t>The Shocker Track Club is affiliated with USA Track &amp; Field through the Missouri Valley Association.  Membership in USATF is not required for Shocker Track Club Open team members, but it is strongly encouraged because of the many benefits.  Details are available at www.USATF.org.</w:t>
                      </w:r>
                    </w:p>
                    <w:p w14:paraId="7941EBE5" w14:textId="79673C65" w:rsidR="008423D3" w:rsidRPr="003D6436" w:rsidRDefault="008423D3"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EA5A42">
        <w:rPr>
          <w:noProof/>
        </w:rPr>
        <mc:AlternateContent>
          <mc:Choice Requires="wps">
            <w:drawing>
              <wp:anchor distT="0" distB="0" distL="114300" distR="114300" simplePos="0" relativeHeight="251667456" behindDoc="0" locked="0" layoutInCell="1" allowOverlap="1" wp14:anchorId="04863E16" wp14:editId="3444A9EE">
                <wp:simplePos x="0" y="0"/>
                <wp:positionH relativeFrom="page">
                  <wp:posOffset>461394</wp:posOffset>
                </wp:positionH>
                <wp:positionV relativeFrom="page">
                  <wp:posOffset>3036815</wp:posOffset>
                </wp:positionV>
                <wp:extent cx="4114800" cy="2088858"/>
                <wp:effectExtent l="0" t="0" r="0" b="6985"/>
                <wp:wrapThrough wrapText="bothSides">
                  <wp:wrapPolygon edited="0">
                    <wp:start x="333" y="0"/>
                    <wp:lineTo x="333" y="21541"/>
                    <wp:lineTo x="21200" y="21541"/>
                    <wp:lineTo x="21200" y="0"/>
                    <wp:lineTo x="3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0888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5D23CC0" w14:textId="77777777" w:rsidR="00EA5A42" w:rsidRPr="00EA5A42" w:rsidRDefault="00EA5A42" w:rsidP="008B2128">
                            <w:pPr>
                              <w:rPr>
                                <w:rFonts w:ascii="Impact" w:hAnsi="Impact"/>
                              </w:rPr>
                            </w:pPr>
                            <w:r w:rsidRPr="00EA5A42">
                              <w:rPr>
                                <w:rFonts w:ascii="Impact" w:hAnsi="Impact"/>
                              </w:rPr>
                              <w:t>Organization and Mission</w:t>
                            </w:r>
                          </w:p>
                          <w:p w14:paraId="224418ED" w14:textId="6FCD6616" w:rsidR="008423D3" w:rsidRPr="00EA5A42" w:rsidRDefault="008423D3" w:rsidP="008B2128">
                            <w:pPr>
                              <w:rPr>
                                <w:rFonts w:ascii="Calibri" w:hAnsi="Calibri"/>
                              </w:rPr>
                            </w:pPr>
                            <w:r w:rsidRPr="00EA5A42">
                              <w:rPr>
                                <w:rFonts w:ascii="Calibri" w:hAnsi="Calibri"/>
                              </w:rPr>
                              <w:t>The Shocker Track Club Open Team is for adult athletes up to the age of 30 and operates under the auspices of the Shocker Track Club Board of Directors. Separate indoor and outdoor seasons provide opportunities for nearly year-round training.</w:t>
                            </w:r>
                          </w:p>
                          <w:p w14:paraId="3E4F4EE7" w14:textId="77777777" w:rsidR="008423D3" w:rsidRPr="00EA5A42" w:rsidRDefault="008423D3" w:rsidP="008B2128">
                            <w:pPr>
                              <w:rPr>
                                <w:rFonts w:ascii="Calibri" w:hAnsi="Calibri"/>
                              </w:rPr>
                            </w:pPr>
                          </w:p>
                          <w:p w14:paraId="4B233F66" w14:textId="39CB21A2" w:rsidR="008423D3" w:rsidRPr="00EA5A42" w:rsidRDefault="008423D3" w:rsidP="008B2128">
                            <w:pPr>
                              <w:rPr>
                                <w:rFonts w:ascii="Arial" w:hAnsi="Arial" w:cs="Arial"/>
                                <w:bCs/>
                                <w:i/>
                                <w:iCs/>
                              </w:rPr>
                            </w:pPr>
                            <w:r w:rsidRPr="00EA5A42">
                              <w:rPr>
                                <w:rFonts w:ascii="Arial" w:hAnsi="Arial" w:cs="Arial"/>
                                <w:bCs/>
                                <w:i/>
                                <w:iCs/>
                              </w:rPr>
                              <w:t xml:space="preserve">The Mission of the Shocker Track Club Open Team is to provide opportunities for </w:t>
                            </w:r>
                            <w:r w:rsidR="00184658" w:rsidRPr="00EA5A42">
                              <w:rPr>
                                <w:rFonts w:ascii="Arial" w:hAnsi="Arial" w:cs="Arial"/>
                                <w:bCs/>
                                <w:i/>
                                <w:iCs/>
                              </w:rPr>
                              <w:t xml:space="preserve">current college students not competing for their university, or </w:t>
                            </w:r>
                            <w:r w:rsidRPr="00EA5A42">
                              <w:rPr>
                                <w:rFonts w:ascii="Arial" w:hAnsi="Arial" w:cs="Arial"/>
                                <w:bCs/>
                                <w:i/>
                                <w:iCs/>
                              </w:rPr>
                              <w:t xml:space="preserve">post collegiate athletes to continue to </w:t>
                            </w:r>
                            <w:r w:rsidR="00EA5A42">
                              <w:rPr>
                                <w:rFonts w:ascii="Arial" w:hAnsi="Arial" w:cs="Arial"/>
                                <w:bCs/>
                                <w:i/>
                                <w:iCs/>
                              </w:rPr>
                              <w:t xml:space="preserve">train and </w:t>
                            </w:r>
                            <w:r w:rsidRPr="00EA5A42">
                              <w:rPr>
                                <w:rFonts w:ascii="Arial" w:hAnsi="Arial" w:cs="Arial"/>
                                <w:bCs/>
                                <w:i/>
                                <w:iCs/>
                              </w:rPr>
                              <w:t>compete in track and field under the framework of USATF guidelines.</w:t>
                            </w:r>
                          </w:p>
                          <w:p w14:paraId="63FDCBAF" w14:textId="574347B8" w:rsidR="008423D3" w:rsidRPr="002E0DCB" w:rsidRDefault="008423D3"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04863E16" id="Text Box 8" o:spid="_x0000_s1028" type="#_x0000_t202" style="position:absolute;margin-left:36.35pt;margin-top:239.1pt;width:324pt;height:164.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KIkfwIAALAEAAAOAAAAZHJzL2Uyb0RvYy54bWysVFtvmzAUfp+0/2D53cUwJ0BUUhEo06Td&#13;&#10;pHY/wAET0MBmtlPSTfvvOzZNl61v014s+1y+c/nO8fXNaRzQg9CmVzLD4RXFSMhaNb08ZPjLfUUS&#13;&#10;jIzlsuGDkiLDj8Lgm+3rV9fztBGR6tTQCI0ARJrNPGW4s3baBIGpOzFyc6UmIUHZKj1yC099CBrN&#13;&#10;Z0AfhyCidB3MSjeTVrUwBqTlosRbj9+2oraf2tYIi4YMQ27Wn9qfe3cG22u+OWg+dX39lAb/hyxG&#13;&#10;3ksI+gxVcsvRUfcvoMa+1sqo1l7VagxU2/a18DVANSH9q5q7jk/C1wLNMdNzm8z/g60/PnzWqG8y&#13;&#10;zEKMJB+Bo3txsminTihx7ZknswGruwns7AnEQLMv1UzvVf3VIKmKjsuDyLVWcyd4A+mFzjO4cF1w&#13;&#10;jAPZzx9UA2H40SoPdGr16HoH3UCADjQ9PlPjUqlByMKQJRRUNegimiTJymcX8M3ZfdLGvhVqRO6S&#13;&#10;YQ3ce3j+8N5Ylw7fnE1cNKmqfhg8/4P8QwCGiwSCg6vTuTQ8nT9Smt4mtwkjLFrfEkabhuRVwci6&#13;&#10;CuNV+aYsijL8uYzVhVMYMbqLUlKtk5iwlq1IGtOE0DDdpWvKUlZWL5yqPI/WgEjKJAWnvYhIUlFG&#13;&#10;djlbhUUcV2EZv3AqVnGUx6uUrPNVSFgIQfKcRqSscppTVhUp23knKPJcnufJUbOQZE/7k5+I6Ez/&#13;&#10;XjWPQJxWy/rAusOlU/o7RjOsTobNtyPXAqPhnQTy05Axt2v+ARd9Kd2fpVzWAJFhi9FyLeyyl8dJ&#13;&#10;94cOIixjJlUOg9L2nkI3UUs2T+MFa+GZfVpht3eXb2/1+6PZ/gIAAP//AwBQSwMEFAAGAAgAAAAh&#13;&#10;ANioW7fhAAAADwEAAA8AAABkcnMvZG93bnJldi54bWxMT8tOwzAQvCPxD9YicaN2LUSiNE7FQ/RU&#13;&#10;DhQ+YBu7SUpsR7bbJP16lhO9rLQ7s/Mo15Pt2dmE2HmnYLkQwIyrve5co+D76/0hBxYTOo29d0bB&#13;&#10;bCKsq9ubEgvtR/dpzrvUMBJxsUAFbUpDwXmsW2MxLvxgHGEHHywmWkPDdcCRxG3PpRBP3GLnyKHF&#13;&#10;wby2pv7ZnawCe1lewhbRHjezxHGY283H9kWp+7vpbUXjeQUsmSn9f8BfB8oPFQXb+5PTkfUKMpkR&#13;&#10;U8FjlktgRMikoMteQS4yCbwq+XWP6hcAAP//AwBQSwECLQAUAAYACAAAACEAtoM4kv4AAADhAQAA&#13;&#10;EwAAAAAAAAAAAAAAAAAAAAAAW0NvbnRlbnRfVHlwZXNdLnhtbFBLAQItABQABgAIAAAAIQA4/SH/&#13;&#10;1gAAAJQBAAALAAAAAAAAAAAAAAAAAC8BAABfcmVscy8ucmVsc1BLAQItABQABgAIAAAAIQDJhKIk&#13;&#10;fwIAALAEAAAOAAAAAAAAAAAAAAAAAC4CAABkcnMvZTJvRG9jLnhtbFBLAQItABQABgAIAAAAIQDY&#13;&#10;qFu34QAAAA8BAAAPAAAAAAAAAAAAAAAAANkEAABkcnMvZG93bnJldi54bWxQSwUGAAAAAAQABADz&#13;&#10;AAAA5wUAAAAA&#13;&#10;" filled="f" stroked="f">
                <v:textbox inset=",0,,0">
                  <w:txbxContent>
                    <w:p w14:paraId="35D23CC0" w14:textId="77777777" w:rsidR="00EA5A42" w:rsidRPr="00EA5A42" w:rsidRDefault="00EA5A42" w:rsidP="008B2128">
                      <w:pPr>
                        <w:rPr>
                          <w:rFonts w:ascii="Impact" w:hAnsi="Impact"/>
                        </w:rPr>
                      </w:pPr>
                      <w:r w:rsidRPr="00EA5A42">
                        <w:rPr>
                          <w:rFonts w:ascii="Impact" w:hAnsi="Impact"/>
                        </w:rPr>
                        <w:t>Organization and Mission</w:t>
                      </w:r>
                    </w:p>
                    <w:p w14:paraId="224418ED" w14:textId="6FCD6616" w:rsidR="008423D3" w:rsidRPr="00EA5A42" w:rsidRDefault="008423D3" w:rsidP="008B2128">
                      <w:pPr>
                        <w:rPr>
                          <w:rFonts w:ascii="Calibri" w:hAnsi="Calibri"/>
                        </w:rPr>
                      </w:pPr>
                      <w:r w:rsidRPr="00EA5A42">
                        <w:rPr>
                          <w:rFonts w:ascii="Calibri" w:hAnsi="Calibri"/>
                        </w:rPr>
                        <w:t>The Shocker Track Club Open Team is for adult athletes up to the age of 30 and operates under the auspices of the Shocker Track Club Board of Directors. Separate indoor and outdoor seasons provide opportunities for nearly year-round training.</w:t>
                      </w:r>
                    </w:p>
                    <w:p w14:paraId="3E4F4EE7" w14:textId="77777777" w:rsidR="008423D3" w:rsidRPr="00EA5A42" w:rsidRDefault="008423D3" w:rsidP="008B2128">
                      <w:pPr>
                        <w:rPr>
                          <w:rFonts w:ascii="Calibri" w:hAnsi="Calibri"/>
                        </w:rPr>
                      </w:pPr>
                    </w:p>
                    <w:p w14:paraId="4B233F66" w14:textId="39CB21A2" w:rsidR="008423D3" w:rsidRPr="00EA5A42" w:rsidRDefault="008423D3" w:rsidP="008B2128">
                      <w:pPr>
                        <w:rPr>
                          <w:rFonts w:ascii="Arial" w:hAnsi="Arial" w:cs="Arial"/>
                          <w:bCs/>
                          <w:i/>
                          <w:iCs/>
                        </w:rPr>
                      </w:pPr>
                      <w:r w:rsidRPr="00EA5A42">
                        <w:rPr>
                          <w:rFonts w:ascii="Arial" w:hAnsi="Arial" w:cs="Arial"/>
                          <w:bCs/>
                          <w:i/>
                          <w:iCs/>
                        </w:rPr>
                        <w:t xml:space="preserve">The Mission of the Shocker Track Club Open Team is to provide opportunities for </w:t>
                      </w:r>
                      <w:r w:rsidR="00184658" w:rsidRPr="00EA5A42">
                        <w:rPr>
                          <w:rFonts w:ascii="Arial" w:hAnsi="Arial" w:cs="Arial"/>
                          <w:bCs/>
                          <w:i/>
                          <w:iCs/>
                        </w:rPr>
                        <w:t xml:space="preserve">current college students not competing for their university, or </w:t>
                      </w:r>
                      <w:r w:rsidRPr="00EA5A42">
                        <w:rPr>
                          <w:rFonts w:ascii="Arial" w:hAnsi="Arial" w:cs="Arial"/>
                          <w:bCs/>
                          <w:i/>
                          <w:iCs/>
                        </w:rPr>
                        <w:t xml:space="preserve">post collegiate athletes to continue to </w:t>
                      </w:r>
                      <w:r w:rsidR="00EA5A42">
                        <w:rPr>
                          <w:rFonts w:ascii="Arial" w:hAnsi="Arial" w:cs="Arial"/>
                          <w:bCs/>
                          <w:i/>
                          <w:iCs/>
                        </w:rPr>
                        <w:t xml:space="preserve">train and </w:t>
                      </w:r>
                      <w:r w:rsidRPr="00EA5A42">
                        <w:rPr>
                          <w:rFonts w:ascii="Arial" w:hAnsi="Arial" w:cs="Arial"/>
                          <w:bCs/>
                          <w:i/>
                          <w:iCs/>
                        </w:rPr>
                        <w:t>compete in track and field under the framework of USATF guidelines.</w:t>
                      </w:r>
                    </w:p>
                    <w:p w14:paraId="63FDCBAF" w14:textId="574347B8" w:rsidR="008423D3" w:rsidRPr="002E0DCB" w:rsidRDefault="008423D3" w:rsidP="00DE3F2E">
                      <w:pPr>
                        <w:pStyle w:val="BodyText-Small"/>
                        <w:rPr>
                          <w:rFonts w:ascii="Calibri" w:hAnsi="Calibri"/>
                          <w:sz w:val="22"/>
                          <w:szCs w:val="22"/>
                        </w:rPr>
                      </w:pPr>
                    </w:p>
                  </w:txbxContent>
                </v:textbox>
                <w10:wrap type="through" anchorx="page" anchory="page"/>
              </v:shape>
            </w:pict>
          </mc:Fallback>
        </mc:AlternateContent>
      </w:r>
      <w:r w:rsidR="001D1AD7">
        <w:rPr>
          <w:noProof/>
        </w:rPr>
        <mc:AlternateContent>
          <mc:Choice Requires="wps">
            <w:drawing>
              <wp:anchor distT="0" distB="0" distL="114300" distR="114300" simplePos="0" relativeHeight="251673600" behindDoc="0" locked="0" layoutInCell="1" allowOverlap="1" wp14:anchorId="13906738" wp14:editId="3AB81825">
                <wp:simplePos x="0" y="0"/>
                <wp:positionH relativeFrom="page">
                  <wp:posOffset>5557520</wp:posOffset>
                </wp:positionH>
                <wp:positionV relativeFrom="page">
                  <wp:posOffset>5666740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BC9E8F" w14:textId="77777777" w:rsidR="008423D3" w:rsidRPr="00DF63C4" w:rsidRDefault="008423D3" w:rsidP="00DE3F2E">
                            <w:pPr>
                              <w:pStyle w:val="Title"/>
                              <w:rPr>
                                <w:color w:val="F9CD0F"/>
                                <w:sz w:val="64"/>
                                <w:szCs w:val="64"/>
                              </w:rPr>
                            </w:pPr>
                            <w:r w:rsidRPr="00DF63C4">
                              <w:rPr>
                                <w:color w:val="F9CD0F"/>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6738" id="Text Box 16" o:spid="_x0000_s1029" type="#_x0000_t202" style="position:absolute;margin-left:437.6pt;margin-top:446.2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hokYwIAAHsEAAAOAAAAZHJzL2Uyb0RvYy54bWysVMlu2zAQvRfoPxC8K1rMaEPkwLasokC6&#13;&#10;AEk/gJYoS6hEsiQdKS367x1Sceo2t6IXgprlzZt5HN3czuOAHpnSveAFDq8CjBivRdPzY4G/PFRe&#13;&#10;ipE2lDd0EJwV+IlpfLt+++ZmkjmLRCeGhikEIFznkyxwZ4zMfV/XHRupvhKScXC2Qo3UwKc6+o2i&#13;&#10;E6CPgx8FQexPQjVSiZppDdZyceK1w29bVptPbauZQUOBgZtxp3LnwZ7++obmR0Vl19fPNOg/sBhp&#13;&#10;z6HoC1RJDUUn1b+CGvtaCS1ac1WL0Rdt29fM9QDdhMFf3dx3VDLXCwxHy5cx6f8HW398/KxQ3xR4&#13;&#10;lWHE6QgaPbDZoK2YURjb+UxS5xB2LyHQzGAHnV2vWt6J+qtGXOw6yo9so5SYOkYb4BfaTP8idcHR&#13;&#10;FuQwfRAN1KEnIxzQ3KrRDg/GgQAddHp60cZyqcG4SqIwDMBVg48kJEudeD7Nz9lSafOOiRHZS4EV&#13;&#10;aO/Q6eOdNpYNzc8hthgXVT8MTv+B/2GAwMUCtSHV+iwLJ+ePLMj26T4lHonivUeCpvE21Y54cRUm&#13;&#10;1+Wq3O3K8OfyrC6SwogE2yjzqjhNPNKSay9LgtQLwmybxQHJSFm9Sqo2mygGRK9MM0g6sMhLq4B4&#13;&#10;2w25DndJUoVl4pKA75mpm7gd8jJuMx/mRdyzkAfRPIEESiybAJsLl06o7xhNsAUF1t9OVDGMhvcc&#13;&#10;ZMxCQuzauA+4qEvr4WylvAaIAhuMluvOLCt2kqo/dlBheTBcbEDytndq2LexsHl+KPDCnUjP22hX&#13;&#10;6PLbRf3+Z6x/AQAA//8DAFBLAwQUAAYACAAAACEA9itOr+MAAAARAQAADwAAAGRycy9kb3ducmV2&#13;&#10;LnhtbExPyU7DMBC9I/EP1iBxo06skrZpnIpF9NQeKHzANDZxILaj2G2Sfj3TE1xGs7x5S7EZbcvO&#13;&#10;ug+NdxLSWQJMu8qrxtUSPj/eHpbAQkSnsPVOS5h0gE15e1Ngrvzg3vX5EGtGJC7kKMHE2OWch8po&#13;&#10;i2HmO+3o9uV7i5HGvuaqx4HIbctFkmTcYuNIwWCnX4yufg4nK8Fe0ku/Q7Tf20ng0E1mu989S3l/&#13;&#10;N76uqTytgUU9xr8PuGYg/1CSsaM/ORVYK2G5eBQEpWYl5sCuiHmW0uooYZUtBPCy4P+TlL8AAAD/&#13;&#10;/wMAUEsBAi0AFAAGAAgAAAAhALaDOJL+AAAA4QEAABMAAAAAAAAAAAAAAAAAAAAAAFtDb250ZW50&#13;&#10;X1R5cGVzXS54bWxQSwECLQAUAAYACAAAACEAOP0h/9YAAACUAQAACwAAAAAAAAAAAAAAAAAvAQAA&#13;&#10;X3JlbHMvLnJlbHNQSwECLQAUAAYACAAAACEA4BoaJGMCAAB7BAAADgAAAAAAAAAAAAAAAAAuAgAA&#13;&#10;ZHJzL2Uyb0RvYy54bWxQSwECLQAUAAYACAAAACEA9itOr+MAAAARAQAADwAAAAAAAAAAAAAAAAC9&#13;&#10;BAAAZHJzL2Rvd25yZXYueG1sUEsFBgAAAAAEAAQA8wAAAM0FAAAAAA==&#13;&#10;" filled="f" stroked="f">
                <v:textbox inset=",0,,0">
                  <w:txbxContent>
                    <w:p w14:paraId="1ABC9E8F" w14:textId="77777777" w:rsidR="008423D3" w:rsidRPr="00DF63C4" w:rsidRDefault="008423D3" w:rsidP="00DE3F2E">
                      <w:pPr>
                        <w:pStyle w:val="Title"/>
                        <w:rPr>
                          <w:color w:val="F9CD0F"/>
                          <w:sz w:val="64"/>
                          <w:szCs w:val="64"/>
                        </w:rPr>
                      </w:pPr>
                      <w:r w:rsidRPr="00DF63C4">
                        <w:rPr>
                          <w:color w:val="F9CD0F"/>
                          <w:sz w:val="64"/>
                          <w:szCs w:val="64"/>
                        </w:rPr>
                        <w:t>Shocker Track Club</w:t>
                      </w:r>
                    </w:p>
                  </w:txbxContent>
                </v:textbox>
                <w10:wrap type="tight" anchorx="page" anchory="page"/>
              </v:shape>
            </w:pict>
          </mc:Fallback>
        </mc:AlternateContent>
      </w:r>
      <w:r w:rsidR="001D1AD7">
        <w:rPr>
          <w:noProof/>
        </w:rPr>
        <mc:AlternateContent>
          <mc:Choice Requires="wps">
            <w:drawing>
              <wp:anchor distT="0" distB="0" distL="114300" distR="114300" simplePos="0" relativeHeight="251672576" behindDoc="0" locked="0" layoutInCell="1" allowOverlap="1" wp14:anchorId="1991F6EF" wp14:editId="42666258">
                <wp:simplePos x="0" y="0"/>
                <wp:positionH relativeFrom="page">
                  <wp:posOffset>5588000</wp:posOffset>
                </wp:positionH>
                <wp:positionV relativeFrom="page">
                  <wp:posOffset>6111240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CD483B" w14:textId="28E57EAB" w:rsidR="008423D3" w:rsidRPr="00665ABF" w:rsidRDefault="008423D3"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F6EF" id="Text Box 210" o:spid="_x0000_s1030" type="#_x0000_t202" style="position:absolute;margin-left:440pt;margin-top:481.2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rJUSQIAAEcEAAAOAAAAZHJzL2Uyb0RvYy54bWysU9tu2zAMfR+wfxD07voSJY2NOkWbNMOA&#13;&#10;7gK0+wBFlmNjtqhJSu1u2L+Pkps0296GvQgSSR2S55BX12PfkSdpbAuqpOlFQolUAqpW7Uv65XEb&#13;&#10;LSmxjquKd6BkSZ+lpdert2+uBl3IDBroKmkIgihbDLqkjXO6iGMrGtlzewFaKnTWYHru8Gn2cWX4&#13;&#10;gOh9F2dJsogHMJU2IKS1aN1MTroK+HUthftU11Y60pUUa3PhNOHc+TNeXfFib7huWvFSBv+HKnre&#13;&#10;Kkx6gtpwx8nBtH9B9a0wYKF2FwL6GOq6FTL0gN2kyR/dPDRcy9ALkmP1iSb7/2DFx6fPhrRVSWeo&#13;&#10;lOI9avQoR0duYSRZGggatC0w7kFjpBvRgUKHZq2+B/HVEgXrhqu9vDEGhkbyCgtMPbXx2VcviS2s&#13;&#10;B9kNH6DCRPzgIACNtek9e8gHQXQU6vkkji9GoHGWLdh8NqdEoG82m+fpPKTgxfG3Nta9k9ATfymp&#13;&#10;QfEDOn+6t85Xw4tjiE+mYNt2XRiATv1mwMDJgrnxq/f5KoKeP/Ikv1veLVnEssVdxJKqim62axYt&#13;&#10;tunlfDPbrNeb9Oc0V2ef0owlt1kebRfLy4jVbB7ll8kyStL8Nl8kLGebbfiEqY9JA3mer4k5N+7G&#13;&#10;IBTz4J7LHVTPyKaBaapxC/HSgPlOyYATXVL77cCNpKR7r1CRPGXMr0B44MWcW3dHK1cCIUrqKJmu&#13;&#10;azety0Gbdt9ghkl7BTeoXt0GYl+redEcpzXw/bJZfh3O3yHqdf9XvwAAAP//AwBQSwMEFAAGAAgA&#13;&#10;AAAhAI0nGAjmAAAAEgEAAA8AAABkcnMvZG93bnJldi54bWxMj89OwzAMxu9IvENkJG4saTemrms6&#13;&#10;8UfstB0YPIDXmKbQJFWTre2enuwEF8uW7e/7fsVmNC07U+8bZyUkMwGMbOVUY2sJnx9vDxkwH9Aq&#13;&#10;bJ0lCRN52JS3NwXmyg32nc6HULMoYn2OEnQIXc65rzQZ9DPXkY27L9cbDHHsa656HKK4aXkqxJIb&#13;&#10;bGx00NjRi6bq53AyEswlufQ7RPO9nVIcuklv97tnKe/vxtd1LE9rYIHG8PcBV4aYH8oY7OhOVnnW&#13;&#10;SsgyEYGChNUyXQC7XsxXiwTYMXYieZwDLwv+H6X8BQAA//8DAFBLAQItABQABgAIAAAAIQC2gziS&#13;&#10;/gAAAOEBAAATAAAAAAAAAAAAAAAAAAAAAABbQ29udGVudF9UeXBlc10ueG1sUEsBAi0AFAAGAAgA&#13;&#10;AAAhADj9If/WAAAAlAEAAAsAAAAAAAAAAAAAAAAALwEAAF9yZWxzLy5yZWxzUEsBAi0AFAAGAAgA&#13;&#10;AAAhAOXqslRJAgAARwQAAA4AAAAAAAAAAAAAAAAALgIAAGRycy9lMm9Eb2MueG1sUEsBAi0AFAAG&#13;&#10;AAgAAAAhAI0nGAjmAAAAEgEAAA8AAAAAAAAAAAAAAAAAowQAAGRycy9kb3ducmV2LnhtbFBLBQYA&#13;&#10;AAAABAAEAPMAAAC2BQAAAAA=&#13;&#10;" filled="f" stroked="f">
                <v:textbox inset=",0,,0">
                  <w:txbxContent>
                    <w:p w14:paraId="2CCD483B" w14:textId="28E57EAB" w:rsidR="008423D3" w:rsidRPr="00665ABF" w:rsidRDefault="008423D3"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1D1AD7">
        <w:rPr>
          <w:noProof/>
        </w:rPr>
        <mc:AlternateContent>
          <mc:Choice Requires="wps">
            <w:drawing>
              <wp:anchor distT="0" distB="0" distL="114300" distR="114300" simplePos="0" relativeHeight="251674624" behindDoc="0" locked="0" layoutInCell="1" allowOverlap="1" wp14:anchorId="671B47E5" wp14:editId="18ACD91D">
                <wp:simplePos x="0" y="0"/>
                <wp:positionH relativeFrom="page">
                  <wp:posOffset>5588000</wp:posOffset>
                </wp:positionH>
                <wp:positionV relativeFrom="page">
                  <wp:posOffset>6525260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8261C9" w14:textId="51D302E2" w:rsidR="008423D3" w:rsidRPr="00DF63C4" w:rsidRDefault="008423D3" w:rsidP="00DE3F2E">
                            <w:pPr>
                              <w:pStyle w:val="Subtitle"/>
                              <w:rPr>
                                <w:color w:val="FCCF19"/>
                                <w:sz w:val="72"/>
                                <w:szCs w:val="72"/>
                              </w:rPr>
                            </w:pPr>
                            <w:r w:rsidRPr="00DF63C4">
                              <w:rPr>
                                <w:color w:val="FCCF19"/>
                                <w:sz w:val="72"/>
                                <w:szCs w:val="72"/>
                              </w:rPr>
                              <w:t>Open Team</w:t>
                            </w:r>
                          </w:p>
                          <w:p w14:paraId="44EE2F0A" w14:textId="77777777" w:rsidR="008423D3" w:rsidRDefault="008423D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47E5" id="Text Box 17" o:spid="_x0000_s1031" type="#_x0000_t202" style="position:absolute;margin-left:440pt;margin-top:513.8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5v2YwIAAHsEAAAOAAAAZHJzL2Uyb0RvYy54bWysVMlu2zAQvRfoPxC8K1pCa0PkwLaiokC6&#13;&#10;AEk/gKYoS6hEqiQdKQ367x1SceI2t6IXgprlzZt5HF1dz0OPHrjSnRQFDi8CjLhgsu7EocDf7isv&#13;&#10;xUgbKmraS8EL/Mg1vl6/f3c1jTmPZCv7misEIELn01jg1pgx933NWj5QfSFHLsDZSDVQA5/q4NeK&#13;&#10;ToA+9H4UBLE/SVWPSjKuNVjLxYnXDr9pODNfmkZzg/oCAzfjTuXOvT399RXND4qObceeadB/YDHQ&#13;&#10;TkDRF6iSGoqOqnsDNXRMSS0bc8Hk4Mum6Rh3PUA3YfBXN3ctHbnrBYajx5cx6f8Hyz4/fFWoqwtM&#13;&#10;YDyCDqDRPZ8N2soZhYmdzzTqHMLuRgg0M9hBZ9erHm8l+66RkLuWigPfKCWnltMa+IU20z9LXXC0&#13;&#10;BdlPn2QNdejRSAc0N2qww4NxIEAHIo8v2lguDIyX8SqJA3Ax8CVxmqUrV4Lmp+xRafOBywHZS4EV&#13;&#10;aO/Q6cOtNpYNzU8htpiQVdf3Tv9e/GGAwMUCtSHV+iwLJ+dTFmQ36U1KPBLFNx4J6trbVDvixVWY&#13;&#10;rMrLcrcrw1/LszpLCiMSbKPMq+I08UhDVl6WBKkXhNk2iwOSkbJ6k1RtNlEMiF6ZZpC055GXVgHx&#13;&#10;thuyCndJUoVl4pKA74mpm7gd8jJuM+9nJ66blVVjL+tHkEDJZRNgc+HSSvUTowm2oMD6x5EqjlH/&#13;&#10;UYCMWUjsuzDuAy7q3Lo/WalgAFFgg9Fy3ZllxY6j6g4tVFgejJAbkLzpnBqvbJ4fCrxwJ9LzNtoV&#13;&#10;Ov92Ua//jPVvAAAA//8DAFBLAwQUAAYACAAAACEAEp/LJ+QAAAATAQAADwAAAGRycy9kb3ducmV2&#13;&#10;LnhtbExPzU7DMAy+I/EOkZG4saTV6Kqu6cSP2GkcGDyA14S20CRVkq3tnh7vxC6W7c/+fsrNZHp2&#13;&#10;0j50zkpIFgKYtrVTnW0kfH2+PeTAQkSrsHdWS5h1gE11e1NiodxoP/RpHxtGJDYUKKGNcSg4D3Wr&#13;&#10;DYaFG7Ql7Nt5g5FG33DlcSRy0/NUiIwb7CwptDjol1bXv/ujkWDOydnvEM3Pdk5xHOZ2+757lvL+&#13;&#10;bnpdU3laA4t6iv8fcMlA/qEiYwd3tCqwXkKeCwoUCRDpKgN2OVk+ZrQ7UJcs8xXwquTXWao/AAAA&#13;&#10;//8DAFBLAQItABQABgAIAAAAIQC2gziS/gAAAOEBAAATAAAAAAAAAAAAAAAAAAAAAABbQ29udGVu&#13;&#10;dF9UeXBlc10ueG1sUEsBAi0AFAAGAAgAAAAhADj9If/WAAAAlAEAAAsAAAAAAAAAAAAAAAAALwEA&#13;&#10;AF9yZWxzLy5yZWxzUEsBAi0AFAAGAAgAAAAhAIpvm/ZjAgAAewQAAA4AAAAAAAAAAAAAAAAALgIA&#13;&#10;AGRycy9lMm9Eb2MueG1sUEsBAi0AFAAGAAgAAAAhABKfyyfkAAAAEwEAAA8AAAAAAAAAAAAAAAAA&#13;&#10;vQQAAGRycy9kb3ducmV2LnhtbFBLBQYAAAAABAAEAPMAAADOBQAAAAA=&#13;&#10;" filled="f" stroked="f">
                <v:textbox inset=",0,,0">
                  <w:txbxContent>
                    <w:p w14:paraId="208261C9" w14:textId="51D302E2" w:rsidR="008423D3" w:rsidRPr="00DF63C4" w:rsidRDefault="008423D3" w:rsidP="00DE3F2E">
                      <w:pPr>
                        <w:pStyle w:val="Subtitle"/>
                        <w:rPr>
                          <w:color w:val="FCCF19"/>
                          <w:sz w:val="72"/>
                          <w:szCs w:val="72"/>
                        </w:rPr>
                      </w:pPr>
                      <w:r w:rsidRPr="00DF63C4">
                        <w:rPr>
                          <w:color w:val="FCCF19"/>
                          <w:sz w:val="72"/>
                          <w:szCs w:val="72"/>
                        </w:rPr>
                        <w:t>Open Team</w:t>
                      </w:r>
                    </w:p>
                    <w:p w14:paraId="44EE2F0A" w14:textId="77777777" w:rsidR="008423D3" w:rsidRDefault="008423D3"/>
                  </w:txbxContent>
                </v:textbox>
                <w10:wrap type="tight" anchorx="page" anchory="page"/>
              </v:shape>
            </w:pict>
          </mc:Fallback>
        </mc:AlternateContent>
      </w:r>
      <w:r w:rsidR="005B7071">
        <w:rPr>
          <w:noProof/>
        </w:rPr>
        <w:drawing>
          <wp:anchor distT="0" distB="0" distL="114300" distR="114300" simplePos="0" relativeHeight="251729926" behindDoc="0" locked="0" layoutInCell="1" allowOverlap="1" wp14:anchorId="31D5EB90" wp14:editId="780E988E">
            <wp:simplePos x="0" y="0"/>
            <wp:positionH relativeFrom="page">
              <wp:posOffset>666750</wp:posOffset>
            </wp:positionH>
            <wp:positionV relativeFrom="page">
              <wp:posOffset>758190</wp:posOffset>
            </wp:positionV>
            <wp:extent cx="2188210" cy="1640840"/>
            <wp:effectExtent l="0" t="0" r="0" b="10160"/>
            <wp:wrapThrough wrapText="bothSides">
              <wp:wrapPolygon edited="0">
                <wp:start x="0" y="0"/>
                <wp:lineTo x="0" y="21399"/>
                <wp:lineTo x="21312" y="21399"/>
                <wp:lineTo x="2131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m Spencer STC 07 2012.jpg"/>
                    <pic:cNvPicPr/>
                  </pic:nvPicPr>
                  <pic:blipFill>
                    <a:blip r:embed="rId9">
                      <a:extLst>
                        <a:ext uri="{28A0092B-C50C-407E-A947-70E740481C1C}">
                          <a14:useLocalDpi xmlns:a14="http://schemas.microsoft.com/office/drawing/2010/main" val="0"/>
                        </a:ext>
                      </a:extLst>
                    </a:blip>
                    <a:stretch>
                      <a:fillRect/>
                    </a:stretch>
                  </pic:blipFill>
                  <pic:spPr>
                    <a:xfrm>
                      <a:off x="0" y="0"/>
                      <a:ext cx="2188210" cy="1640840"/>
                    </a:xfrm>
                    <a:prstGeom prst="rect">
                      <a:avLst/>
                    </a:prstGeom>
                  </pic:spPr>
                </pic:pic>
              </a:graphicData>
            </a:graphic>
            <wp14:sizeRelH relativeFrom="margin">
              <wp14:pctWidth>0</wp14:pctWidth>
            </wp14:sizeRelH>
            <wp14:sizeRelV relativeFrom="margin">
              <wp14:pctHeight>0</wp14:pctHeight>
            </wp14:sizeRelV>
          </wp:anchor>
        </w:drawing>
      </w:r>
      <w:r w:rsidR="0083350F">
        <w:rPr>
          <w:noProof/>
        </w:rPr>
        <w:drawing>
          <wp:anchor distT="0" distB="0" distL="118745" distR="118745" simplePos="0" relativeHeight="251694085" behindDoc="0" locked="0" layoutInCell="0" allowOverlap="1" wp14:anchorId="0E96001F" wp14:editId="5CFFD694">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94086" behindDoc="0" locked="0" layoutInCell="1" allowOverlap="1" wp14:anchorId="104DD5B5" wp14:editId="5627AA9C">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7F2887" w14:textId="44AEF287" w:rsidR="008423D3" w:rsidRPr="005C1EEB" w:rsidRDefault="008423D3" w:rsidP="005C1EEB">
                            <w:pPr>
                              <w:pStyle w:val="Date"/>
                              <w:jc w:val="center"/>
                              <w:rPr>
                                <w:rFonts w:asciiTheme="majorHAnsi" w:hAnsiTheme="majorHAnsi"/>
                                <w:color w:val="000000" w:themeColor="text1"/>
                                <w:w w:val="115"/>
                              </w:rPr>
                            </w:pPr>
                            <w:r w:rsidRPr="005C1EEB">
                              <w:rPr>
                                <w:rFonts w:asciiTheme="majorHAnsi" w:hAnsiTheme="majorHAnsi"/>
                                <w:color w:val="000000" w:themeColor="text1"/>
                                <w:w w:val="115"/>
                                <w:sz w:val="96"/>
                                <w:szCs w:val="96"/>
                              </w:rPr>
                              <w:t>2</w:t>
                            </w:r>
                            <w:r w:rsidR="005E4901" w:rsidRPr="005C1EEB">
                              <w:rPr>
                                <w:rFonts w:asciiTheme="majorHAnsi" w:hAnsiTheme="majorHAnsi"/>
                                <w:color w:val="000000" w:themeColor="text1"/>
                                <w:w w:val="115"/>
                                <w:sz w:val="96"/>
                                <w:szCs w:val="96"/>
                              </w:rPr>
                              <w:t>0</w:t>
                            </w:r>
                            <w:r w:rsidR="005C1EEB" w:rsidRPr="005C1EEB">
                              <w:rPr>
                                <w:rFonts w:asciiTheme="majorHAnsi" w:hAnsiTheme="majorHAnsi"/>
                                <w:color w:val="000000" w:themeColor="text1"/>
                                <w:w w:val="115"/>
                                <w:sz w:val="96"/>
                                <w:szCs w:val="96"/>
                              </w:rPr>
                              <w:t>19 - 2020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DD5B5" id="Text Box 14" o:spid="_x0000_s1032"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a8rZAIAAHsEAAAOAAAAZHJzL2Uyb0RvYy54bWysVNuOmzAQfa/Uf7D8TrisQwAtWSUhVJW2&#13;&#10;F2m3H+CACahgu7azsK367x2bTZp236q+WGYuZ87M8XB7Nw09emJKd4LnOFwEGDFeibrjxxx/eSy9&#13;&#10;BCNtKK9pLzjL8TPT+G799s3tKDMWiVb0NVMIQLjORpnj1hiZ+b6uWjZQvRCScXA2Qg3UwKc6+rWi&#13;&#10;I6APvR8FQeyPQtVSiYppDdZiduK1w28aVplPTaOZQX2OgZtxp3LnwZ7++pZmR0Vl21UvNOg/sBho&#13;&#10;x6HoBaqghqKT6l5BDV2lhBaNWVRi8EXTdBVzPUA3YfBXNw8tlcz1AsPR8jIm/f9gq49PnxXq6hyT&#13;&#10;JUacDqDRI5sM2ooJhcTOZ5Q6g7AHCYFmAjvo7HrV8l5UXzXiYtdSfmQbpcTYMloDv9Bm+lepM462&#13;&#10;IIfxg6ihDj0Z4YCmRg12eDAOBOig0/NFG8ulAuNNehOmEbgq8KUJSZKlK0Gzc7ZU2rxjYkD2kmMF&#13;&#10;2jt0+nSvjWVDs3OILcZF2fW907/nfxggcLZAbUi1PsvCyfkjDdJ9sk+IR6J475Ggrr1NuSNeXIar&#13;&#10;ZXFT7HZF+HN+VldJYUSCbZR6ZZysPNKQpZeugsQLwnSbxgFJSVG+Sio3mygGRK9IUkg6sMhLyoB4&#13;&#10;2w1ZhrvVqgyLlUsCvmembuJ2yPO4zXSYnLjxWciDqJ9BAiXmTYDNhUsr1HeMRtiCHOtvJ6oYRv17&#13;&#10;DjKmISF2bdwHXNS19XC2Ul4BRI4NRvN1Z+YVO0nVHVuoMD8YLjYgedM5NezbmNm8PBR44U6kl220&#13;&#10;K3T97aJ+/zPWvwAAAP//AwBQSwMEFAAGAAgAAAAhAGOLG7XlAAAAEQEAAA8AAABkcnMvZG93bnJl&#13;&#10;di54bWxMj81OwzAQhO9IvIO1SNyo3TQKIY1T8SN6KgcKD7CNTRyI7Sh2m6RPz/YEl5VWMzs7X7mZ&#13;&#10;bMdOegitdxKWCwFMu9qr1jUSPj9e73JgIaJT2HmnJcw6wKa6viqxUH507/q0jw2jEBcKlGBi7AvO&#13;&#10;Q220xbDwvXakffnBYqR1aLgacKRw2/FEiIxbbB19MNjrZ6Prn/3RSrDn5XnYIdrv7Zzg2M9m+7Z7&#13;&#10;kvL2ZnpZ03hcA4t6in8XcGGg/lBRsYM/OhVYJyHPUgKKErL79AHYxZHmqwTYgbSVEMCrkv8nqX4B&#13;&#10;AAD//wMAUEsBAi0AFAAGAAgAAAAhALaDOJL+AAAA4QEAABMAAAAAAAAAAAAAAAAAAAAAAFtDb250&#13;&#10;ZW50X1R5cGVzXS54bWxQSwECLQAUAAYACAAAACEAOP0h/9YAAACUAQAACwAAAAAAAAAAAAAAAAAv&#13;&#10;AQAAX3JlbHMvLnJlbHNQSwECLQAUAAYACAAAACEA+JGvK2QCAAB7BAAADgAAAAAAAAAAAAAAAAAu&#13;&#10;AgAAZHJzL2Uyb0RvYy54bWxQSwECLQAUAAYACAAAACEAY4sbteUAAAARAQAADwAAAAAAAAAAAAAA&#13;&#10;AAC+BAAAZHJzL2Rvd25yZXYueG1sUEsFBgAAAAAEAAQA8wAAANAFAAAAAA==&#13;&#10;" filled="f" stroked="f">
                <v:textbox inset=",0,,0">
                  <w:txbxContent>
                    <w:p w14:paraId="437F2887" w14:textId="44AEF287" w:rsidR="008423D3" w:rsidRPr="005C1EEB" w:rsidRDefault="008423D3" w:rsidP="005C1EEB">
                      <w:pPr>
                        <w:pStyle w:val="Date"/>
                        <w:jc w:val="center"/>
                        <w:rPr>
                          <w:rFonts w:asciiTheme="majorHAnsi" w:hAnsiTheme="majorHAnsi"/>
                          <w:color w:val="000000" w:themeColor="text1"/>
                          <w:w w:val="115"/>
                        </w:rPr>
                      </w:pPr>
                      <w:r w:rsidRPr="005C1EEB">
                        <w:rPr>
                          <w:rFonts w:asciiTheme="majorHAnsi" w:hAnsiTheme="majorHAnsi"/>
                          <w:color w:val="000000" w:themeColor="text1"/>
                          <w:w w:val="115"/>
                          <w:sz w:val="96"/>
                          <w:szCs w:val="96"/>
                        </w:rPr>
                        <w:t>2</w:t>
                      </w:r>
                      <w:r w:rsidR="005E4901" w:rsidRPr="005C1EEB">
                        <w:rPr>
                          <w:rFonts w:asciiTheme="majorHAnsi" w:hAnsiTheme="majorHAnsi"/>
                          <w:color w:val="000000" w:themeColor="text1"/>
                          <w:w w:val="115"/>
                          <w:sz w:val="96"/>
                          <w:szCs w:val="96"/>
                        </w:rPr>
                        <w:t>0</w:t>
                      </w:r>
                      <w:r w:rsidR="005C1EEB" w:rsidRPr="005C1EEB">
                        <w:rPr>
                          <w:rFonts w:asciiTheme="majorHAnsi" w:hAnsiTheme="majorHAnsi"/>
                          <w:color w:val="000000" w:themeColor="text1"/>
                          <w:w w:val="115"/>
                          <w:sz w:val="96"/>
                          <w:szCs w:val="96"/>
                        </w:rPr>
                        <w:t>19 - 2020</w:t>
                      </w:r>
                    </w:p>
                  </w:txbxContent>
                </v:textbox>
                <w10:wrap anchorx="page" anchory="page"/>
              </v:shape>
            </w:pict>
          </mc:Fallback>
        </mc:AlternateContent>
      </w:r>
      <w:r w:rsidR="00ED0A59" w:rsidRPr="00ED0A59">
        <w:t xml:space="preserve"> </w:t>
      </w:r>
      <w:r w:rsidR="001C1206">
        <w:br w:type="page"/>
      </w:r>
      <w:r w:rsidR="00566317">
        <w:rPr>
          <w:noProof/>
        </w:rPr>
        <w:lastRenderedPageBreak/>
        <mc:AlternateContent>
          <mc:Choice Requires="wps">
            <w:drawing>
              <wp:anchor distT="0" distB="0" distL="114300" distR="114300" simplePos="0" relativeHeight="251738118" behindDoc="0" locked="0" layoutInCell="1" allowOverlap="1" wp14:anchorId="1BE21576" wp14:editId="105A278B">
                <wp:simplePos x="0" y="0"/>
                <wp:positionH relativeFrom="column">
                  <wp:posOffset>754782</wp:posOffset>
                </wp:positionH>
                <wp:positionV relativeFrom="paragraph">
                  <wp:posOffset>4518381</wp:posOffset>
                </wp:positionV>
                <wp:extent cx="4088765" cy="85538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4088765" cy="855380"/>
                        </a:xfrm>
                        <a:prstGeom prst="rect">
                          <a:avLst/>
                        </a:prstGeom>
                        <a:solidFill>
                          <a:schemeClr val="lt1"/>
                        </a:solidFill>
                        <a:ln w="6350">
                          <a:noFill/>
                        </a:ln>
                      </wps:spPr>
                      <wps:txbx>
                        <w:txbxContent>
                          <w:p w14:paraId="73147D39" w14:textId="143BA390" w:rsidR="00566317" w:rsidRDefault="00566317">
                            <w:r w:rsidRPr="00566317">
                              <w:rPr>
                                <w:rFonts w:asciiTheme="majorHAnsi" w:hAnsiTheme="majorHAnsi"/>
                              </w:rPr>
                              <w:t>Coaching and Practices</w:t>
                            </w:r>
                            <w:r>
                              <w:br/>
                            </w:r>
                            <w:r w:rsidRPr="00FB693E">
                              <w:rPr>
                                <w:rFonts w:ascii="Calibri" w:hAnsi="Calibri" w:cs="Calibri"/>
                                <w:sz w:val="22"/>
                                <w:szCs w:val="22"/>
                              </w:rPr>
                              <w:t xml:space="preserve">Practice and workout </w:t>
                            </w:r>
                            <w:r w:rsidRPr="00FB693E">
                              <w:rPr>
                                <w:rFonts w:ascii="Calibri" w:hAnsi="Calibri" w:cs="Arial"/>
                                <w:sz w:val="22"/>
                                <w:szCs w:val="22"/>
                              </w:rPr>
                              <w:t>strategies have been developed by the Wichita State University Track &amp; Field Coaching staff along with input from experienced coaches.</w:t>
                            </w:r>
                            <w:r>
                              <w:rPr>
                                <w:rFonts w:ascii="Calibri" w:hAnsi="Calibri"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1576" id="Text Box 24" o:spid="_x0000_s1033" type="#_x0000_t202" style="position:absolute;margin-left:59.45pt;margin-top:355.8pt;width:321.95pt;height:67.35pt;z-index:25173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ocMRwIAAIIEAAAOAAAAZHJzL2Uyb0RvYy54bWysVE1v2zAMvQ/YfxB0X+2kSZsFcYosRYcB&#13;&#10;RVugHXpWZDkxIIuapMTufv2e5LjNup2GXWSKpPjxHunFVddodlDO12QKPjrLOVNGUlmbbcG/P918&#13;&#10;mnHmgzCl0GRUwV+U51fLjx8WrZ2rMe1Il8oxBDF+3tqC70Kw8yzzcqca4c/IKgNjRa4RAVe3zUon&#13;&#10;WkRvdDbO84usJVdaR1J5D+11b+TLFL+qlAz3VeVVYLrgqC2k06VzE89suRDzrRN2V8tjGeIfqmhE&#13;&#10;bZD0NdS1CILtXf1HqKaWjjxV4UxSk1FV1VKlHtDNKH/XzeNOWJV6ATjevsLk/19YeXd4cKwuCz6e&#13;&#10;cGZEA46eVBfYF+oYVMCntX4Ot0cLx9BBD54HvYcytt1VrolfNMRgB9Ivr+jGaBLKST6bXV5MOZOw&#13;&#10;zabT81mCP3t7bZ0PXxU1LAoFd2AvgSoOtz6gErgOLjGZJ12XN7XW6RInRq21YwcBrnVINeLFb17a&#13;&#10;sLbgF+fTPAU2FJ/3kbVBgthr31OUQrfpEjaXQ78bKl8Ag6N+kLyVNzVqvRU+PAiHyUHn2IZwj6PS&#13;&#10;hFx0lDjbkfv5N330B6GwctZiEgvuf+yFU5zpbwZUfx5NJnF002UyvRzj4k4tm1OL2TdrAgAj7J2V&#13;&#10;SYz+QQ9i5ah5xtKsYlaYhJHIXfAwiOvQ7weWTqrVKjlhWK0It+bRyhg6Ah6ZeOqehbNHugKIvqNh&#13;&#10;ZsX8HWu9b3xpaLUPVNWJ0ohzj+oRfgx6Yvq4lHGTTu/J6+3XsfwFAAD//wMAUEsDBBQABgAIAAAA&#13;&#10;IQBW85kL5gAAABABAAAPAAAAZHJzL2Rvd25yZXYueG1sTI9PT4NAEMXvJv0OmzHxYuxCUaCUpTH+&#13;&#10;TbxZ1Mbblp0Ckd0l7Bbw2zue9DLJy7x58375dtYdG3FwrTUCwmUADE1lVWtqAW/l41UKzHlplOys&#13;&#10;QQHf6GBbLM5ymSk7mVccd75mFGJcJgU03vcZ565qUEu3tD0a2h3toKUnOdRcDXKicN3xVRDEXMvW&#13;&#10;0IdG9njXYPW1O2kBn5f1/sXNT+9TdBP1D89jmXyoUoiL8/l+Q+N2A8zj7P8u4JeB+kNBxQ72ZJRj&#13;&#10;HekwXZNVQBKGMTByJPGKiA4C0us4Al7k/D9I8QMAAP//AwBQSwECLQAUAAYACAAAACEAtoM4kv4A&#13;&#10;AADhAQAAEwAAAAAAAAAAAAAAAAAAAAAAW0NvbnRlbnRfVHlwZXNdLnhtbFBLAQItABQABgAIAAAA&#13;&#10;IQA4/SH/1gAAAJQBAAALAAAAAAAAAAAAAAAAAC8BAABfcmVscy8ucmVsc1BLAQItABQABgAIAAAA&#13;&#10;IQCcCocMRwIAAIIEAAAOAAAAAAAAAAAAAAAAAC4CAABkcnMvZTJvRG9jLnhtbFBLAQItABQABgAI&#13;&#10;AAAAIQBW85kL5gAAABABAAAPAAAAAAAAAAAAAAAAAKEEAABkcnMvZG93bnJldi54bWxQSwUGAAAA&#13;&#10;AAQABADzAAAAtAUAAAAA&#13;&#10;" fillcolor="white [3201]" stroked="f" strokeweight=".5pt">
                <v:textbox>
                  <w:txbxContent>
                    <w:p w14:paraId="73147D39" w14:textId="143BA390" w:rsidR="00566317" w:rsidRDefault="00566317">
                      <w:r w:rsidRPr="00566317">
                        <w:rPr>
                          <w:rFonts w:asciiTheme="majorHAnsi" w:hAnsiTheme="majorHAnsi"/>
                        </w:rPr>
                        <w:t>Coaching and Practices</w:t>
                      </w:r>
                      <w:r>
                        <w:br/>
                      </w:r>
                      <w:r w:rsidRPr="00FB693E">
                        <w:rPr>
                          <w:rFonts w:ascii="Calibri" w:hAnsi="Calibri" w:cs="Calibri"/>
                          <w:sz w:val="22"/>
                          <w:szCs w:val="22"/>
                        </w:rPr>
                        <w:t xml:space="preserve">Practice and workout </w:t>
                      </w:r>
                      <w:r w:rsidRPr="00FB693E">
                        <w:rPr>
                          <w:rFonts w:ascii="Calibri" w:hAnsi="Calibri" w:cs="Arial"/>
                          <w:sz w:val="22"/>
                          <w:szCs w:val="22"/>
                        </w:rPr>
                        <w:t>strategies have been developed by the Wichita State University Track &amp; Field Coaching staff along with input from experienced coaches.</w:t>
                      </w:r>
                      <w:r>
                        <w:rPr>
                          <w:rFonts w:ascii="Calibri" w:hAnsi="Calibri" w:cs="Arial"/>
                        </w:rPr>
                        <w:t xml:space="preserve">  </w:t>
                      </w:r>
                    </w:p>
                  </w:txbxContent>
                </v:textbox>
              </v:shape>
            </w:pict>
          </mc:Fallback>
        </mc:AlternateContent>
      </w:r>
      <w:r w:rsidR="00566317">
        <w:rPr>
          <w:noProof/>
        </w:rPr>
        <mc:AlternateContent>
          <mc:Choice Requires="wps">
            <w:drawing>
              <wp:anchor distT="0" distB="0" distL="114300" distR="114300" simplePos="0" relativeHeight="251698182" behindDoc="0" locked="0" layoutInCell="1" allowOverlap="1" wp14:anchorId="20ED9959" wp14:editId="01A82CB4">
                <wp:simplePos x="0" y="0"/>
                <wp:positionH relativeFrom="page">
                  <wp:posOffset>5511567</wp:posOffset>
                </wp:positionH>
                <wp:positionV relativeFrom="page">
                  <wp:posOffset>1644243</wp:posOffset>
                </wp:positionV>
                <wp:extent cx="4095750" cy="3405930"/>
                <wp:effectExtent l="0" t="0" r="0" b="0"/>
                <wp:wrapThrough wrapText="bothSides">
                  <wp:wrapPolygon edited="0">
                    <wp:start x="335" y="81"/>
                    <wp:lineTo x="335" y="21427"/>
                    <wp:lineTo x="21232" y="21427"/>
                    <wp:lineTo x="21232" y="81"/>
                    <wp:lineTo x="335" y="81"/>
                  </wp:wrapPolygon>
                </wp:wrapThrough>
                <wp:docPr id="47" name="Text Box 47"/>
                <wp:cNvGraphicFramePr/>
                <a:graphic xmlns:a="http://schemas.openxmlformats.org/drawingml/2006/main">
                  <a:graphicData uri="http://schemas.microsoft.com/office/word/2010/wordprocessingShape">
                    <wps:wsp>
                      <wps:cNvSpPr txBox="1"/>
                      <wps:spPr>
                        <a:xfrm>
                          <a:off x="0" y="0"/>
                          <a:ext cx="4095750" cy="34059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1D097A4" w14:textId="2585ABFF" w:rsidR="00A76A01" w:rsidRPr="00A76A01" w:rsidRDefault="00EA5A42" w:rsidP="00A76A01">
                            <w:pPr>
                              <w:pStyle w:val="NoSpacing"/>
                              <w:rPr>
                                <w:rFonts w:ascii="Calibri" w:hAnsi="Calibri" w:cs="Calibri"/>
                                <w:noProof/>
                                <w:color w:val="000000" w:themeColor="text1"/>
                                <w:sz w:val="22"/>
                                <w:szCs w:val="22"/>
                              </w:rPr>
                            </w:pPr>
                            <w:r w:rsidRPr="00EA5A42">
                              <w:rPr>
                                <w:rFonts w:asciiTheme="majorHAnsi" w:hAnsiTheme="majorHAnsi"/>
                                <w:noProof/>
                              </w:rPr>
                              <w:t xml:space="preserve">STC </w:t>
                            </w:r>
                            <w:r w:rsidR="009E221A">
                              <w:rPr>
                                <w:rFonts w:asciiTheme="majorHAnsi" w:hAnsiTheme="majorHAnsi"/>
                                <w:noProof/>
                              </w:rPr>
                              <w:t xml:space="preserve">Open Team </w:t>
                            </w:r>
                            <w:r w:rsidRPr="00EA5A42">
                              <w:rPr>
                                <w:rFonts w:asciiTheme="majorHAnsi" w:hAnsiTheme="majorHAnsi"/>
                                <w:noProof/>
                              </w:rPr>
                              <w:t>Gold  - $150 Annual M</w:t>
                            </w:r>
                            <w:r w:rsidR="00871DA1">
                              <w:rPr>
                                <w:rFonts w:asciiTheme="majorHAnsi" w:hAnsiTheme="majorHAnsi"/>
                                <w:noProof/>
                              </w:rPr>
                              <w:t>embership</w:t>
                            </w:r>
                            <w:r>
                              <w:rPr>
                                <w:rFonts w:ascii="Calibri" w:hAnsi="Calibri"/>
                                <w:noProof/>
                              </w:rPr>
                              <w:br/>
                            </w:r>
                            <w:r w:rsidR="00A76A01" w:rsidRPr="00A76A01">
                              <w:rPr>
                                <w:rFonts w:ascii="Calibri" w:hAnsi="Calibri" w:cs="Calibri"/>
                                <w:noProof/>
                                <w:color w:val="000000" w:themeColor="text1"/>
                                <w:sz w:val="22"/>
                                <w:szCs w:val="22"/>
                              </w:rPr>
                              <w:t>This</w:t>
                            </w:r>
                            <w:r w:rsidR="00A76A01" w:rsidRPr="00A76A01">
                              <w:rPr>
                                <w:rFonts w:ascii="Calibri" w:hAnsi="Calibri" w:cs="Calibri"/>
                                <w:noProof/>
                                <w:color w:val="000000" w:themeColor="text1"/>
                                <w:sz w:val="22"/>
                                <w:szCs w:val="22"/>
                              </w:rPr>
                              <w:t xml:space="preserve"> </w:t>
                            </w:r>
                            <w:r w:rsidR="00A76A01" w:rsidRPr="00A76A01">
                              <w:rPr>
                                <w:rFonts w:ascii="Calibri" w:hAnsi="Calibri" w:cs="Calibri"/>
                                <w:noProof/>
                                <w:color w:val="000000" w:themeColor="text1"/>
                                <w:sz w:val="22"/>
                                <w:szCs w:val="22"/>
                              </w:rPr>
                              <w:t xml:space="preserve">is an </w:t>
                            </w:r>
                            <w:r w:rsidR="00A76A01" w:rsidRPr="00A76A01">
                              <w:rPr>
                                <w:rFonts w:ascii="Calibri" w:hAnsi="Calibri" w:cs="Calibri"/>
                                <w:b/>
                                <w:noProof/>
                                <w:color w:val="000000" w:themeColor="text1"/>
                                <w:sz w:val="22"/>
                                <w:szCs w:val="22"/>
                              </w:rPr>
                              <w:t>annual membership</w:t>
                            </w:r>
                            <w:r w:rsidR="00A76A01" w:rsidRPr="00A76A01">
                              <w:rPr>
                                <w:rFonts w:ascii="Calibri" w:hAnsi="Calibri" w:cs="Calibri"/>
                                <w:noProof/>
                                <w:color w:val="000000" w:themeColor="text1"/>
                                <w:sz w:val="22"/>
                                <w:szCs w:val="22"/>
                              </w:rPr>
                              <w:t xml:space="preserve"> and includes Team benefits and amenities from </w:t>
                            </w:r>
                            <w:r w:rsidR="00A76A01" w:rsidRPr="00A76A01">
                              <w:rPr>
                                <w:rFonts w:ascii="Calibri" w:hAnsi="Calibri" w:cs="Calibri"/>
                                <w:color w:val="000000" w:themeColor="text1"/>
                                <w:sz w:val="22"/>
                                <w:szCs w:val="22"/>
                              </w:rPr>
                              <w:t xml:space="preserve">October through February </w:t>
                            </w:r>
                            <w:r w:rsidR="00A76A01" w:rsidRPr="00A76A01">
                              <w:rPr>
                                <w:rFonts w:ascii="Calibri" w:hAnsi="Calibri" w:cs="Calibri"/>
                                <w:b/>
                                <w:bCs/>
                                <w:color w:val="000000" w:themeColor="text1"/>
                                <w:sz w:val="22"/>
                                <w:szCs w:val="22"/>
                              </w:rPr>
                              <w:t>AND</w:t>
                            </w:r>
                            <w:r w:rsidR="00A76A01" w:rsidRPr="00A76A01">
                              <w:rPr>
                                <w:rFonts w:ascii="Calibri" w:hAnsi="Calibri" w:cs="Calibri"/>
                                <w:color w:val="000000" w:themeColor="text1"/>
                                <w:sz w:val="22"/>
                                <w:szCs w:val="22"/>
                              </w:rPr>
                              <w:t xml:space="preserve"> March through September.</w:t>
                            </w:r>
                          </w:p>
                          <w:p w14:paraId="1A5666B1" w14:textId="77777777"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This membership includes a Shocker Track Club black singlet AND a black short-sleeve t-shirt or a long-sleeve t-shirt and access to:  (1) the Wichita State University Heskett Center for indoor practice time between October and late-February on select days and times when the Shocker Track Club Youth Track and Field Team trains (the STC Indoor Pole Vault program is NOT included), AND, </w:t>
                            </w:r>
                          </w:p>
                          <w:p w14:paraId="7FAE4E4B" w14:textId="77777777"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Wichita State University Cessna Stadium Track for outdoor practice time between April and late-July on select days and times when the Shocker Track Club Youth Team trains.  Pole Vault training in June and July is included.</w:t>
                            </w:r>
                          </w:p>
                          <w:p w14:paraId="5CFE83B6" w14:textId="645EEC6B"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Free participation in </w:t>
                            </w:r>
                            <w:r w:rsidR="00566317">
                              <w:rPr>
                                <w:rFonts w:ascii="Calibri" w:hAnsi="Calibri" w:cs="Calibri"/>
                                <w:color w:val="000000" w:themeColor="text1"/>
                                <w:sz w:val="22"/>
                                <w:szCs w:val="22"/>
                              </w:rPr>
                              <w:t xml:space="preserve">up to three </w:t>
                            </w:r>
                            <w:r w:rsidRPr="00A76A01">
                              <w:rPr>
                                <w:rFonts w:ascii="Calibri" w:hAnsi="Calibri" w:cs="Calibri"/>
                                <w:color w:val="000000" w:themeColor="text1"/>
                                <w:sz w:val="22"/>
                                <w:szCs w:val="22"/>
                              </w:rPr>
                              <w:t>open competition meets with the approval of Wichita State University T&amp;F Leadership -</w:t>
                            </w:r>
                          </w:p>
                          <w:p w14:paraId="2B0FCFAF" w14:textId="49040DC5"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(1) Indoor Wichita State University Track and Field meet</w:t>
                            </w:r>
                          </w:p>
                          <w:p w14:paraId="189F3C00" w14:textId="3B9127B1"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Outdoor Wichita State University hosted Track and Field meet</w:t>
                            </w:r>
                          </w:p>
                          <w:p w14:paraId="2FCD9428" w14:textId="77777777"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(3) Wichita State University Cross-Country meet</w:t>
                            </w:r>
                          </w:p>
                          <w:p w14:paraId="5BDC836E" w14:textId="5730D001" w:rsidR="008423D3" w:rsidRPr="00EA5A42" w:rsidRDefault="008423D3" w:rsidP="00DB6ECB">
                            <w:pPr>
                              <w:widowControl w:val="0"/>
                              <w:autoSpaceDE w:val="0"/>
                              <w:autoSpaceDN w:val="0"/>
                              <w:adjustRightInd w:val="0"/>
                              <w:spacing w:after="240"/>
                              <w:rPr>
                                <w:rFonts w:ascii="Calibri" w:hAnsi="Calibri"/>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9959" id="Text Box 47" o:spid="_x0000_s1034" type="#_x0000_t202" style="position:absolute;margin-left:434pt;margin-top:129.45pt;width:322.5pt;height:268.2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POoYwIAAKoEAAAOAAAAZHJzL2Uyb0RvYy54bWysVMFu2zAMvQ/YPwi6J3ZSp2mMOoWbIsOA&#13;&#10;oi3QDD0rstwYsCVNUmJ3w/69T3Kcdt1Owy4KRT5T5HtkLq+6piYHYWylZEYn45gSIbkqKvmc0W+b&#13;&#10;9eiCEuuYLFitpMjoi7D0avn502WrUzFVO1UXwhAkkTZtdUZ3zuk0iizfiYbZsdJCIlgq0zCHq3mO&#13;&#10;CsNaZG/qaBrH51GrTKGN4sJaeG/6IF2G/GUpuLsvSyscqTOK2lw4TTi3/oyWlyx9NkzvKn4sg/1D&#13;&#10;FQ2rJB49pbphjpG9qf5I1VTcKKtKN+aqiVRZVlyEHtDNJP7QzeOOaRF6ATlWn2iy/y8tvzs8GFIV&#13;&#10;GU3mlEjWQKON6By5Vh2BC/y02qaAPWoAXQc/dB78Fk7fdleaxv+iIYI4mH45seuzcTiTeDGbzxDi&#13;&#10;iJ0l8WxxFviP3j7XxrovQjXEGxk1kC+wyg631qEUQAeIf02qdVXXQcJa/uYAsPeIMAP91yxFKTA9&#13;&#10;0hcV9Pm5ms2n+Xy2GJ3ns8komcQXozyPp6ObdR7ncbJeLZLrX75f5By+jzwnfe/ect22CxxeDLxs&#13;&#10;VfECuozqB85qvq7Q0i2z7oEZTBhowNa4exxlrdqMqqNFyU6ZH3/zezyER5SSFhObUft9z4ygpP4q&#13;&#10;MRKLSZL4EQ+XBF3hYt5Htu8jct+sFJZigv3UPJge7+rBLI1qnrBcuX8VISY53s6oG8yV6/cIy8lF&#13;&#10;ngcQhlozdysfNfepPdNesE33xIw+qurA4p0aZpulH8Ttsb2a+d6psgrKe557VqGEv2AhgibH5fUb&#13;&#10;9/4eUG9/MctXAAAA//8DAFBLAwQUAAYACAAAACEA/rcx/+QAAAARAQAADwAAAGRycy9kb3ducmV2&#13;&#10;LnhtbEyPy07DMBBF90j8gzVI7KjdlpQkjVMhKraglofEzo2nSUQ8jmK3CX/PdAWbkeZ17z3FZnKd&#13;&#10;OOMQWk8a5jMFAqnytqVaw/vb810KIkRD1nSeUMMPBtiU11eFya0faYfnfawFi1DIjYYmxj6XMlQN&#13;&#10;OhNmvkfi3dEPzkRuh1rawYws7jq5UGolnWmJHRrT41OD1ff+5DR8vBy/Pu/Va711ST/6SUlymdT6&#13;&#10;9mbarrk8rkFEnOLfB1wYOD+UHOzgT2SD6DSkq5SBooZFkmYgLhfJfMmjg4aHLFmCLAv5n6T8BQAA&#13;&#10;//8DAFBLAQItABQABgAIAAAAIQC2gziS/gAAAOEBAAATAAAAAAAAAAAAAAAAAAAAAABbQ29udGVu&#13;&#10;dF9UeXBlc10ueG1sUEsBAi0AFAAGAAgAAAAhADj9If/WAAAAlAEAAAsAAAAAAAAAAAAAAAAALwEA&#13;&#10;AF9yZWxzLy5yZWxzUEsBAi0AFAAGAAgAAAAhAMl486hjAgAAqgQAAA4AAAAAAAAAAAAAAAAALgIA&#13;&#10;AGRycy9lMm9Eb2MueG1sUEsBAi0AFAAGAAgAAAAhAP63Mf/kAAAAEQEAAA8AAAAAAAAAAAAAAAAA&#13;&#10;vQQAAGRycy9kb3ducmV2LnhtbFBLBQYAAAAABAAEAPMAAADOBQAAAAA=&#13;&#10;" filled="f" stroked="f">
                <v:textbox>
                  <w:txbxContent>
                    <w:p w14:paraId="61D097A4" w14:textId="2585ABFF" w:rsidR="00A76A01" w:rsidRPr="00A76A01" w:rsidRDefault="00EA5A42" w:rsidP="00A76A01">
                      <w:pPr>
                        <w:pStyle w:val="NoSpacing"/>
                        <w:rPr>
                          <w:rFonts w:ascii="Calibri" w:hAnsi="Calibri" w:cs="Calibri"/>
                          <w:noProof/>
                          <w:color w:val="000000" w:themeColor="text1"/>
                          <w:sz w:val="22"/>
                          <w:szCs w:val="22"/>
                        </w:rPr>
                      </w:pPr>
                      <w:r w:rsidRPr="00EA5A42">
                        <w:rPr>
                          <w:rFonts w:asciiTheme="majorHAnsi" w:hAnsiTheme="majorHAnsi"/>
                          <w:noProof/>
                        </w:rPr>
                        <w:t xml:space="preserve">STC </w:t>
                      </w:r>
                      <w:r w:rsidR="009E221A">
                        <w:rPr>
                          <w:rFonts w:asciiTheme="majorHAnsi" w:hAnsiTheme="majorHAnsi"/>
                          <w:noProof/>
                        </w:rPr>
                        <w:t xml:space="preserve">Open Team </w:t>
                      </w:r>
                      <w:r w:rsidRPr="00EA5A42">
                        <w:rPr>
                          <w:rFonts w:asciiTheme="majorHAnsi" w:hAnsiTheme="majorHAnsi"/>
                          <w:noProof/>
                        </w:rPr>
                        <w:t>Gold  - $150 Annual M</w:t>
                      </w:r>
                      <w:r w:rsidR="00871DA1">
                        <w:rPr>
                          <w:rFonts w:asciiTheme="majorHAnsi" w:hAnsiTheme="majorHAnsi"/>
                          <w:noProof/>
                        </w:rPr>
                        <w:t>embership</w:t>
                      </w:r>
                      <w:r>
                        <w:rPr>
                          <w:rFonts w:ascii="Calibri" w:hAnsi="Calibri"/>
                          <w:noProof/>
                        </w:rPr>
                        <w:br/>
                      </w:r>
                      <w:r w:rsidR="00A76A01" w:rsidRPr="00A76A01">
                        <w:rPr>
                          <w:rFonts w:ascii="Calibri" w:hAnsi="Calibri" w:cs="Calibri"/>
                          <w:noProof/>
                          <w:color w:val="000000" w:themeColor="text1"/>
                          <w:sz w:val="22"/>
                          <w:szCs w:val="22"/>
                        </w:rPr>
                        <w:t>This</w:t>
                      </w:r>
                      <w:r w:rsidR="00A76A01" w:rsidRPr="00A76A01">
                        <w:rPr>
                          <w:rFonts w:ascii="Calibri" w:hAnsi="Calibri" w:cs="Calibri"/>
                          <w:noProof/>
                          <w:color w:val="000000" w:themeColor="text1"/>
                          <w:sz w:val="22"/>
                          <w:szCs w:val="22"/>
                        </w:rPr>
                        <w:t xml:space="preserve"> </w:t>
                      </w:r>
                      <w:r w:rsidR="00A76A01" w:rsidRPr="00A76A01">
                        <w:rPr>
                          <w:rFonts w:ascii="Calibri" w:hAnsi="Calibri" w:cs="Calibri"/>
                          <w:noProof/>
                          <w:color w:val="000000" w:themeColor="text1"/>
                          <w:sz w:val="22"/>
                          <w:szCs w:val="22"/>
                        </w:rPr>
                        <w:t xml:space="preserve">is an </w:t>
                      </w:r>
                      <w:r w:rsidR="00A76A01" w:rsidRPr="00A76A01">
                        <w:rPr>
                          <w:rFonts w:ascii="Calibri" w:hAnsi="Calibri" w:cs="Calibri"/>
                          <w:b/>
                          <w:noProof/>
                          <w:color w:val="000000" w:themeColor="text1"/>
                          <w:sz w:val="22"/>
                          <w:szCs w:val="22"/>
                        </w:rPr>
                        <w:t>annual membership</w:t>
                      </w:r>
                      <w:r w:rsidR="00A76A01" w:rsidRPr="00A76A01">
                        <w:rPr>
                          <w:rFonts w:ascii="Calibri" w:hAnsi="Calibri" w:cs="Calibri"/>
                          <w:noProof/>
                          <w:color w:val="000000" w:themeColor="text1"/>
                          <w:sz w:val="22"/>
                          <w:szCs w:val="22"/>
                        </w:rPr>
                        <w:t xml:space="preserve"> and includes Team benefits and amenities from </w:t>
                      </w:r>
                      <w:r w:rsidR="00A76A01" w:rsidRPr="00A76A01">
                        <w:rPr>
                          <w:rFonts w:ascii="Calibri" w:hAnsi="Calibri" w:cs="Calibri"/>
                          <w:color w:val="000000" w:themeColor="text1"/>
                          <w:sz w:val="22"/>
                          <w:szCs w:val="22"/>
                        </w:rPr>
                        <w:t xml:space="preserve">October through February </w:t>
                      </w:r>
                      <w:r w:rsidR="00A76A01" w:rsidRPr="00A76A01">
                        <w:rPr>
                          <w:rFonts w:ascii="Calibri" w:hAnsi="Calibri" w:cs="Calibri"/>
                          <w:b/>
                          <w:bCs/>
                          <w:color w:val="000000" w:themeColor="text1"/>
                          <w:sz w:val="22"/>
                          <w:szCs w:val="22"/>
                        </w:rPr>
                        <w:t>AND</w:t>
                      </w:r>
                      <w:r w:rsidR="00A76A01" w:rsidRPr="00A76A01">
                        <w:rPr>
                          <w:rFonts w:ascii="Calibri" w:hAnsi="Calibri" w:cs="Calibri"/>
                          <w:color w:val="000000" w:themeColor="text1"/>
                          <w:sz w:val="22"/>
                          <w:szCs w:val="22"/>
                        </w:rPr>
                        <w:t xml:space="preserve"> March through September.</w:t>
                      </w:r>
                    </w:p>
                    <w:p w14:paraId="1A5666B1" w14:textId="77777777"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This membership includes a Shocker Track Club black singlet AND a black short-sleeve t-shirt or a long-sleeve t-shirt and access to:  (1) the Wichita State University Heskett Center for indoor practice time between October and late-February on select days and times when the Shocker Track Club Youth Track and Field Team trains (the STC Indoor Pole Vault program is NOT included), AND, </w:t>
                      </w:r>
                    </w:p>
                    <w:p w14:paraId="7FAE4E4B" w14:textId="77777777"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Wichita State University Cessna Stadium Track for outdoor practice time between April and late-July on select days and times when the Shocker Track Club Youth Team trains.  Pole Vault training in June and July is included.</w:t>
                      </w:r>
                    </w:p>
                    <w:p w14:paraId="5CFE83B6" w14:textId="645EEC6B"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Free participation in </w:t>
                      </w:r>
                      <w:r w:rsidR="00566317">
                        <w:rPr>
                          <w:rFonts w:ascii="Calibri" w:hAnsi="Calibri" w:cs="Calibri"/>
                          <w:color w:val="000000" w:themeColor="text1"/>
                          <w:sz w:val="22"/>
                          <w:szCs w:val="22"/>
                        </w:rPr>
                        <w:t xml:space="preserve">up to three </w:t>
                      </w:r>
                      <w:r w:rsidRPr="00A76A01">
                        <w:rPr>
                          <w:rFonts w:ascii="Calibri" w:hAnsi="Calibri" w:cs="Calibri"/>
                          <w:color w:val="000000" w:themeColor="text1"/>
                          <w:sz w:val="22"/>
                          <w:szCs w:val="22"/>
                        </w:rPr>
                        <w:t>open competition meets with the approval of Wichita State University T&amp;F Leadership -</w:t>
                      </w:r>
                    </w:p>
                    <w:p w14:paraId="2B0FCFAF" w14:textId="49040DC5"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(1) Indoor Wichita State University Track and Field meet</w:t>
                      </w:r>
                    </w:p>
                    <w:p w14:paraId="189F3C00" w14:textId="3B9127B1"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Outdoor Wichita State University hosted Track and Field meet</w:t>
                      </w:r>
                    </w:p>
                    <w:p w14:paraId="2FCD9428" w14:textId="77777777"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(3) Wichita State University Cross-Country meet</w:t>
                      </w:r>
                    </w:p>
                    <w:p w14:paraId="5BDC836E" w14:textId="5730D001" w:rsidR="008423D3" w:rsidRPr="00EA5A42" w:rsidRDefault="008423D3" w:rsidP="00DB6ECB">
                      <w:pPr>
                        <w:widowControl w:val="0"/>
                        <w:autoSpaceDE w:val="0"/>
                        <w:autoSpaceDN w:val="0"/>
                        <w:adjustRightInd w:val="0"/>
                        <w:spacing w:after="240"/>
                        <w:rPr>
                          <w:rFonts w:ascii="Calibri" w:hAnsi="Calibri"/>
                          <w:noProof/>
                        </w:rPr>
                      </w:pPr>
                    </w:p>
                  </w:txbxContent>
                </v:textbox>
                <w10:wrap type="through" anchorx="page" anchory="page"/>
              </v:shape>
            </w:pict>
          </mc:Fallback>
        </mc:AlternateContent>
      </w:r>
      <w:r w:rsidR="00566317">
        <w:rPr>
          <w:noProof/>
        </w:rPr>
        <mc:AlternateContent>
          <mc:Choice Requires="wps">
            <w:drawing>
              <wp:anchor distT="0" distB="0" distL="114300" distR="114300" simplePos="0" relativeHeight="251689984" behindDoc="0" locked="0" layoutInCell="1" allowOverlap="1" wp14:anchorId="36330E54" wp14:editId="6A26BB46">
                <wp:simplePos x="0" y="0"/>
                <wp:positionH relativeFrom="page">
                  <wp:posOffset>461010</wp:posOffset>
                </wp:positionH>
                <wp:positionV relativeFrom="page">
                  <wp:posOffset>2725478</wp:posOffset>
                </wp:positionV>
                <wp:extent cx="4114800" cy="3489820"/>
                <wp:effectExtent l="0" t="0" r="0" b="3175"/>
                <wp:wrapTight wrapText="bothSides">
                  <wp:wrapPolygon edited="0">
                    <wp:start x="333" y="0"/>
                    <wp:lineTo x="333" y="21541"/>
                    <wp:lineTo x="21200" y="21541"/>
                    <wp:lineTo x="21200" y="0"/>
                    <wp:lineTo x="333"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89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A9A9F98" w14:textId="347BE2CB" w:rsidR="00EA5A42" w:rsidRPr="00A76A01" w:rsidRDefault="00EA5A42" w:rsidP="00EA5A42">
                            <w:pPr>
                              <w:pStyle w:val="NoSpacing"/>
                              <w:rPr>
                                <w:rFonts w:ascii="Calibri" w:hAnsi="Calibri" w:cs="Calibri"/>
                                <w:color w:val="000000" w:themeColor="text1"/>
                                <w:sz w:val="22"/>
                                <w:szCs w:val="22"/>
                              </w:rPr>
                            </w:pPr>
                            <w:r w:rsidRPr="00EA5A42">
                              <w:rPr>
                                <w:rFonts w:asciiTheme="majorHAnsi" w:hAnsiTheme="majorHAnsi"/>
                              </w:rPr>
                              <w:t xml:space="preserve">STC </w:t>
                            </w:r>
                            <w:r>
                              <w:rPr>
                                <w:rFonts w:asciiTheme="majorHAnsi" w:hAnsiTheme="majorHAnsi"/>
                              </w:rPr>
                              <w:t xml:space="preserve">Open Team </w:t>
                            </w:r>
                            <w:r w:rsidRPr="00EA5A42">
                              <w:rPr>
                                <w:rFonts w:asciiTheme="majorHAnsi" w:hAnsiTheme="majorHAnsi"/>
                              </w:rPr>
                              <w:t>Black - $80 Seasonal</w:t>
                            </w:r>
                            <w:r w:rsidR="00871DA1">
                              <w:rPr>
                                <w:rFonts w:asciiTheme="majorHAnsi" w:hAnsiTheme="majorHAnsi"/>
                              </w:rPr>
                              <w:t xml:space="preserve"> Membership</w:t>
                            </w:r>
                            <w:r>
                              <w:rPr>
                                <w:rFonts w:ascii="Calibri" w:hAnsi="Calibri"/>
                              </w:rPr>
                              <w:br/>
                            </w:r>
                            <w:r w:rsidRPr="00A76A01">
                              <w:rPr>
                                <w:rFonts w:ascii="Calibri" w:hAnsi="Calibri" w:cs="Calibri"/>
                                <w:color w:val="000000" w:themeColor="text1"/>
                                <w:sz w:val="22"/>
                                <w:szCs w:val="22"/>
                              </w:rPr>
                              <w:t xml:space="preserve">This is a </w:t>
                            </w:r>
                            <w:r w:rsidRPr="00A76A01">
                              <w:rPr>
                                <w:rFonts w:ascii="Calibri" w:hAnsi="Calibri" w:cs="Calibri"/>
                                <w:b/>
                                <w:color w:val="000000" w:themeColor="text1"/>
                                <w:sz w:val="22"/>
                                <w:szCs w:val="22"/>
                              </w:rPr>
                              <w:t>season membership</w:t>
                            </w:r>
                            <w:r w:rsidRPr="00A76A01">
                              <w:rPr>
                                <w:rFonts w:ascii="Calibri" w:hAnsi="Calibri" w:cs="Calibri"/>
                                <w:color w:val="000000" w:themeColor="text1"/>
                                <w:sz w:val="22"/>
                                <w:szCs w:val="22"/>
                              </w:rPr>
                              <w:t xml:space="preserve">; team benefits and amenities are provided for: </w:t>
                            </w:r>
                          </w:p>
                          <w:p w14:paraId="18E99151" w14:textId="77777777" w:rsidR="00EA5A42" w:rsidRPr="00A76A01" w:rsidRDefault="00EA5A42" w:rsidP="00EA5A42">
                            <w:pPr>
                              <w:pStyle w:val="NoSpacing"/>
                              <w:numPr>
                                <w:ilvl w:val="0"/>
                                <w:numId w:val="6"/>
                              </w:numPr>
                              <w:ind w:left="0" w:firstLine="0"/>
                              <w:rPr>
                                <w:rFonts w:ascii="Calibri" w:hAnsi="Calibri" w:cs="Calibri"/>
                                <w:color w:val="000000" w:themeColor="text1"/>
                                <w:sz w:val="22"/>
                                <w:szCs w:val="22"/>
                              </w:rPr>
                            </w:pPr>
                            <w:r w:rsidRPr="00A76A01">
                              <w:rPr>
                                <w:rFonts w:ascii="Calibri" w:hAnsi="Calibri" w:cs="Calibri"/>
                                <w:color w:val="000000" w:themeColor="text1"/>
                                <w:sz w:val="22"/>
                                <w:szCs w:val="22"/>
                              </w:rPr>
                              <w:t xml:space="preserve">Indoor Training - October through February </w:t>
                            </w:r>
                            <w:r w:rsidRPr="00A76A01">
                              <w:rPr>
                                <w:rFonts w:ascii="Calibri" w:hAnsi="Calibri" w:cs="Calibri"/>
                                <w:b/>
                                <w:bCs/>
                                <w:color w:val="000000" w:themeColor="text1"/>
                                <w:sz w:val="22"/>
                                <w:szCs w:val="22"/>
                              </w:rPr>
                              <w:t>OR</w:t>
                            </w:r>
                          </w:p>
                          <w:p w14:paraId="53789715" w14:textId="3B6E616F" w:rsidR="00EA5A42" w:rsidRPr="00A76A01" w:rsidRDefault="00EA5A42" w:rsidP="00EA5A42">
                            <w:pPr>
                              <w:pStyle w:val="NoSpacing"/>
                              <w:numPr>
                                <w:ilvl w:val="0"/>
                                <w:numId w:val="6"/>
                              </w:numPr>
                              <w:ind w:hanging="720"/>
                              <w:rPr>
                                <w:rFonts w:ascii="Calibri" w:hAnsi="Calibri" w:cs="Calibri"/>
                                <w:color w:val="000000" w:themeColor="text1"/>
                                <w:sz w:val="22"/>
                                <w:szCs w:val="22"/>
                              </w:rPr>
                            </w:pPr>
                            <w:r w:rsidRPr="00A76A01">
                              <w:rPr>
                                <w:rFonts w:ascii="Calibri" w:hAnsi="Calibri" w:cs="Calibri"/>
                                <w:color w:val="000000" w:themeColor="text1"/>
                                <w:sz w:val="22"/>
                                <w:szCs w:val="22"/>
                              </w:rPr>
                              <w:t xml:space="preserve">Outdoor Training - March through </w:t>
                            </w:r>
                            <w:r w:rsidR="00A76A01" w:rsidRPr="00A76A01">
                              <w:rPr>
                                <w:rFonts w:ascii="Calibri" w:hAnsi="Calibri" w:cs="Calibri"/>
                                <w:color w:val="000000" w:themeColor="text1"/>
                                <w:sz w:val="22"/>
                                <w:szCs w:val="22"/>
                              </w:rPr>
                              <w:t>September</w:t>
                            </w:r>
                          </w:p>
                          <w:p w14:paraId="5448E57B" w14:textId="7AD2D546"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This membership includes a Shocker Track Club</w:t>
                            </w:r>
                            <w:r w:rsidRPr="00A76A01">
                              <w:rPr>
                                <w:rFonts w:ascii="Calibri" w:hAnsi="Calibri" w:cs="Calibri"/>
                                <w:color w:val="000000" w:themeColor="text1"/>
                                <w:sz w:val="22"/>
                                <w:szCs w:val="22"/>
                              </w:rPr>
                              <w:t xml:space="preserve"> </w:t>
                            </w:r>
                            <w:r w:rsidRPr="00A76A01">
                              <w:rPr>
                                <w:rFonts w:ascii="Calibri" w:hAnsi="Calibri" w:cs="Calibri"/>
                                <w:color w:val="000000" w:themeColor="text1"/>
                                <w:sz w:val="22"/>
                                <w:szCs w:val="22"/>
                              </w:rPr>
                              <w:t xml:space="preserve">black singlet or SS black t-shirt, or LS black t-shirt, and access to either: </w:t>
                            </w:r>
                          </w:p>
                          <w:p w14:paraId="0B988C42" w14:textId="6EFB8947"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(1) the Wichita State University Heskett Center for indoor practice time between October and late-February on select days when the Shocker Track Club Youth Track and Field Team</w:t>
                            </w:r>
                            <w:r w:rsidRPr="00A76A01">
                              <w:rPr>
                                <w:rFonts w:ascii="Calibri" w:hAnsi="Calibri" w:cs="Calibri"/>
                                <w:color w:val="000000" w:themeColor="text1"/>
                                <w:sz w:val="22"/>
                                <w:szCs w:val="22"/>
                              </w:rPr>
                              <w:t xml:space="preserve"> trains</w:t>
                            </w:r>
                            <w:r w:rsidRPr="00A76A01">
                              <w:rPr>
                                <w:rFonts w:ascii="Calibri" w:hAnsi="Calibri" w:cs="Calibri"/>
                                <w:color w:val="000000" w:themeColor="text1"/>
                                <w:sz w:val="22"/>
                                <w:szCs w:val="22"/>
                              </w:rPr>
                              <w:t xml:space="preserve"> (the STC Indoor Pole Vault program is NOT included), OR, </w:t>
                            </w:r>
                          </w:p>
                          <w:p w14:paraId="76497B04" w14:textId="477A5C76"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Wichita State University Cessna Stadium Track for outdoor practice time between April and late-July on select days</w:t>
                            </w:r>
                            <w:r w:rsidRPr="00A76A01">
                              <w:rPr>
                                <w:rFonts w:ascii="Calibri" w:hAnsi="Calibri" w:cs="Calibri"/>
                                <w:color w:val="000000" w:themeColor="text1"/>
                                <w:sz w:val="22"/>
                                <w:szCs w:val="22"/>
                              </w:rPr>
                              <w:t xml:space="preserve"> </w:t>
                            </w:r>
                            <w:r w:rsidRPr="00A76A01">
                              <w:rPr>
                                <w:rFonts w:ascii="Calibri" w:hAnsi="Calibri" w:cs="Calibri"/>
                                <w:color w:val="000000" w:themeColor="text1"/>
                                <w:sz w:val="22"/>
                                <w:szCs w:val="22"/>
                              </w:rPr>
                              <w:t>when the Shocker Track Club Youth Track and Field Team trains.  Pole Vault training in June and July is included.</w:t>
                            </w:r>
                          </w:p>
                          <w:p w14:paraId="7C014DBF" w14:textId="77777777" w:rsidR="00EA5A42" w:rsidRPr="00A76A01" w:rsidRDefault="00EA5A42" w:rsidP="00EA5A42">
                            <w:pPr>
                              <w:pStyle w:val="NoSpacing"/>
                              <w:rPr>
                                <w:rFonts w:ascii="Calibri" w:hAnsi="Calibri"/>
                                <w:color w:val="000000" w:themeColor="text1"/>
                                <w:sz w:val="22"/>
                                <w:szCs w:val="22"/>
                              </w:rPr>
                            </w:pPr>
                            <w:r w:rsidRPr="00A76A01">
                              <w:rPr>
                                <w:rFonts w:ascii="Calibri" w:hAnsi="Calibri"/>
                                <w:color w:val="000000" w:themeColor="text1"/>
                                <w:sz w:val="22"/>
                                <w:szCs w:val="22"/>
                              </w:rPr>
                              <w:t>Free participation in any one (1) open competition meet with the approval of Wichita State University T&amp;F Leadership -</w:t>
                            </w:r>
                          </w:p>
                          <w:p w14:paraId="59109DFC" w14:textId="77777777" w:rsidR="00EA5A42" w:rsidRPr="00A76A01" w:rsidRDefault="00EA5A42" w:rsidP="00EA5A42">
                            <w:pPr>
                              <w:pStyle w:val="NoSpacing"/>
                              <w:rPr>
                                <w:rFonts w:ascii="Calibri" w:hAnsi="Calibri"/>
                                <w:color w:val="000000" w:themeColor="text1"/>
                                <w:sz w:val="22"/>
                                <w:szCs w:val="22"/>
                              </w:rPr>
                            </w:pPr>
                            <w:r w:rsidRPr="00A76A01">
                              <w:rPr>
                                <w:rFonts w:ascii="Calibri" w:hAnsi="Calibri"/>
                                <w:color w:val="000000" w:themeColor="text1"/>
                                <w:sz w:val="22"/>
                                <w:szCs w:val="22"/>
                              </w:rPr>
                              <w:t xml:space="preserve">(1) Indoor Wichita State University Track and Field meet, OR </w:t>
                            </w:r>
                          </w:p>
                          <w:p w14:paraId="6D89A14A" w14:textId="77777777" w:rsidR="00EA5A42" w:rsidRPr="00A76A01" w:rsidRDefault="00EA5A42" w:rsidP="00EA5A42">
                            <w:pPr>
                              <w:pStyle w:val="NoSpacing"/>
                              <w:rPr>
                                <w:rFonts w:ascii="Calibri" w:hAnsi="Calibri"/>
                                <w:color w:val="000000" w:themeColor="text1"/>
                                <w:sz w:val="22"/>
                                <w:szCs w:val="22"/>
                              </w:rPr>
                            </w:pPr>
                            <w:r w:rsidRPr="00A76A01">
                              <w:rPr>
                                <w:rFonts w:ascii="Calibri" w:hAnsi="Calibri"/>
                                <w:color w:val="000000" w:themeColor="text1"/>
                                <w:sz w:val="22"/>
                                <w:szCs w:val="22"/>
                              </w:rPr>
                              <w:t>(2) Outdoor Wichita State University Track and Field meet, OR</w:t>
                            </w:r>
                          </w:p>
                          <w:p w14:paraId="53FD7E6E" w14:textId="77777777" w:rsidR="00EA5A42" w:rsidRPr="00A76A01" w:rsidRDefault="00EA5A42" w:rsidP="00EA5A42">
                            <w:pPr>
                              <w:pStyle w:val="NoSpacing"/>
                              <w:rPr>
                                <w:rFonts w:ascii="Calibri" w:hAnsi="Calibri"/>
                                <w:b/>
                                <w:color w:val="000000" w:themeColor="text1"/>
                                <w:sz w:val="22"/>
                                <w:szCs w:val="22"/>
                              </w:rPr>
                            </w:pPr>
                            <w:r w:rsidRPr="00A76A01">
                              <w:rPr>
                                <w:rFonts w:ascii="Calibri" w:hAnsi="Calibri"/>
                                <w:color w:val="000000" w:themeColor="text1"/>
                                <w:sz w:val="22"/>
                                <w:szCs w:val="22"/>
                              </w:rPr>
                              <w:t>(3) Wichita State University Cross-Country meet</w:t>
                            </w:r>
                          </w:p>
                          <w:p w14:paraId="2B27DED1" w14:textId="1856E527" w:rsidR="008423D3" w:rsidRPr="00505F83" w:rsidRDefault="008423D3" w:rsidP="00DB6ECB">
                            <w:pPr>
                              <w:pStyle w:val="BodyText"/>
                              <w:rPr>
                                <w:rFonts w:ascii="Calibri" w:hAnsi="Calibri"/>
                                <w:b/>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0E54" id="Text Box 61" o:spid="_x0000_s1035" type="#_x0000_t202" style="position:absolute;margin-left:36.3pt;margin-top:214.6pt;width:324pt;height:274.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N1bgQIAALEEAAAOAAAAZHJzL2Uyb0RvYy54bWysVFtvmzAUfp+0/2D53cUQh0tUUhEo06Tu&#13;&#10;IrX7AQ6YgAY2s52Sbtp/38E0Xba+TXux7HP5zuU7x9c3p6FHj0KbTskU+1cUIyErVXfykOIvDyWJ&#13;&#10;MTKWy5r3SooUPwmDb7Zv31xP40YEqlV9LTQCEGk205ji1tpx43mmasXAzZUahQRlo/TALTz1was1&#13;&#10;nwB96L2A0tCblK5HrSphDEiLRYm3Dr9pRGU/NY0RFvUphtysO7U79/Ppba/55qD52HbVcxr8H7IY&#13;&#10;eCch6AtUwS1HR929ghq6SiujGntVqcFTTdNVwtUA1fj0r2ruWz4KVws0x4wvbTL/D7b6+PhZo65O&#13;&#10;8WqFkeQDcPQgThbt1AmF/tyfaTQbMLsfwdCeQA48u1rNeKeqrwZJlbdcHkSmtZpawWvIz3l6F64L&#13;&#10;jplB9tMHVUMcfrTKAZ0aPczNg3YgQAeenl64mXOpQMh8n8UUVBXoVixO4sCx5/HN2X3Uxr4TakDz&#13;&#10;JcUayHfw/PHOWCgETM8mczSpyq7v3QD08g8BGC4SCA6us25Ow/H5I6HJbXwbM8KC8JYwWtckK3NG&#13;&#10;wtKP1sWqyPPC/7nM1YWTHzC6CxJShnFEWMPWJIloTKif7JKQsoQV5SunMsuCEBBJESfgtBcBiUvK&#13;&#10;yC5jaz+PotIvoldO+ToKsmidkDBb+4T5ECTLaECKMqMZZWWesJ1zgiLP5TmeZmoWkuxpf3IjkZzp&#13;&#10;36v6CYjTatkf2He4tEp/x2iC3Umx+XbkWmDUv5dAfuIzNi+be8BFX0r3ZymXFUCk2GK0XHO7LOZx&#13;&#10;1N2hhQjLmEmVwaA0naNwnqglG+BzfsBeOGafd3hevMu3s/r902x/AQAA//8DAFBLAwQUAAYACAAA&#13;&#10;ACEANZk2lOIAAAAPAQAADwAAAGRycy9kb3ducmV2LnhtbExPy07DMBC8I/EP1iJxo04t1KRpnIqH&#13;&#10;6KkcKHzANjZxILYj222Sfj3LCS4r7c7sPKrtZHt21iF23klYLjJg2jVeda6V8PH+clcAiwmdwt47&#13;&#10;LWHWEbb19VWFpfKje9PnQ2oZibhYogST0lByHhujLcaFH7Qj7NMHi4nW0HIVcCRx23ORZStusXPk&#13;&#10;YHDQT0Y334eTlWAvy0vYI9qv3SxwHGaze90/Snl7Mz1vaDxsgCU9pb8P+O1A+aGmYEd/ciqyXkIu&#13;&#10;VsSUcC/WAhgRcpHR5ShhnRcF8Lri/3vUPwAAAP//AwBQSwECLQAUAAYACAAAACEAtoM4kv4AAADh&#13;&#10;AQAAEwAAAAAAAAAAAAAAAAAAAAAAW0NvbnRlbnRfVHlwZXNdLnhtbFBLAQItABQABgAIAAAAIQA4&#13;&#10;/SH/1gAAAJQBAAALAAAAAAAAAAAAAAAAAC8BAABfcmVscy8ucmVsc1BLAQItABQABgAIAAAAIQBq&#13;&#10;6N1bgQIAALEEAAAOAAAAAAAAAAAAAAAAAC4CAABkcnMvZTJvRG9jLnhtbFBLAQItABQABgAIAAAA&#13;&#10;IQA1mTaU4gAAAA8BAAAPAAAAAAAAAAAAAAAAANsEAABkcnMvZG93bnJldi54bWxQSwUGAAAAAAQA&#13;&#10;BADzAAAA6gUAAAAA&#13;&#10;" filled="f" stroked="f">
                <v:textbox inset=",0,,0">
                  <w:txbxContent>
                    <w:p w14:paraId="7A9A9F98" w14:textId="347BE2CB" w:rsidR="00EA5A42" w:rsidRPr="00A76A01" w:rsidRDefault="00EA5A42" w:rsidP="00EA5A42">
                      <w:pPr>
                        <w:pStyle w:val="NoSpacing"/>
                        <w:rPr>
                          <w:rFonts w:ascii="Calibri" w:hAnsi="Calibri" w:cs="Calibri"/>
                          <w:color w:val="000000" w:themeColor="text1"/>
                          <w:sz w:val="22"/>
                          <w:szCs w:val="22"/>
                        </w:rPr>
                      </w:pPr>
                      <w:r w:rsidRPr="00EA5A42">
                        <w:rPr>
                          <w:rFonts w:asciiTheme="majorHAnsi" w:hAnsiTheme="majorHAnsi"/>
                        </w:rPr>
                        <w:t xml:space="preserve">STC </w:t>
                      </w:r>
                      <w:r>
                        <w:rPr>
                          <w:rFonts w:asciiTheme="majorHAnsi" w:hAnsiTheme="majorHAnsi"/>
                        </w:rPr>
                        <w:t xml:space="preserve">Open Team </w:t>
                      </w:r>
                      <w:r w:rsidRPr="00EA5A42">
                        <w:rPr>
                          <w:rFonts w:asciiTheme="majorHAnsi" w:hAnsiTheme="majorHAnsi"/>
                        </w:rPr>
                        <w:t>Black - $80 Seasonal</w:t>
                      </w:r>
                      <w:r w:rsidR="00871DA1">
                        <w:rPr>
                          <w:rFonts w:asciiTheme="majorHAnsi" w:hAnsiTheme="majorHAnsi"/>
                        </w:rPr>
                        <w:t xml:space="preserve"> Membership</w:t>
                      </w:r>
                      <w:r>
                        <w:rPr>
                          <w:rFonts w:ascii="Calibri" w:hAnsi="Calibri"/>
                        </w:rPr>
                        <w:br/>
                      </w:r>
                      <w:r w:rsidRPr="00A76A01">
                        <w:rPr>
                          <w:rFonts w:ascii="Calibri" w:hAnsi="Calibri" w:cs="Calibri"/>
                          <w:color w:val="000000" w:themeColor="text1"/>
                          <w:sz w:val="22"/>
                          <w:szCs w:val="22"/>
                        </w:rPr>
                        <w:t xml:space="preserve">This is a </w:t>
                      </w:r>
                      <w:r w:rsidRPr="00A76A01">
                        <w:rPr>
                          <w:rFonts w:ascii="Calibri" w:hAnsi="Calibri" w:cs="Calibri"/>
                          <w:b/>
                          <w:color w:val="000000" w:themeColor="text1"/>
                          <w:sz w:val="22"/>
                          <w:szCs w:val="22"/>
                        </w:rPr>
                        <w:t>season membership</w:t>
                      </w:r>
                      <w:r w:rsidRPr="00A76A01">
                        <w:rPr>
                          <w:rFonts w:ascii="Calibri" w:hAnsi="Calibri" w:cs="Calibri"/>
                          <w:color w:val="000000" w:themeColor="text1"/>
                          <w:sz w:val="22"/>
                          <w:szCs w:val="22"/>
                        </w:rPr>
                        <w:t xml:space="preserve">; team benefits and amenities are provided for: </w:t>
                      </w:r>
                    </w:p>
                    <w:p w14:paraId="18E99151" w14:textId="77777777" w:rsidR="00EA5A42" w:rsidRPr="00A76A01" w:rsidRDefault="00EA5A42" w:rsidP="00EA5A42">
                      <w:pPr>
                        <w:pStyle w:val="NoSpacing"/>
                        <w:numPr>
                          <w:ilvl w:val="0"/>
                          <w:numId w:val="6"/>
                        </w:numPr>
                        <w:ind w:left="0" w:firstLine="0"/>
                        <w:rPr>
                          <w:rFonts w:ascii="Calibri" w:hAnsi="Calibri" w:cs="Calibri"/>
                          <w:color w:val="000000" w:themeColor="text1"/>
                          <w:sz w:val="22"/>
                          <w:szCs w:val="22"/>
                        </w:rPr>
                      </w:pPr>
                      <w:r w:rsidRPr="00A76A01">
                        <w:rPr>
                          <w:rFonts w:ascii="Calibri" w:hAnsi="Calibri" w:cs="Calibri"/>
                          <w:color w:val="000000" w:themeColor="text1"/>
                          <w:sz w:val="22"/>
                          <w:szCs w:val="22"/>
                        </w:rPr>
                        <w:t xml:space="preserve">Indoor Training - October through February </w:t>
                      </w:r>
                      <w:r w:rsidRPr="00A76A01">
                        <w:rPr>
                          <w:rFonts w:ascii="Calibri" w:hAnsi="Calibri" w:cs="Calibri"/>
                          <w:b/>
                          <w:bCs/>
                          <w:color w:val="000000" w:themeColor="text1"/>
                          <w:sz w:val="22"/>
                          <w:szCs w:val="22"/>
                        </w:rPr>
                        <w:t>OR</w:t>
                      </w:r>
                    </w:p>
                    <w:p w14:paraId="53789715" w14:textId="3B6E616F" w:rsidR="00EA5A42" w:rsidRPr="00A76A01" w:rsidRDefault="00EA5A42" w:rsidP="00EA5A42">
                      <w:pPr>
                        <w:pStyle w:val="NoSpacing"/>
                        <w:numPr>
                          <w:ilvl w:val="0"/>
                          <w:numId w:val="6"/>
                        </w:numPr>
                        <w:ind w:hanging="720"/>
                        <w:rPr>
                          <w:rFonts w:ascii="Calibri" w:hAnsi="Calibri" w:cs="Calibri"/>
                          <w:color w:val="000000" w:themeColor="text1"/>
                          <w:sz w:val="22"/>
                          <w:szCs w:val="22"/>
                        </w:rPr>
                      </w:pPr>
                      <w:r w:rsidRPr="00A76A01">
                        <w:rPr>
                          <w:rFonts w:ascii="Calibri" w:hAnsi="Calibri" w:cs="Calibri"/>
                          <w:color w:val="000000" w:themeColor="text1"/>
                          <w:sz w:val="22"/>
                          <w:szCs w:val="22"/>
                        </w:rPr>
                        <w:t xml:space="preserve">Outdoor Training - March through </w:t>
                      </w:r>
                      <w:r w:rsidR="00A76A01" w:rsidRPr="00A76A01">
                        <w:rPr>
                          <w:rFonts w:ascii="Calibri" w:hAnsi="Calibri" w:cs="Calibri"/>
                          <w:color w:val="000000" w:themeColor="text1"/>
                          <w:sz w:val="22"/>
                          <w:szCs w:val="22"/>
                        </w:rPr>
                        <w:t>September</w:t>
                      </w:r>
                    </w:p>
                    <w:p w14:paraId="5448E57B" w14:textId="7AD2D546"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This membership includes a Shocker Track Club</w:t>
                      </w:r>
                      <w:r w:rsidRPr="00A76A01">
                        <w:rPr>
                          <w:rFonts w:ascii="Calibri" w:hAnsi="Calibri" w:cs="Calibri"/>
                          <w:color w:val="000000" w:themeColor="text1"/>
                          <w:sz w:val="22"/>
                          <w:szCs w:val="22"/>
                        </w:rPr>
                        <w:t xml:space="preserve"> </w:t>
                      </w:r>
                      <w:r w:rsidRPr="00A76A01">
                        <w:rPr>
                          <w:rFonts w:ascii="Calibri" w:hAnsi="Calibri" w:cs="Calibri"/>
                          <w:color w:val="000000" w:themeColor="text1"/>
                          <w:sz w:val="22"/>
                          <w:szCs w:val="22"/>
                        </w:rPr>
                        <w:t xml:space="preserve">black singlet or SS black t-shirt, or LS black t-shirt, and access to either: </w:t>
                      </w:r>
                    </w:p>
                    <w:p w14:paraId="0B988C42" w14:textId="6EFB8947"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(1) the Wichita State University Heskett Center for indoor practice time between October and late-February on select days when the Shocker Track Club Youth Track and Field Team</w:t>
                      </w:r>
                      <w:r w:rsidRPr="00A76A01">
                        <w:rPr>
                          <w:rFonts w:ascii="Calibri" w:hAnsi="Calibri" w:cs="Calibri"/>
                          <w:color w:val="000000" w:themeColor="text1"/>
                          <w:sz w:val="22"/>
                          <w:szCs w:val="22"/>
                        </w:rPr>
                        <w:t xml:space="preserve"> trains</w:t>
                      </w:r>
                      <w:r w:rsidRPr="00A76A01">
                        <w:rPr>
                          <w:rFonts w:ascii="Calibri" w:hAnsi="Calibri" w:cs="Calibri"/>
                          <w:color w:val="000000" w:themeColor="text1"/>
                          <w:sz w:val="22"/>
                          <w:szCs w:val="22"/>
                        </w:rPr>
                        <w:t xml:space="preserve"> (the STC Indoor Pole Vault program is NOT included), OR, </w:t>
                      </w:r>
                    </w:p>
                    <w:p w14:paraId="76497B04" w14:textId="477A5C76"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Wichita State University Cessna Stadium Track for outdoor practice time between April and late-July on select days</w:t>
                      </w:r>
                      <w:r w:rsidRPr="00A76A01">
                        <w:rPr>
                          <w:rFonts w:ascii="Calibri" w:hAnsi="Calibri" w:cs="Calibri"/>
                          <w:color w:val="000000" w:themeColor="text1"/>
                          <w:sz w:val="22"/>
                          <w:szCs w:val="22"/>
                        </w:rPr>
                        <w:t xml:space="preserve"> </w:t>
                      </w:r>
                      <w:r w:rsidRPr="00A76A01">
                        <w:rPr>
                          <w:rFonts w:ascii="Calibri" w:hAnsi="Calibri" w:cs="Calibri"/>
                          <w:color w:val="000000" w:themeColor="text1"/>
                          <w:sz w:val="22"/>
                          <w:szCs w:val="22"/>
                        </w:rPr>
                        <w:t>when the Shocker Track Club Youth Track and Field Team trains.  Pole Vault training in June and July is included.</w:t>
                      </w:r>
                    </w:p>
                    <w:p w14:paraId="7C014DBF" w14:textId="77777777" w:rsidR="00EA5A42" w:rsidRPr="00A76A01" w:rsidRDefault="00EA5A42" w:rsidP="00EA5A42">
                      <w:pPr>
                        <w:pStyle w:val="NoSpacing"/>
                        <w:rPr>
                          <w:rFonts w:ascii="Calibri" w:hAnsi="Calibri"/>
                          <w:color w:val="000000" w:themeColor="text1"/>
                          <w:sz w:val="22"/>
                          <w:szCs w:val="22"/>
                        </w:rPr>
                      </w:pPr>
                      <w:r w:rsidRPr="00A76A01">
                        <w:rPr>
                          <w:rFonts w:ascii="Calibri" w:hAnsi="Calibri"/>
                          <w:color w:val="000000" w:themeColor="text1"/>
                          <w:sz w:val="22"/>
                          <w:szCs w:val="22"/>
                        </w:rPr>
                        <w:t>Free participation in any one (1) open competition meet with the approval of Wichita State University T&amp;F Leadership -</w:t>
                      </w:r>
                    </w:p>
                    <w:p w14:paraId="59109DFC" w14:textId="77777777" w:rsidR="00EA5A42" w:rsidRPr="00A76A01" w:rsidRDefault="00EA5A42" w:rsidP="00EA5A42">
                      <w:pPr>
                        <w:pStyle w:val="NoSpacing"/>
                        <w:rPr>
                          <w:rFonts w:ascii="Calibri" w:hAnsi="Calibri"/>
                          <w:color w:val="000000" w:themeColor="text1"/>
                          <w:sz w:val="22"/>
                          <w:szCs w:val="22"/>
                        </w:rPr>
                      </w:pPr>
                      <w:r w:rsidRPr="00A76A01">
                        <w:rPr>
                          <w:rFonts w:ascii="Calibri" w:hAnsi="Calibri"/>
                          <w:color w:val="000000" w:themeColor="text1"/>
                          <w:sz w:val="22"/>
                          <w:szCs w:val="22"/>
                        </w:rPr>
                        <w:t xml:space="preserve">(1) Indoor Wichita State University Track and Field meet, OR </w:t>
                      </w:r>
                    </w:p>
                    <w:p w14:paraId="6D89A14A" w14:textId="77777777" w:rsidR="00EA5A42" w:rsidRPr="00A76A01" w:rsidRDefault="00EA5A42" w:rsidP="00EA5A42">
                      <w:pPr>
                        <w:pStyle w:val="NoSpacing"/>
                        <w:rPr>
                          <w:rFonts w:ascii="Calibri" w:hAnsi="Calibri"/>
                          <w:color w:val="000000" w:themeColor="text1"/>
                          <w:sz w:val="22"/>
                          <w:szCs w:val="22"/>
                        </w:rPr>
                      </w:pPr>
                      <w:r w:rsidRPr="00A76A01">
                        <w:rPr>
                          <w:rFonts w:ascii="Calibri" w:hAnsi="Calibri"/>
                          <w:color w:val="000000" w:themeColor="text1"/>
                          <w:sz w:val="22"/>
                          <w:szCs w:val="22"/>
                        </w:rPr>
                        <w:t>(2) Outdoor Wichita State University Track and Field meet, OR</w:t>
                      </w:r>
                    </w:p>
                    <w:p w14:paraId="53FD7E6E" w14:textId="77777777" w:rsidR="00EA5A42" w:rsidRPr="00A76A01" w:rsidRDefault="00EA5A42" w:rsidP="00EA5A42">
                      <w:pPr>
                        <w:pStyle w:val="NoSpacing"/>
                        <w:rPr>
                          <w:rFonts w:ascii="Calibri" w:hAnsi="Calibri"/>
                          <w:b/>
                          <w:color w:val="000000" w:themeColor="text1"/>
                          <w:sz w:val="22"/>
                          <w:szCs w:val="22"/>
                        </w:rPr>
                      </w:pPr>
                      <w:r w:rsidRPr="00A76A01">
                        <w:rPr>
                          <w:rFonts w:ascii="Calibri" w:hAnsi="Calibri"/>
                          <w:color w:val="000000" w:themeColor="text1"/>
                          <w:sz w:val="22"/>
                          <w:szCs w:val="22"/>
                        </w:rPr>
                        <w:t>(3) Wichita State University Cross-Country meet</w:t>
                      </w:r>
                    </w:p>
                    <w:p w14:paraId="2B27DED1" w14:textId="1856E527" w:rsidR="008423D3" w:rsidRPr="00505F83" w:rsidRDefault="008423D3" w:rsidP="00DB6ECB">
                      <w:pPr>
                        <w:pStyle w:val="BodyText"/>
                        <w:rPr>
                          <w:rFonts w:ascii="Calibri" w:hAnsi="Calibri"/>
                          <w:b/>
                          <w:sz w:val="24"/>
                        </w:rPr>
                      </w:pPr>
                    </w:p>
                  </w:txbxContent>
                </v:textbox>
                <w10:wrap type="tight" anchorx="page" anchory="page"/>
              </v:shape>
            </w:pict>
          </mc:Fallback>
        </mc:AlternateContent>
      </w:r>
      <w:r w:rsidR="00566317">
        <w:rPr>
          <w:noProof/>
        </w:rPr>
        <mc:AlternateContent>
          <mc:Choice Requires="wps">
            <w:drawing>
              <wp:anchor distT="0" distB="0" distL="114300" distR="114300" simplePos="0" relativeHeight="251680768" behindDoc="0" locked="0" layoutInCell="1" allowOverlap="1" wp14:anchorId="00AAD00A" wp14:editId="487DECAD">
                <wp:simplePos x="0" y="0"/>
                <wp:positionH relativeFrom="page">
                  <wp:posOffset>461394</wp:posOffset>
                </wp:positionH>
                <wp:positionV relativeFrom="page">
                  <wp:posOffset>1652631</wp:posOffset>
                </wp:positionV>
                <wp:extent cx="4114800" cy="973123"/>
                <wp:effectExtent l="0" t="0" r="0" b="5080"/>
                <wp:wrapTight wrapText="bothSides">
                  <wp:wrapPolygon edited="0">
                    <wp:start x="333" y="0"/>
                    <wp:lineTo x="333" y="21431"/>
                    <wp:lineTo x="21200" y="21431"/>
                    <wp:lineTo x="21200" y="0"/>
                    <wp:lineTo x="333"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731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7F665BF" w14:textId="4E7A719D" w:rsidR="008423D3" w:rsidRPr="00457018" w:rsidRDefault="00EA5A42" w:rsidP="00D34BCC">
                            <w:pPr>
                              <w:widowControl w:val="0"/>
                              <w:autoSpaceDE w:val="0"/>
                              <w:autoSpaceDN w:val="0"/>
                              <w:adjustRightInd w:val="0"/>
                              <w:spacing w:after="240"/>
                              <w:rPr>
                                <w:rFonts w:ascii="Times" w:hAnsi="Times" w:cs="Times"/>
                              </w:rPr>
                            </w:pPr>
                            <w:r w:rsidRPr="00EA5A42">
                              <w:rPr>
                                <w:rFonts w:asciiTheme="majorHAnsi" w:hAnsiTheme="majorHAnsi" w:cs="Arial"/>
                              </w:rPr>
                              <w:t>Team Director</w:t>
                            </w:r>
                            <w:r w:rsidR="00FB693E">
                              <w:rPr>
                                <w:rFonts w:asciiTheme="majorHAnsi" w:hAnsiTheme="majorHAnsi" w:cs="Arial"/>
                              </w:rPr>
                              <w:t xml:space="preserve"> / Coaching and Practices</w:t>
                            </w:r>
                            <w:r>
                              <w:rPr>
                                <w:rFonts w:ascii="Calibri" w:hAnsi="Calibri" w:cs="Arial"/>
                              </w:rPr>
                              <w:br/>
                            </w:r>
                            <w:r w:rsidR="008423D3" w:rsidRPr="00FB693E">
                              <w:rPr>
                                <w:rFonts w:ascii="Calibri" w:hAnsi="Calibri" w:cs="Arial"/>
                                <w:sz w:val="22"/>
                                <w:szCs w:val="22"/>
                              </w:rPr>
                              <w:t>The Shock</w:t>
                            </w:r>
                            <w:r w:rsidR="005A17DB" w:rsidRPr="00FB693E">
                              <w:rPr>
                                <w:rFonts w:ascii="Calibri" w:hAnsi="Calibri" w:cs="Arial"/>
                                <w:sz w:val="22"/>
                                <w:szCs w:val="22"/>
                              </w:rPr>
                              <w:t>er Track Club Open t</w:t>
                            </w:r>
                            <w:bookmarkStart w:id="0" w:name="_GoBack"/>
                            <w:bookmarkEnd w:id="0"/>
                            <w:r w:rsidR="005A17DB" w:rsidRPr="00FB693E">
                              <w:rPr>
                                <w:rFonts w:ascii="Calibri" w:hAnsi="Calibri" w:cs="Arial"/>
                                <w:sz w:val="22"/>
                                <w:szCs w:val="22"/>
                              </w:rPr>
                              <w:t xml:space="preserve">eam is </w:t>
                            </w:r>
                            <w:r w:rsidR="008423D3" w:rsidRPr="00FB693E">
                              <w:rPr>
                                <w:rFonts w:ascii="Calibri" w:hAnsi="Calibri" w:cs="Arial"/>
                                <w:sz w:val="22"/>
                                <w:szCs w:val="22"/>
                              </w:rPr>
                              <w:t>managed by th</w:t>
                            </w:r>
                            <w:r w:rsidR="00593C86" w:rsidRPr="00FB693E">
                              <w:rPr>
                                <w:rFonts w:ascii="Calibri" w:hAnsi="Calibri" w:cs="Arial"/>
                                <w:sz w:val="22"/>
                                <w:szCs w:val="22"/>
                              </w:rPr>
                              <w:t>e Director of the Open Team who is r</w:t>
                            </w:r>
                            <w:r w:rsidR="008423D3" w:rsidRPr="00FB693E">
                              <w:rPr>
                                <w:rFonts w:ascii="Calibri" w:hAnsi="Calibri" w:cs="Calibri"/>
                                <w:sz w:val="22"/>
                                <w:szCs w:val="22"/>
                              </w:rPr>
                              <w:t xml:space="preserve">esponsible for </w:t>
                            </w:r>
                            <w:r w:rsidR="00566317">
                              <w:rPr>
                                <w:rFonts w:ascii="Calibri" w:hAnsi="Calibri" w:cs="Calibri"/>
                                <w:sz w:val="22"/>
                                <w:szCs w:val="22"/>
                              </w:rPr>
                              <w:t xml:space="preserve">managing membership information and </w:t>
                            </w:r>
                            <w:r w:rsidR="008423D3" w:rsidRPr="00FB693E">
                              <w:rPr>
                                <w:rFonts w:ascii="Calibri" w:hAnsi="Calibri" w:cs="Calibri"/>
                                <w:sz w:val="22"/>
                                <w:szCs w:val="22"/>
                              </w:rPr>
                              <w:t>planning training activities for athletes.</w:t>
                            </w:r>
                            <w:r w:rsidR="00593C86" w:rsidRPr="00FB693E">
                              <w:rPr>
                                <w:rFonts w:ascii="Calibri" w:hAnsi="Calibri" w:cs="Calibri"/>
                                <w:sz w:val="22"/>
                                <w:szCs w:val="22"/>
                              </w:rPr>
                              <w:t xml:space="preserve">  Contact Dylan Hartnett at</w:t>
                            </w:r>
                            <w:r w:rsidR="00A76A01">
                              <w:rPr>
                                <w:rFonts w:ascii="Calibri" w:hAnsi="Calibri" w:cs="Calibri"/>
                                <w:sz w:val="22"/>
                                <w:szCs w:val="22"/>
                              </w:rPr>
                              <w:t xml:space="preserve"> </w:t>
                            </w:r>
                            <w:hyperlink r:id="rId11" w:history="1">
                              <w:r w:rsidR="00A76A01" w:rsidRPr="00060411">
                                <w:rPr>
                                  <w:rStyle w:val="Hyperlink"/>
                                  <w:rFonts w:ascii="Calibri" w:hAnsi="Calibri" w:cs="Calibri"/>
                                  <w:sz w:val="20"/>
                                  <w:szCs w:val="20"/>
                                </w:rPr>
                                <w:t>openteam@shockertrackclub.com</w:t>
                              </w:r>
                            </w:hyperlink>
                            <w:r w:rsidR="00A76A01">
                              <w:rPr>
                                <w:rFonts w:ascii="Calibri" w:hAnsi="Calibri" w:cs="Calibri"/>
                                <w:sz w:val="20"/>
                                <w:szCs w:val="20"/>
                              </w:rPr>
                              <w:t xml:space="preserve"> </w:t>
                            </w:r>
                            <w:r w:rsidR="00A76A01" w:rsidRPr="00A76A01">
                              <w:rPr>
                                <w:rFonts w:ascii="Calibri" w:hAnsi="Calibri" w:cs="Calibri"/>
                                <w:sz w:val="22"/>
                                <w:szCs w:val="22"/>
                              </w:rPr>
                              <w:t>with any questions</w:t>
                            </w:r>
                            <w:r w:rsidR="00A74F76" w:rsidRPr="00A76A01">
                              <w:rPr>
                                <w:rFonts w:ascii="Calibri" w:hAnsi="Calibri" w:cs="Calibri"/>
                                <w:sz w:val="22"/>
                                <w:szCs w:val="22"/>
                              </w:rPr>
                              <w:t>.</w:t>
                            </w:r>
                            <w:r w:rsidR="00FB693E" w:rsidRPr="00FB693E">
                              <w:rPr>
                                <w:rFonts w:ascii="Calibri" w:hAnsi="Calibri" w:cs="Calibri"/>
                                <w:sz w:val="22"/>
                                <w:szCs w:val="22"/>
                              </w:rPr>
                              <w:t xml:space="preserve"> </w:t>
                            </w:r>
                            <w:r w:rsidR="00566317">
                              <w:rPr>
                                <w:rFonts w:ascii="Calibri" w:hAnsi="Calibri" w:cs="Arial"/>
                              </w:rPr>
                              <w:t xml:space="preserve">  </w:t>
                            </w:r>
                          </w:p>
                          <w:p w14:paraId="287EAB12" w14:textId="624137E4" w:rsidR="008423D3" w:rsidRPr="00D34BCC" w:rsidRDefault="008423D3"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D00A" id="Text Box 33" o:spid="_x0000_s1036" type="#_x0000_t202" style="position:absolute;margin-left:36.35pt;margin-top:130.15pt;width:324pt;height:76.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QrfwIAALEEAAAOAAAAZHJzL2Uyb0RvYy54bWysVFtvmzAUfp+0/2D5nWKIwyUqqQiUadJu&#13;&#10;Ursf4IAJaGAz2ynppv33HZumzda3aS+WfS7fuXzn+PrmNA7ogSvdS5Hh4IpgxEUtm14cMvz1vvIS&#13;&#10;jLRhomGDFDzDj1zjm+3bN9fztOGh7OTQcIUAROjNPGW4M2ba+L6uOz4yfSUnLkDZSjUyA0918BvF&#13;&#10;ZkAfBz8kJPJnqZpJyZprDdJyUeKtw29bXpvPbau5QUOGITfjTuXOvT397TXbHBSbur5+SoP9QxYj&#13;&#10;6wUEfYYqmWHoqPpXUGNfK6lla65qOfqybfuauxqgmoD8Vc1dxybuaoHm6Om5Tfr/wdafHr4o1DfA&#13;&#10;XYqRYCNwdM9PBu3kCa1Wtj/zpDdgdjeBoTmBHGxdrXr6IOtvGglZdEwceK6UnDvOGsgvsJ7+heuC&#13;&#10;oy3Ifv4oG4jDjkY6oFOrRts8aAcCdODp8Zkbm0sNQhoENCGgqkGXxqsgdMn5bHP2npQ277gckb1k&#13;&#10;WAH3Dp09fNDGZsM2ZxMbTMiqHwbH/yD+EIDhIoHY4Gp1NgtH58+UpLfJbUI9Gka3HiVN4+VVQb2o&#13;&#10;CuJ1uSqLogx+LWN14RSElOzC1KuiJPZoS9deGpPEI0G6SyNCU1pWr5yqPA8jQPTKJAWnPQ+9pCLU&#13;&#10;2+V0HRRxXAVl/MqpWMdhHq9TL8rXgUcDCJLnJPTKKic5oVWR0p1zgiLP5TmaLDMLR+a0Py0T4dbD&#13;&#10;criXzSMQp+SyP7DvcOmk+oHRDLuTYf39yBTHaHgvgPw0oNQum3vARV1K92cpEzVAZNhgtFwLsyzm&#13;&#10;cVL9oYMIy5gJmcOgtL3j8CWbp/GCvXDUPu2wXbzLt7N6+Wm2vwEAAP//AwBQSwMEFAAGAAgAAAAh&#13;&#10;AGR50eXiAAAADwEAAA8AAABkcnMvZG93bnJldi54bWxMT8tOwzAQvCPxD9YicaN2XGhQGqfiIXoq&#13;&#10;BwofsI1NHIjtKHabpF/PcoLLSrszO49yM7mOncwQ2+AVZAsBzPg66NY3Cj7eX27ugcWEXmMXvFEw&#13;&#10;mwib6vKixEKH0b+Z0z41jER8LFCBTakvOI+1NQ7jIvTGE/YZBoeJ1qHhesCRxF3HpRAr7rD15GCx&#13;&#10;N0/W1N/7o1Pgztl52CG6r+0scexnu33dPSp1fTU9r2k8rIElM6W/D/jtQPmhomCHcPQ6sk5BLnNi&#13;&#10;KpArsQRGhFwKuhwU3GbLO+BVyf/3qH4AAAD//wMAUEsBAi0AFAAGAAgAAAAhALaDOJL+AAAA4QEA&#13;&#10;ABMAAAAAAAAAAAAAAAAAAAAAAFtDb250ZW50X1R5cGVzXS54bWxQSwECLQAUAAYACAAAACEAOP0h&#13;&#10;/9YAAACUAQAACwAAAAAAAAAAAAAAAAAvAQAAX3JlbHMvLnJlbHNQSwECLQAUAAYACAAAACEAfwCU&#13;&#10;K38CAACxBAAADgAAAAAAAAAAAAAAAAAuAgAAZHJzL2Uyb0RvYy54bWxQSwECLQAUAAYACAAAACEA&#13;&#10;ZHnR5eIAAAAPAQAADwAAAAAAAAAAAAAAAADZBAAAZHJzL2Rvd25yZXYueG1sUEsFBgAAAAAEAAQA&#13;&#10;8wAAAOgFAAAAAA==&#13;&#10;" filled="f" stroked="f">
                <v:textbox inset=",0,,0">
                  <w:txbxContent>
                    <w:p w14:paraId="17F665BF" w14:textId="4E7A719D" w:rsidR="008423D3" w:rsidRPr="00457018" w:rsidRDefault="00EA5A42" w:rsidP="00D34BCC">
                      <w:pPr>
                        <w:widowControl w:val="0"/>
                        <w:autoSpaceDE w:val="0"/>
                        <w:autoSpaceDN w:val="0"/>
                        <w:adjustRightInd w:val="0"/>
                        <w:spacing w:after="240"/>
                        <w:rPr>
                          <w:rFonts w:ascii="Times" w:hAnsi="Times" w:cs="Times"/>
                        </w:rPr>
                      </w:pPr>
                      <w:r w:rsidRPr="00EA5A42">
                        <w:rPr>
                          <w:rFonts w:asciiTheme="majorHAnsi" w:hAnsiTheme="majorHAnsi" w:cs="Arial"/>
                        </w:rPr>
                        <w:t>Team Director</w:t>
                      </w:r>
                      <w:r w:rsidR="00FB693E">
                        <w:rPr>
                          <w:rFonts w:asciiTheme="majorHAnsi" w:hAnsiTheme="majorHAnsi" w:cs="Arial"/>
                        </w:rPr>
                        <w:t xml:space="preserve"> / Coaching and Practices</w:t>
                      </w:r>
                      <w:r>
                        <w:rPr>
                          <w:rFonts w:ascii="Calibri" w:hAnsi="Calibri" w:cs="Arial"/>
                        </w:rPr>
                        <w:br/>
                      </w:r>
                      <w:r w:rsidR="008423D3" w:rsidRPr="00FB693E">
                        <w:rPr>
                          <w:rFonts w:ascii="Calibri" w:hAnsi="Calibri" w:cs="Arial"/>
                          <w:sz w:val="22"/>
                          <w:szCs w:val="22"/>
                        </w:rPr>
                        <w:t>The Shock</w:t>
                      </w:r>
                      <w:r w:rsidR="005A17DB" w:rsidRPr="00FB693E">
                        <w:rPr>
                          <w:rFonts w:ascii="Calibri" w:hAnsi="Calibri" w:cs="Arial"/>
                          <w:sz w:val="22"/>
                          <w:szCs w:val="22"/>
                        </w:rPr>
                        <w:t>er Track Club Open t</w:t>
                      </w:r>
                      <w:bookmarkStart w:id="1" w:name="_GoBack"/>
                      <w:bookmarkEnd w:id="1"/>
                      <w:r w:rsidR="005A17DB" w:rsidRPr="00FB693E">
                        <w:rPr>
                          <w:rFonts w:ascii="Calibri" w:hAnsi="Calibri" w:cs="Arial"/>
                          <w:sz w:val="22"/>
                          <w:szCs w:val="22"/>
                        </w:rPr>
                        <w:t xml:space="preserve">eam is </w:t>
                      </w:r>
                      <w:r w:rsidR="008423D3" w:rsidRPr="00FB693E">
                        <w:rPr>
                          <w:rFonts w:ascii="Calibri" w:hAnsi="Calibri" w:cs="Arial"/>
                          <w:sz w:val="22"/>
                          <w:szCs w:val="22"/>
                        </w:rPr>
                        <w:t>managed by th</w:t>
                      </w:r>
                      <w:r w:rsidR="00593C86" w:rsidRPr="00FB693E">
                        <w:rPr>
                          <w:rFonts w:ascii="Calibri" w:hAnsi="Calibri" w:cs="Arial"/>
                          <w:sz w:val="22"/>
                          <w:szCs w:val="22"/>
                        </w:rPr>
                        <w:t>e Director of the Open Team who is r</w:t>
                      </w:r>
                      <w:r w:rsidR="008423D3" w:rsidRPr="00FB693E">
                        <w:rPr>
                          <w:rFonts w:ascii="Calibri" w:hAnsi="Calibri" w:cs="Calibri"/>
                          <w:sz w:val="22"/>
                          <w:szCs w:val="22"/>
                        </w:rPr>
                        <w:t xml:space="preserve">esponsible for </w:t>
                      </w:r>
                      <w:r w:rsidR="00566317">
                        <w:rPr>
                          <w:rFonts w:ascii="Calibri" w:hAnsi="Calibri" w:cs="Calibri"/>
                          <w:sz w:val="22"/>
                          <w:szCs w:val="22"/>
                        </w:rPr>
                        <w:t xml:space="preserve">managing membership information and </w:t>
                      </w:r>
                      <w:r w:rsidR="008423D3" w:rsidRPr="00FB693E">
                        <w:rPr>
                          <w:rFonts w:ascii="Calibri" w:hAnsi="Calibri" w:cs="Calibri"/>
                          <w:sz w:val="22"/>
                          <w:szCs w:val="22"/>
                        </w:rPr>
                        <w:t>planning training activities for athletes.</w:t>
                      </w:r>
                      <w:r w:rsidR="00593C86" w:rsidRPr="00FB693E">
                        <w:rPr>
                          <w:rFonts w:ascii="Calibri" w:hAnsi="Calibri" w:cs="Calibri"/>
                          <w:sz w:val="22"/>
                          <w:szCs w:val="22"/>
                        </w:rPr>
                        <w:t xml:space="preserve">  Contact Dylan Hartnett at</w:t>
                      </w:r>
                      <w:r w:rsidR="00A76A01">
                        <w:rPr>
                          <w:rFonts w:ascii="Calibri" w:hAnsi="Calibri" w:cs="Calibri"/>
                          <w:sz w:val="22"/>
                          <w:szCs w:val="22"/>
                        </w:rPr>
                        <w:t xml:space="preserve"> </w:t>
                      </w:r>
                      <w:hyperlink r:id="rId12" w:history="1">
                        <w:r w:rsidR="00A76A01" w:rsidRPr="00060411">
                          <w:rPr>
                            <w:rStyle w:val="Hyperlink"/>
                            <w:rFonts w:ascii="Calibri" w:hAnsi="Calibri" w:cs="Calibri"/>
                            <w:sz w:val="20"/>
                            <w:szCs w:val="20"/>
                          </w:rPr>
                          <w:t>openteam@shockertrackclub.com</w:t>
                        </w:r>
                      </w:hyperlink>
                      <w:r w:rsidR="00A76A01">
                        <w:rPr>
                          <w:rFonts w:ascii="Calibri" w:hAnsi="Calibri" w:cs="Calibri"/>
                          <w:sz w:val="20"/>
                          <w:szCs w:val="20"/>
                        </w:rPr>
                        <w:t xml:space="preserve"> </w:t>
                      </w:r>
                      <w:r w:rsidR="00A76A01" w:rsidRPr="00A76A01">
                        <w:rPr>
                          <w:rFonts w:ascii="Calibri" w:hAnsi="Calibri" w:cs="Calibri"/>
                          <w:sz w:val="22"/>
                          <w:szCs w:val="22"/>
                        </w:rPr>
                        <w:t>with any questions</w:t>
                      </w:r>
                      <w:r w:rsidR="00A74F76" w:rsidRPr="00A76A01">
                        <w:rPr>
                          <w:rFonts w:ascii="Calibri" w:hAnsi="Calibri" w:cs="Calibri"/>
                          <w:sz w:val="22"/>
                          <w:szCs w:val="22"/>
                        </w:rPr>
                        <w:t>.</w:t>
                      </w:r>
                      <w:r w:rsidR="00FB693E" w:rsidRPr="00FB693E">
                        <w:rPr>
                          <w:rFonts w:ascii="Calibri" w:hAnsi="Calibri" w:cs="Calibri"/>
                          <w:sz w:val="22"/>
                          <w:szCs w:val="22"/>
                        </w:rPr>
                        <w:t xml:space="preserve"> </w:t>
                      </w:r>
                      <w:r w:rsidR="00566317">
                        <w:rPr>
                          <w:rFonts w:ascii="Calibri" w:hAnsi="Calibri" w:cs="Arial"/>
                        </w:rPr>
                        <w:t xml:space="preserve">  </w:t>
                      </w:r>
                    </w:p>
                    <w:p w14:paraId="287EAB12" w14:textId="624137E4" w:rsidR="008423D3" w:rsidRPr="00D34BCC" w:rsidRDefault="008423D3" w:rsidP="00DE3F2E">
                      <w:pPr>
                        <w:pStyle w:val="BodyText"/>
                        <w:rPr>
                          <w:rFonts w:ascii="Arial" w:hAnsi="Arial" w:cs="Arial"/>
                          <w:sz w:val="22"/>
                          <w:szCs w:val="22"/>
                        </w:rPr>
                      </w:pPr>
                    </w:p>
                  </w:txbxContent>
                </v:textbox>
                <w10:wrap type="tight" anchorx="page" anchory="page"/>
              </v:shape>
            </w:pict>
          </mc:Fallback>
        </mc:AlternateContent>
      </w:r>
      <w:r w:rsidR="00A76A01">
        <w:rPr>
          <w:noProof/>
        </w:rPr>
        <mc:AlternateContent>
          <mc:Choice Requires="wps">
            <w:drawing>
              <wp:anchor distT="0" distB="0" distL="114300" distR="114300" simplePos="0" relativeHeight="251678720" behindDoc="0" locked="0" layoutInCell="1" allowOverlap="1" wp14:anchorId="1B36153A" wp14:editId="33CFDBE9">
                <wp:simplePos x="0" y="0"/>
                <wp:positionH relativeFrom="page">
                  <wp:posOffset>5511567</wp:posOffset>
                </wp:positionH>
                <wp:positionV relativeFrom="page">
                  <wp:posOffset>855677</wp:posOffset>
                </wp:positionV>
                <wp:extent cx="4089633"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633"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6D2BDC" w14:textId="67C2FCEA" w:rsidR="008423D3" w:rsidRDefault="00A76A01" w:rsidP="00DE3F2E">
                            <w:pPr>
                              <w:pStyle w:val="Title"/>
                            </w:pPr>
                            <w:r>
                              <w:t>MEMBERSHIP and COACHING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6153A" id="Text Box 31" o:spid="_x0000_s1037" type="#_x0000_t202" style="position:absolute;margin-left:434pt;margin-top:67.4pt;width:322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e7rZAIAAHwEAAAOAAAAZHJzL2Uyb0RvYy54bWysVNuO2yAQfa/Uf0C8O76E9SVaZ5XE66rS&#13;&#10;9iLt9gMIxrFVG1wgsbdV/70D3qRp963qC4Jh5syZOQy3d1PfoRNXupUix+EiwIgLJqtWHHL85an0&#13;&#10;Uoy0oaKinRQ8x89c47v12ze347DikWxkV3GFAETo1TjkuDFmWPm+Zg3vqV7IgQu4rKXqqYGjOviV&#13;&#10;oiOg950fBUHsj1JVg5KMaw3WYr7Ea4df15yZT3WtuUFdjoGbcaty696u/vqWrg6KDk3LXmjQf2DR&#13;&#10;01ZA0gtUQQ1FR9W+gupbpqSWtVkw2fuyrlvGXQ1QTRj8Vc1jQwfuaoHm6OHSJv3/YNnH02eF2gq0&#13;&#10;izEStAeNnvhk0FZOaBna/oyDXoHb4wCOZgI7+Lpa9fAg2VeNhNw1VBz4Rik5NpxWwM9F+lehM462&#13;&#10;IPvxg6wgDz0a6YCmWvW2edAOBOig0/NFG8uFgZEEaRYvlxgxuCMJyVInnk9X5+hBafOOyx7ZTY4V&#13;&#10;aO/Q6elBG6gDXM8uNpmQZdt1Tv9O/GEAx9kCuSHU3lkWTs4fWZDdp/cp8UgU33skqCpvU+6IF5dh&#13;&#10;clMsi92uCH/Oz+oqKIxIsI0yr4zTxCM1ufGyJEi9IMy2WRyQjBTlq6Bys4liQPSKNIOgPY+8tAyI&#13;&#10;t92Qm3CXJGVYJC4I+J6Zuo7bJs/tNtN+msW9KLmX1TNooOQ8CjC6sGmk+o7RCGOQY/3tSBXHqHsv&#13;&#10;QMcsJMTOjTvARl1b92crFQwgcmwwmrc7M8/YcVDtoYEM84sRcgOa162Twz6OmQ1oYw/wxJ1KL+No&#13;&#10;Z+j67Lx+fxrrXwAAAP//AwBQSwMEFAAGAAgAAAAhAGmiLj7kAAAAEQEAAA8AAABkcnMvZG93bnJl&#13;&#10;di54bWxMj89OwzAMxu9IvENkJG4sbWFV6ZpO/BE7jQODB/Ca0BSapEqytd3T453GxZL92Z+/X7We&#13;&#10;TM+OyofOWQHpIgGmbONkZ1sBX59vdwWwENFK7J1VAmYVYF1fX1VYSjfaD3XcxZaRiQ0lCtAxDiXn&#13;&#10;odHKYFi4QVnSvp03GKn1LZceRzI3Pc+SJOcGO0sfNA7qRavmd3cwAswpPfktovnZzBmOw6w379tn&#13;&#10;IW5vptcVlacVsKimeLmAMwPlh5qC7d3BysB6AUVeEFAk4f6BQM4byzSj0V5AljzmwOuK/yep/wAA&#13;&#10;AP//AwBQSwECLQAUAAYACAAAACEAtoM4kv4AAADhAQAAEwAAAAAAAAAAAAAAAAAAAAAAW0NvbnRl&#13;&#10;bnRfVHlwZXNdLnhtbFBLAQItABQABgAIAAAAIQA4/SH/1gAAAJQBAAALAAAAAAAAAAAAAAAAAC8B&#13;&#10;AABfcmVscy8ucmVsc1BLAQItABQABgAIAAAAIQCrUe7rZAIAAHwEAAAOAAAAAAAAAAAAAAAAAC4C&#13;&#10;AABkcnMvZTJvRG9jLnhtbFBLAQItABQABgAIAAAAIQBpoi4+5AAAABEBAAAPAAAAAAAAAAAAAAAA&#13;&#10;AL4EAABkcnMvZG93bnJldi54bWxQSwUGAAAAAAQABADzAAAAzwUAAAAA&#13;&#10;" filled="f" stroked="f">
                <v:textbox inset=",0,,0">
                  <w:txbxContent>
                    <w:p w14:paraId="3C6D2BDC" w14:textId="67C2FCEA" w:rsidR="008423D3" w:rsidRDefault="00A76A01" w:rsidP="00DE3F2E">
                      <w:pPr>
                        <w:pStyle w:val="Title"/>
                      </w:pPr>
                      <w:r>
                        <w:t>MEMBERSHIP and COACHING</w:t>
                      </w:r>
                    </w:p>
                  </w:txbxContent>
                </v:textbox>
                <w10:wrap anchorx="page" anchory="page"/>
              </v:shape>
            </w:pict>
          </mc:Fallback>
        </mc:AlternateContent>
      </w:r>
      <w:r w:rsidR="00A76A01">
        <w:rPr>
          <w:noProof/>
        </w:rPr>
        <mc:AlternateContent>
          <mc:Choice Requires="wps">
            <w:drawing>
              <wp:anchor distT="0" distB="0" distL="114300" distR="114300" simplePos="0" relativeHeight="251677696" behindDoc="0" locked="0" layoutInCell="1" allowOverlap="1" wp14:anchorId="66928F58" wp14:editId="318A2D11">
                <wp:simplePos x="0" y="0"/>
                <wp:positionH relativeFrom="page">
                  <wp:posOffset>461394</wp:posOffset>
                </wp:positionH>
                <wp:positionV relativeFrom="page">
                  <wp:posOffset>855677</wp:posOffset>
                </wp:positionV>
                <wp:extent cx="411480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9FA5C8" w14:textId="29E3A1E9" w:rsidR="008423D3" w:rsidRDefault="008423D3" w:rsidP="00DE3F2E">
                            <w:pPr>
                              <w:pStyle w:val="Title"/>
                            </w:pPr>
                            <w:r>
                              <w:t>LEADERSHIP</w:t>
                            </w:r>
                            <w:r w:rsidR="00A76A01">
                              <w:t xml:space="preserve"> and MEMBERSHIP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28F58" id="Text Box 30" o:spid="_x0000_s1038" type="#_x0000_t202" style="position:absolute;margin-left:36.35pt;margin-top:67.4pt;width:324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TYqZQIAAHwEAAAOAAAAZHJzL2Uyb0RvYy54bWysVMlu2zAQvRfoPxC8y1pCWwsiB7ZlFQXS&#13;&#10;BUj6AbREWUIlkiXpSGnQf++QihO3uRW9ENQsb97M4+j6Zhp69MCU7gTPcbgIMGK8EnXHjzn+dl96&#13;&#10;CUbaUF7TXnCW40em8c36/bvrUWYsEq3oa6YQgHCdjTLHrTEy831dtWygeiEk4+BshBqogU919GtF&#13;&#10;R0Afej8KgpU/ClVLJSqmNViL2YnXDr9pWGW+NI1mBvU5Bm7GncqdB3v662uaHRWVbVc906D/wGKg&#13;&#10;HYeiL1AFNRSdVPcGaugqJbRozKISgy+apquY6wG6CYO/urlrqWSuFxiOli9j0v8Ptvr88FWhrs5x&#13;&#10;tMSI0wE0umeTQVsxoSs3n1HqDMLuJASaCeygs+tVy1tRfdeIi11L+ZFtlBJjy2gN/EI7Wf8i1Sqi&#13;&#10;M21BDuMnUUMdejLCAU2NGuzwYBwI0EGnxxdtLJcKjCQMSRKAqwIfiUmaOHI+zc7ZUmnzgYkB2UuO&#13;&#10;FWjv0OnDrTaWDc3OIbYYF2XX907/nv9hgMDZArUh1fosCyfnUxqk+2SfEI9Eq71Hgrr2NuWOeKsy&#13;&#10;jJfFVbHbFeGv+VldJIURCbZR6pWrJPZIQ5ZeGgeJF4TpNl0FJCVF+Sap3GyiFSB6RZJC0oFFXlIG&#13;&#10;xNtuyDLcxXEZFrFLAr5npm7idsjzuM10mJy4YWQpWQUOon4EDZSYVwFWFy6tUD8xGmENcqx/nKhi&#13;&#10;GPUfOeiYhoTYvXEfcFGX1sPZSnkFEDk2GM3XnZl37CRVd2yhwvxiuNiA5k3n5Hhl8/xS4Ik7lZ7X&#13;&#10;0e7Q5beLev1prH8DAAD//wMAUEsDBBQABgAIAAAAIQB8eq6k4QAAAA8BAAAPAAAAZHJzL2Rvd25y&#13;&#10;ZXYueG1sTE/LTsMwELwj8Q/WInGjdg1qaBqn4iF6ag+UfsA2NnEgtqPYbZJ+PcsJLivt7Ow8ivXo&#13;&#10;WnY2fWyCVzCfCWDGV0E3vlZw+Hi7ewQWE3qNbfBGwWQirMvrqwJzHQb/bs77VDMS8TFHBTalLuc8&#13;&#10;VtY4jLPQGU+3z9A7TLT2Ndc9DiTuWi6FWHCHjScHi515sab63p+cAneZX/otovvaTBKHbrKb3fZZ&#13;&#10;qdub8XVF42kFLJkx/X3AbwfKDyUFO4aT15G1CjKZEZPw+wfqQYRMCkKOCqRYLoCXBf/fo/wBAAD/&#13;&#10;/wMAUEsBAi0AFAAGAAgAAAAhALaDOJL+AAAA4QEAABMAAAAAAAAAAAAAAAAAAAAAAFtDb250ZW50&#13;&#10;X1R5cGVzXS54bWxQSwECLQAUAAYACAAAACEAOP0h/9YAAACUAQAACwAAAAAAAAAAAAAAAAAvAQAA&#13;&#10;X3JlbHMvLnJlbHNQSwECLQAUAAYACAAAACEAwxE2KmUCAAB8BAAADgAAAAAAAAAAAAAAAAAuAgAA&#13;&#10;ZHJzL2Uyb0RvYy54bWxQSwECLQAUAAYACAAAACEAfHqupOEAAAAPAQAADwAAAAAAAAAAAAAAAAC/&#13;&#10;BAAAZHJzL2Rvd25yZXYueG1sUEsFBgAAAAAEAAQA8wAAAM0FAAAAAA==&#13;&#10;" filled="f" stroked="f">
                <v:textbox inset=",0,,0">
                  <w:txbxContent>
                    <w:p w14:paraId="3F9FA5C8" w14:textId="29E3A1E9" w:rsidR="008423D3" w:rsidRDefault="008423D3" w:rsidP="00DE3F2E">
                      <w:pPr>
                        <w:pStyle w:val="Title"/>
                      </w:pPr>
                      <w:r>
                        <w:t>LEADERSHIP</w:t>
                      </w:r>
                      <w:r w:rsidR="00A76A01">
                        <w:t xml:space="preserve"> and MEMBERSHIP</w:t>
                      </w:r>
                    </w:p>
                  </w:txbxContent>
                </v:textbox>
                <w10:wrap anchorx="page" anchory="page"/>
              </v:shape>
            </w:pict>
          </mc:Fallback>
        </mc:AlternateContent>
      </w:r>
      <w:r w:rsidR="0020676A">
        <w:rPr>
          <w:noProof/>
        </w:rPr>
        <mc:AlternateContent>
          <mc:Choice Requires="wps">
            <w:drawing>
              <wp:anchor distT="0" distB="0" distL="114300" distR="114300" simplePos="0" relativeHeight="251696134" behindDoc="0" locked="0" layoutInCell="1" allowOverlap="1" wp14:anchorId="7204C530" wp14:editId="453135F0">
                <wp:simplePos x="0" y="0"/>
                <wp:positionH relativeFrom="page">
                  <wp:posOffset>5601970</wp:posOffset>
                </wp:positionH>
                <wp:positionV relativeFrom="page">
                  <wp:posOffset>6326505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AE25B9A" w14:textId="448BB32B" w:rsidR="008423D3" w:rsidRDefault="008423D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C530" id="Text Box 46" o:spid="_x0000_s1039" type="#_x0000_t202" style="position:absolute;margin-left:441.1pt;margin-top:498.1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iVJYgIAAKsEAAAOAAAAZHJzL2Uyb0RvYy54bWysVEtv2zAMvg/YfxB0T/2I0zZGncJNkWFA&#13;&#10;0BZIh54VWW4MWKImKbWzYf+9lBynXbfTsIvMlyjy+0hfXfeyJS/C2AZUQZOzmBKhOFSNei7ot8fV&#13;&#10;5JIS65iqWAtKFPQgLL1efP501elcpLCDthKGYBJl804XdOeczqPI8p2QzJ6BFgqdNRjJHKrmOaoM&#13;&#10;6zC7bKM0js+jDkylDXBhLVpvByddhPx1Lbi7r2srHGkLirW5cJpwbv0ZLa5Y/myY3jX8WAb7hyok&#13;&#10;axQ+ekp1yxwje9P8kUo23ICF2p1xkBHUdcNF6AG7SeIP3Wx2TIvQC4Jj9Qkm+//S8ruXB0OaqqDZ&#13;&#10;OSWKSeToUfSO3EBP0IT4dNrmGLbRGOh6tCPPo92i0bfd10b6LzZE0I9IH07o+mwcjen0Ionn6OLo&#13;&#10;S9JpOpvOfJ7o7bo21n0RIIkXCmqQvoAqe1lbN4SOIf41BaumbQOFrfrNgDkHiwgzMNxmOZaCoo/0&#13;&#10;RQV+fi5nF2l5MZtPzstZMsmS+HJSlnE6uV2VcRlnq+U8u/l1rHO8H3lMht695PptHzBMpiMwW6gO&#13;&#10;iJeBYeKs5qsGe1oz6x6YwRFDHHBt3D0edQtdQeEoUbID8+Nvdh+PzKOXkg5HtqD2+54ZQUn7VeFM&#13;&#10;zJMs8zMelAzbQsW892zfe9ReLgG3IsEF1TyIPt61o1gbkE+4XaV/FV1McXy7oG4Ul25YJNxOLsoy&#13;&#10;BOFUa+bWaqO5T+2h9ow99k/M6COtDmG8g3G4Wf6B3SF2oLPcO6ibQL0HekAVR8YruBFheI7b61fu&#13;&#10;vR6i3v4xi1cAAAD//wMAUEsDBBQABgAIAAAAIQBajccW4wAAABIBAAAPAAAAZHJzL2Rvd25yZXYu&#13;&#10;eG1sTE9NT4NAEL2b+B82Y+LN7hYLAcrSGBuvGqs26W0LUyCys4TdFvz3Tk96mczkvXkfxWa2vbjg&#13;&#10;6DtHGpYLBQKpcnVHjYbPj5eHFIQPhmrTO0INP+hhU97eFCav3UTveNmFRrAI+dxoaEMYcil91aI1&#13;&#10;fuEGJMZObrQm8Dk2sh7NxOK2l5FSibSmI3ZozYDPLVbfu7PV8PV6OuxX6q3Z2niY3Kwk2UxqfX83&#13;&#10;b9c8ntYgAs7h7wOuHTg/lBzs6M5Ue9FrSNMoYqqGLEseQVwZURwnII68LTO1AlkW8n+V8hcAAP//&#13;&#10;AwBQSwECLQAUAAYACAAAACEAtoM4kv4AAADhAQAAEwAAAAAAAAAAAAAAAAAAAAAAW0NvbnRlbnRf&#13;&#10;VHlwZXNdLnhtbFBLAQItABQABgAIAAAAIQA4/SH/1gAAAJQBAAALAAAAAAAAAAAAAAAAAC8BAABf&#13;&#10;cmVscy8ucmVsc1BLAQItABQABgAIAAAAIQBMuiVJYgIAAKsEAAAOAAAAAAAAAAAAAAAAAC4CAABk&#13;&#10;cnMvZTJvRG9jLnhtbFBLAQItABQABgAIAAAAIQBajccW4wAAABIBAAAPAAAAAAAAAAAAAAAAALwE&#13;&#10;AABkcnMvZG93bnJldi54bWxQSwUGAAAAAAQABADzAAAAzAUAAAAA&#13;&#10;" filled="f" stroked="f">
                <v:textbox>
                  <w:txbxContent>
                    <w:p w14:paraId="5AE25B9A" w14:textId="448BB32B" w:rsidR="008423D3" w:rsidRDefault="008423D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57B82EA9">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7E6D2926">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00D180" w14:textId="77777777" w:rsidR="008423D3" w:rsidRPr="003357E0" w:rsidRDefault="008423D3" w:rsidP="00C353D5">
                            <w:pPr>
                              <w:pStyle w:val="Subtitle"/>
                              <w:jc w:val="center"/>
                              <w:rPr>
                                <w:rFonts w:ascii="Impact" w:hAnsi="Impact"/>
                                <w:color w:val="auto"/>
                              </w:rPr>
                            </w:pPr>
                            <w:r w:rsidRPr="003357E0">
                              <w:rPr>
                                <w:rFonts w:ascii="Impact" w:hAnsi="Impact"/>
                                <w:color w:val="auto"/>
                              </w:rPr>
                              <w:t>1845 Fairmount</w:t>
                            </w:r>
                          </w:p>
                          <w:p w14:paraId="5E721063" w14:textId="77777777" w:rsidR="008423D3" w:rsidRPr="003357E0" w:rsidRDefault="008423D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8423D3" w:rsidRPr="003357E0" w:rsidRDefault="008423D3" w:rsidP="00C353D5">
                            <w:pPr>
                              <w:pStyle w:val="Subtitle"/>
                              <w:jc w:val="center"/>
                              <w:rPr>
                                <w:rFonts w:ascii="Impact" w:hAnsi="Impact"/>
                                <w:color w:val="auto"/>
                              </w:rPr>
                            </w:pPr>
                            <w:r w:rsidRPr="003357E0">
                              <w:rPr>
                                <w:rFonts w:ascii="Impact" w:hAnsi="Impact"/>
                                <w:color w:val="auto"/>
                              </w:rPr>
                              <w:t>(316) 978-5544</w:t>
                            </w:r>
                          </w:p>
                          <w:p w14:paraId="5FA3BBB6" w14:textId="3DA307E2" w:rsidR="008423D3" w:rsidRPr="00712E47" w:rsidRDefault="008423D3" w:rsidP="00C353D5">
                            <w:pPr>
                              <w:pStyle w:val="Subtitle"/>
                              <w:jc w:val="center"/>
                              <w:rPr>
                                <w:rFonts w:ascii="Impact" w:hAnsi="Impact"/>
                                <w:color w:val="auto"/>
                              </w:rPr>
                            </w:pPr>
                            <w:r>
                              <w:rPr>
                                <w:rFonts w:ascii="Impact" w:hAnsi="Impact"/>
                                <w:color w:val="auto"/>
                              </w:rPr>
                              <w:t>masters@shockertrackclub.com</w:t>
                            </w:r>
                          </w:p>
                          <w:p w14:paraId="27651780" w14:textId="77777777" w:rsidR="008423D3" w:rsidRPr="00857F6B" w:rsidRDefault="008423D3"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E53C5" id="_x0000_s1040"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azHYgIAAHwEAAAOAAAAZHJzL2Uyb0RvYy54bWysVMlu2zAQvRfoPxC8K1pCa0PkwLaiokC6&#13;&#10;AEk/gJYoS6hEsiQdKS367x1Sses2t6IXYjTLm+XN6OZ2Hgf0xJTuBS9weBVgxHgtmp4fCvzlsfJS&#13;&#10;jLShvKGD4KzAz0zj2/XbNzeTzFkkOjE0TCEA4TqfZIE7Y2Tu+7ru2Ej1lZCMg7EVaqQGPtXBbxSd&#13;&#10;AH0c/CgIYn8SqpFK1Exr0JaLEa8dftuy2nxqW80MGgoMtRn3Kvfu7euvb2h+UFR2ff1SBv2HKkba&#13;&#10;c0h6hiqpoeio+ldQY18roUVrrmox+qJt+5q5HqCbMPirm4eOSuZ6geFoeR6T/n+w9cenzwr1TYFX&#13;&#10;K4w4HYGjRzYbtBUzChM7n0nqHNweJDiaGfTAs+tVy3tRf9WIi11H+YFtlBJTx2gD9YU20r8IXXC0&#13;&#10;BdlPH0QDeejRCAc0t2q0w4NxIEAHnp7P3NhaalBG19dxGoCpBhsIIcg2Bc1P0VJp846JEVmhwAq4&#13;&#10;d+j06V6bxfXkYpNxUfXDAHqaD/wPBWAuGsgNodZmq3B0/siC7C69S4lHovjOI0HTeJtqR7y4CpNV&#13;&#10;eV3udmX4c1mri6AwIsE2yrwqThOPtGTlZUmQekGYbbM4IBkpq1dB1WYTxYDolWkGQXsWeWkVEG+7&#13;&#10;IatwlyRVWCYuCOo9Veomboe8jNvM+9mRG5ITk3vRPAMHSiynAKcLQifUd4wmOIMC629HqhhGw3sO&#13;&#10;PGYhIfZu3AcI6lK7P2kprwGiwAajRdyZ5caOUvWHDjIsG8PFBjhve0eHXY6lmpdNgRV3hL6co72h&#13;&#10;y2/n9funsf4FAAD//wMAUEsDBBQABgAIAAAAIQDhhqHI4wAAABIBAAAPAAAAZHJzL2Rvd25yZXYu&#13;&#10;eG1sTI/LTsMwEEX3SPyDNUjsqJ2gRlEap+IhuioLCh8wjU0ciO3IdpukX8+wgs1Ic+887qm3sx3Y&#13;&#10;WYfYeychWwlg2rVe9a6T8PH+clcCiwmdwsE7LWHREbbN9VWNlfKTe9PnQ+oYHXGxQgkmpbHiPLZG&#13;&#10;W4wrP2pH3qcPFhO1oeMq4ETH7cBzIQpusXf0weCon4xuvw8nK8FeskvYI9qv3ZLjNC5m97p/lPL2&#13;&#10;Zn7eUHnYAEt6Tn8b8MtA+aGhYEd/ciqyQUKelQSUyBD3gkhoZF0WJB1JytZFCbyp+X+U5gcAAP//&#13;&#10;AwBQSwECLQAUAAYACAAAACEAtoM4kv4AAADhAQAAEwAAAAAAAAAAAAAAAAAAAAAAW0NvbnRlbnRf&#13;&#10;VHlwZXNdLnhtbFBLAQItABQABgAIAAAAIQA4/SH/1gAAAJQBAAALAAAAAAAAAAAAAAAAAC8BAABf&#13;&#10;cmVscy8ucmVsc1BLAQItABQABgAIAAAAIQCFjazHYgIAAHwEAAAOAAAAAAAAAAAAAAAAAC4CAABk&#13;&#10;cnMvZTJvRG9jLnhtbFBLAQItABQABgAIAAAAIQDhhqHI4wAAABIBAAAPAAAAAAAAAAAAAAAAALwE&#13;&#10;AABkcnMvZG93bnJldi54bWxQSwUGAAAAAAQABADzAAAAzAUAAAAA&#13;&#10;" filled="f" stroked="f">
                <v:textbox inset=",0,,0">
                  <w:txbxContent>
                    <w:p w14:paraId="7400D180" w14:textId="77777777" w:rsidR="008423D3" w:rsidRPr="003357E0" w:rsidRDefault="008423D3" w:rsidP="00C353D5">
                      <w:pPr>
                        <w:pStyle w:val="Subtitle"/>
                        <w:jc w:val="center"/>
                        <w:rPr>
                          <w:rFonts w:ascii="Impact" w:hAnsi="Impact"/>
                          <w:color w:val="auto"/>
                        </w:rPr>
                      </w:pPr>
                      <w:r w:rsidRPr="003357E0">
                        <w:rPr>
                          <w:rFonts w:ascii="Impact" w:hAnsi="Impact"/>
                          <w:color w:val="auto"/>
                        </w:rPr>
                        <w:t>1845 Fairmount</w:t>
                      </w:r>
                    </w:p>
                    <w:p w14:paraId="5E721063" w14:textId="77777777" w:rsidR="008423D3" w:rsidRPr="003357E0" w:rsidRDefault="008423D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8423D3" w:rsidRPr="003357E0" w:rsidRDefault="008423D3" w:rsidP="00C353D5">
                      <w:pPr>
                        <w:pStyle w:val="Subtitle"/>
                        <w:jc w:val="center"/>
                        <w:rPr>
                          <w:rFonts w:ascii="Impact" w:hAnsi="Impact"/>
                          <w:color w:val="auto"/>
                        </w:rPr>
                      </w:pPr>
                      <w:r w:rsidRPr="003357E0">
                        <w:rPr>
                          <w:rFonts w:ascii="Impact" w:hAnsi="Impact"/>
                          <w:color w:val="auto"/>
                        </w:rPr>
                        <w:t>(316) 978-5544</w:t>
                      </w:r>
                    </w:p>
                    <w:p w14:paraId="5FA3BBB6" w14:textId="3DA307E2" w:rsidR="008423D3" w:rsidRPr="00712E47" w:rsidRDefault="008423D3" w:rsidP="00C353D5">
                      <w:pPr>
                        <w:pStyle w:val="Subtitle"/>
                        <w:jc w:val="center"/>
                        <w:rPr>
                          <w:rFonts w:ascii="Impact" w:hAnsi="Impact"/>
                          <w:color w:val="auto"/>
                        </w:rPr>
                      </w:pPr>
                      <w:r>
                        <w:rPr>
                          <w:rFonts w:ascii="Impact" w:hAnsi="Impact"/>
                          <w:color w:val="auto"/>
                        </w:rPr>
                        <w:t>masters@shockertrackclub.com</w:t>
                      </w:r>
                    </w:p>
                    <w:p w14:paraId="27651780" w14:textId="77777777" w:rsidR="008423D3" w:rsidRPr="00857F6B" w:rsidRDefault="008423D3"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4D39F7CD">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BD8ABB" w14:textId="3649B81A" w:rsidR="008423D3" w:rsidRPr="00DF63C4" w:rsidRDefault="008423D3" w:rsidP="00DE3F2E">
                            <w:pPr>
                              <w:rPr>
                                <w:rFonts w:asciiTheme="majorHAnsi" w:hAnsiTheme="majorHAnsi"/>
                                <w:color w:val="FCCF19"/>
                                <w:sz w:val="40"/>
                                <w:szCs w:val="40"/>
                              </w:rPr>
                            </w:pPr>
                            <w:r w:rsidRPr="00DF63C4">
                              <w:rPr>
                                <w:rFonts w:asciiTheme="majorHAnsi" w:hAnsiTheme="majorHAnsi"/>
                                <w:color w:val="FCCF19"/>
                                <w:sz w:val="40"/>
                                <w:szCs w:val="40"/>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04091" id="Text Box 28" o:spid="_x0000_s1041"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oBVZgIAAHwEAAAOAAAAZHJzL2Uyb0RvYy54bWysVNtu2zAMfR+wfxD07vpSxTfUKZK4HgZ0&#13;&#10;F6DdByi2HBuzJU1SanfD/n2U3GTZ+jbsRZAp8vCQh/TN7TwO6Ikp3Qte4PAqwIjxWjQ9PxT4y2Pl&#13;&#10;pRhpQ3lDB8FZgZ+Zxrfrt29uJpmzSHRiaJhCAMJ1PskCd8bI3Pd13bGR6ishGYfHVqiRGvhUB79R&#13;&#10;dAL0cfCjIIj9SahGKlEzrcFaLo947fDbltXmU9tqZtBQYOBm3Kncubenv76h+UFR2fX1Cw36DyxG&#13;&#10;2nNIeoYqqaHoqPpXUGNfK6FFa65qMfqibfuauRqgmjD4q5qHjkrmaoHmaHluk/5/sPXHp88K9U2B&#13;&#10;oxgjTkfQ6JHNBm3FjKLU9meSOge3BwmOZgY76Oxq1fJe1F814mLXUX5gG6XE1DHaAL/QRvoXoQuO&#13;&#10;tiD76YNoIA89GuGA5laNtnnQDgTooNPzWRvLpQZjdJ2ESbTCqIa364CkgRPPp/kpWipt3jExInsp&#13;&#10;sALtHTp9utfGsqH5ycUm46Lqh8HpP/A/DOC4WCA3hNo3y8LJ+SMLsrv0LiUeieI7jwRN422qHfHi&#13;&#10;KkxW5XW525Xhz2WsLoLCiATbKPOqOE080pKVlyVB6gVhts3igGSkrF4FVZtNFAOiV6YZBO1Z5KVV&#13;&#10;QLzthqzCXZJUYZm4IOB7Yuo6bpu8tNvM+9mJG65OSu5F8wwaKLGsAqwuXDqhvmM0wRoUWH87UsUw&#13;&#10;Gt5z0DELCbF74z7goi6t+5OV8hogCmwwWq47s+zYUar+0EGGZWK42IDmbe/ksMOxsHmZFBhxp9LL&#13;&#10;Otoduvx2Xr9/GutfAAAA//8DAFBLAwQUAAYACAAAACEAIOzOauIAAAASAQAADwAAAGRycy9kb3du&#13;&#10;cmV2LnhtbExPy07DMBC8I/EP1iJxo04jBdI0TsVD9FQOFD5gG5s4EK+j2G2Sfj3bE1xWs5rdeZSb&#13;&#10;yXXiZIbQelKwXCQgDNVet9Qo+Px4vctBhIiksfNkFMwmwKa6viqx0H6kd3Pax0awCIUCFdgY+0LK&#13;&#10;UFvjMCx8b4i5Lz84jLwOjdQDjizuOpkmyb102BI7WOzNszX1z/7oFLjz8jzsEN33dk5x7Ge7fds9&#13;&#10;KXV7M72seTyuQUQzxb8PuHTg/FBxsIM/kg6iU5A/rLhQVLDK8gzE5SLNUkYHRmyfgaxK+b9K9QsA&#13;&#10;AP//AwBQSwECLQAUAAYACAAAACEAtoM4kv4AAADhAQAAEwAAAAAAAAAAAAAAAAAAAAAAW0NvbnRl&#13;&#10;bnRfVHlwZXNdLnhtbFBLAQItABQABgAIAAAAIQA4/SH/1gAAAJQBAAALAAAAAAAAAAAAAAAAAC8B&#13;&#10;AABfcmVscy8ucmVsc1BLAQItABQABgAIAAAAIQBwNoBVZgIAAHwEAAAOAAAAAAAAAAAAAAAAAC4C&#13;&#10;AABkcnMvZTJvRG9jLnhtbFBLAQItABQABgAIAAAAIQAg7M5q4gAAABIBAAAPAAAAAAAAAAAAAAAA&#13;&#10;AMAEAABkcnMvZG93bnJldi54bWxQSwUGAAAAAAQABADzAAAAzwUAAAAA&#13;&#10;" filled="f" stroked="f">
                <v:textbox inset=",0,,0">
                  <w:txbxContent>
                    <w:p w14:paraId="6ABD8ABB" w14:textId="3649B81A" w:rsidR="008423D3" w:rsidRPr="00DF63C4" w:rsidRDefault="008423D3" w:rsidP="00DE3F2E">
                      <w:pPr>
                        <w:rPr>
                          <w:rFonts w:asciiTheme="majorHAnsi" w:hAnsiTheme="majorHAnsi"/>
                          <w:color w:val="FCCF19"/>
                          <w:sz w:val="40"/>
                          <w:szCs w:val="40"/>
                        </w:rPr>
                      </w:pPr>
                      <w:r w:rsidRPr="00DF63C4">
                        <w:rPr>
                          <w:rFonts w:asciiTheme="majorHAnsi" w:hAnsiTheme="majorHAnsi"/>
                          <w:color w:val="FCCF19"/>
                          <w:sz w:val="40"/>
                          <w:szCs w:val="40"/>
                        </w:rPr>
                        <w:t>STC MISSION</w:t>
                      </w:r>
                    </w:p>
                  </w:txbxContent>
                </v:textbox>
                <w10:wrap anchorx="page" anchory="page"/>
              </v:shape>
            </w:pict>
          </mc:Fallback>
        </mc:AlternateContent>
      </w:r>
      <w:r w:rsidR="000D7BD9">
        <w:rPr>
          <w:noProof/>
        </w:rPr>
        <w:drawing>
          <wp:anchor distT="0" distB="0" distL="118745" distR="118745" simplePos="0" relativeHeight="251694083" behindDoc="0" locked="0" layoutInCell="0" allowOverlap="1" wp14:anchorId="5E1DAA56" wp14:editId="52A7EBD1">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4">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6E1021">
        <w:rPr>
          <w:noProof/>
        </w:rPr>
        <w:drawing>
          <wp:anchor distT="0" distB="0" distL="114300" distR="114300" simplePos="0" relativeHeight="251707398" behindDoc="0" locked="0" layoutInCell="1" allowOverlap="1" wp14:anchorId="75791D64" wp14:editId="6F137B7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p>
    <w:sectPr w:rsidR="00DE3F2E" w:rsidSect="00DE3F2E">
      <w:headerReference w:type="default" r:id="rId16"/>
      <w:foot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E2B8A" w14:textId="77777777" w:rsidR="0095341F" w:rsidRDefault="0095341F">
      <w:r>
        <w:separator/>
      </w:r>
    </w:p>
  </w:endnote>
  <w:endnote w:type="continuationSeparator" w:id="0">
    <w:p w14:paraId="0F1A5ADE" w14:textId="77777777" w:rsidR="0095341F" w:rsidRDefault="00953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GPSoeiKakugothicUB">
    <w:altName w:val="HGP創英角ｺﾞｼｯｸUB"/>
    <w:panose1 w:val="020B0900000000000000"/>
    <w:charset w:val="80"/>
    <w:family w:val="swiss"/>
    <w:notTrueType/>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A7ED" w14:textId="77777777" w:rsidR="008423D3" w:rsidRDefault="008423D3">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BF553" w14:textId="77777777" w:rsidR="0095341F" w:rsidRDefault="0095341F">
      <w:r>
        <w:separator/>
      </w:r>
    </w:p>
  </w:footnote>
  <w:footnote w:type="continuationSeparator" w:id="0">
    <w:p w14:paraId="50847F9B" w14:textId="77777777" w:rsidR="0095341F" w:rsidRDefault="00953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34FC" w14:textId="77777777" w:rsidR="008423D3" w:rsidRDefault="008423D3">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A78C" w14:textId="77777777" w:rsidR="008423D3" w:rsidRDefault="008423D3">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240273"/>
    <w:multiLevelType w:val="hybridMultilevel"/>
    <w:tmpl w:val="9CFC0794"/>
    <w:lvl w:ilvl="0" w:tplc="8A265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026D"/>
    <w:rsid w:val="00043B29"/>
    <w:rsid w:val="00054981"/>
    <w:rsid w:val="00082BD5"/>
    <w:rsid w:val="00085FFF"/>
    <w:rsid w:val="000865B9"/>
    <w:rsid w:val="000A2217"/>
    <w:rsid w:val="000B3B02"/>
    <w:rsid w:val="000B727D"/>
    <w:rsid w:val="000D6B1F"/>
    <w:rsid w:val="000D7BD9"/>
    <w:rsid w:val="00115439"/>
    <w:rsid w:val="00123DB7"/>
    <w:rsid w:val="001279CD"/>
    <w:rsid w:val="001602CB"/>
    <w:rsid w:val="0016382E"/>
    <w:rsid w:val="00171B12"/>
    <w:rsid w:val="00174F40"/>
    <w:rsid w:val="00184658"/>
    <w:rsid w:val="00184A91"/>
    <w:rsid w:val="001865E0"/>
    <w:rsid w:val="00190072"/>
    <w:rsid w:val="00190227"/>
    <w:rsid w:val="001A4B16"/>
    <w:rsid w:val="001C1206"/>
    <w:rsid w:val="001D1AD7"/>
    <w:rsid w:val="001E0A09"/>
    <w:rsid w:val="0020075A"/>
    <w:rsid w:val="0020676A"/>
    <w:rsid w:val="00213FD5"/>
    <w:rsid w:val="00236777"/>
    <w:rsid w:val="00242E4B"/>
    <w:rsid w:val="00251B58"/>
    <w:rsid w:val="00253AD0"/>
    <w:rsid w:val="002713C4"/>
    <w:rsid w:val="002939DF"/>
    <w:rsid w:val="002A5894"/>
    <w:rsid w:val="002C529B"/>
    <w:rsid w:val="002E0DCB"/>
    <w:rsid w:val="002F6357"/>
    <w:rsid w:val="003357E0"/>
    <w:rsid w:val="003552DC"/>
    <w:rsid w:val="003938F2"/>
    <w:rsid w:val="003940E7"/>
    <w:rsid w:val="003A0AE8"/>
    <w:rsid w:val="003F0859"/>
    <w:rsid w:val="003F17E8"/>
    <w:rsid w:val="003F6FB1"/>
    <w:rsid w:val="004017EF"/>
    <w:rsid w:val="0044662C"/>
    <w:rsid w:val="00457018"/>
    <w:rsid w:val="004573FB"/>
    <w:rsid w:val="004A0B2E"/>
    <w:rsid w:val="004C60C5"/>
    <w:rsid w:val="004D0FA8"/>
    <w:rsid w:val="004F540A"/>
    <w:rsid w:val="004F727F"/>
    <w:rsid w:val="00505F83"/>
    <w:rsid w:val="00516EFE"/>
    <w:rsid w:val="00555A0F"/>
    <w:rsid w:val="00566317"/>
    <w:rsid w:val="00593C86"/>
    <w:rsid w:val="0059593C"/>
    <w:rsid w:val="005A17DB"/>
    <w:rsid w:val="005B1FAB"/>
    <w:rsid w:val="005B7071"/>
    <w:rsid w:val="005C1EEB"/>
    <w:rsid w:val="005D2C5E"/>
    <w:rsid w:val="005D4F7B"/>
    <w:rsid w:val="005E4901"/>
    <w:rsid w:val="00613256"/>
    <w:rsid w:val="00620DB1"/>
    <w:rsid w:val="006231FF"/>
    <w:rsid w:val="006302A0"/>
    <w:rsid w:val="006342FF"/>
    <w:rsid w:val="00635394"/>
    <w:rsid w:val="006503BA"/>
    <w:rsid w:val="00665ABF"/>
    <w:rsid w:val="00694564"/>
    <w:rsid w:val="006B0C68"/>
    <w:rsid w:val="006C0F9D"/>
    <w:rsid w:val="006D498D"/>
    <w:rsid w:val="006D5A26"/>
    <w:rsid w:val="006D7E99"/>
    <w:rsid w:val="006E1021"/>
    <w:rsid w:val="006E2166"/>
    <w:rsid w:val="00712E47"/>
    <w:rsid w:val="007340F5"/>
    <w:rsid w:val="007665A5"/>
    <w:rsid w:val="0077318C"/>
    <w:rsid w:val="00784325"/>
    <w:rsid w:val="007A1880"/>
    <w:rsid w:val="007C2717"/>
    <w:rsid w:val="007E33F0"/>
    <w:rsid w:val="007E3B70"/>
    <w:rsid w:val="007E5135"/>
    <w:rsid w:val="007F47D4"/>
    <w:rsid w:val="0083350F"/>
    <w:rsid w:val="008423D3"/>
    <w:rsid w:val="00850DD7"/>
    <w:rsid w:val="0085418C"/>
    <w:rsid w:val="0085624B"/>
    <w:rsid w:val="00871DA1"/>
    <w:rsid w:val="008A00BA"/>
    <w:rsid w:val="008B2128"/>
    <w:rsid w:val="008B7D76"/>
    <w:rsid w:val="008C1EAA"/>
    <w:rsid w:val="008C71CB"/>
    <w:rsid w:val="008F6BE1"/>
    <w:rsid w:val="008F6E44"/>
    <w:rsid w:val="00903C74"/>
    <w:rsid w:val="009174E2"/>
    <w:rsid w:val="009401D9"/>
    <w:rsid w:val="00950420"/>
    <w:rsid w:val="0095341F"/>
    <w:rsid w:val="0098604F"/>
    <w:rsid w:val="00986C25"/>
    <w:rsid w:val="00986FAB"/>
    <w:rsid w:val="00990284"/>
    <w:rsid w:val="009C39BA"/>
    <w:rsid w:val="009C5BEA"/>
    <w:rsid w:val="009D00F5"/>
    <w:rsid w:val="009D6C99"/>
    <w:rsid w:val="009E0266"/>
    <w:rsid w:val="009E219E"/>
    <w:rsid w:val="009E221A"/>
    <w:rsid w:val="009E286F"/>
    <w:rsid w:val="009F173C"/>
    <w:rsid w:val="009F791E"/>
    <w:rsid w:val="00A05BE5"/>
    <w:rsid w:val="00A071D7"/>
    <w:rsid w:val="00A50AE1"/>
    <w:rsid w:val="00A70C2D"/>
    <w:rsid w:val="00A70D2E"/>
    <w:rsid w:val="00A74F76"/>
    <w:rsid w:val="00A76A01"/>
    <w:rsid w:val="00A82B7F"/>
    <w:rsid w:val="00AA51B2"/>
    <w:rsid w:val="00AB3A4A"/>
    <w:rsid w:val="00AC1013"/>
    <w:rsid w:val="00AC3DA2"/>
    <w:rsid w:val="00B06AD0"/>
    <w:rsid w:val="00B1532E"/>
    <w:rsid w:val="00B20547"/>
    <w:rsid w:val="00B220F2"/>
    <w:rsid w:val="00B25E8E"/>
    <w:rsid w:val="00B3431C"/>
    <w:rsid w:val="00B43A8C"/>
    <w:rsid w:val="00B64B82"/>
    <w:rsid w:val="00B74D23"/>
    <w:rsid w:val="00BF492D"/>
    <w:rsid w:val="00C04127"/>
    <w:rsid w:val="00C05739"/>
    <w:rsid w:val="00C12165"/>
    <w:rsid w:val="00C353D5"/>
    <w:rsid w:val="00C362F5"/>
    <w:rsid w:val="00C42906"/>
    <w:rsid w:val="00C460CA"/>
    <w:rsid w:val="00C73101"/>
    <w:rsid w:val="00CD62E9"/>
    <w:rsid w:val="00CE01A9"/>
    <w:rsid w:val="00CF0948"/>
    <w:rsid w:val="00D102D8"/>
    <w:rsid w:val="00D141DF"/>
    <w:rsid w:val="00D2573D"/>
    <w:rsid w:val="00D34B0F"/>
    <w:rsid w:val="00D34BCC"/>
    <w:rsid w:val="00D452EE"/>
    <w:rsid w:val="00D85879"/>
    <w:rsid w:val="00D861A6"/>
    <w:rsid w:val="00DB6ECB"/>
    <w:rsid w:val="00DC1557"/>
    <w:rsid w:val="00DC6C51"/>
    <w:rsid w:val="00DE19D5"/>
    <w:rsid w:val="00DE3F2E"/>
    <w:rsid w:val="00DF63C4"/>
    <w:rsid w:val="00DF733D"/>
    <w:rsid w:val="00E04287"/>
    <w:rsid w:val="00E142F3"/>
    <w:rsid w:val="00E5109B"/>
    <w:rsid w:val="00E645D5"/>
    <w:rsid w:val="00E81BEF"/>
    <w:rsid w:val="00EA5A1E"/>
    <w:rsid w:val="00EA5A42"/>
    <w:rsid w:val="00EB01E2"/>
    <w:rsid w:val="00EB37D0"/>
    <w:rsid w:val="00EC1640"/>
    <w:rsid w:val="00EC4045"/>
    <w:rsid w:val="00EC5439"/>
    <w:rsid w:val="00ED0A59"/>
    <w:rsid w:val="00ED148B"/>
    <w:rsid w:val="00EF3CDF"/>
    <w:rsid w:val="00F0080E"/>
    <w:rsid w:val="00F1477A"/>
    <w:rsid w:val="00F17EBA"/>
    <w:rsid w:val="00F2631D"/>
    <w:rsid w:val="00F73912"/>
    <w:rsid w:val="00F75C48"/>
    <w:rsid w:val="00F85422"/>
    <w:rsid w:val="00F86D38"/>
    <w:rsid w:val="00F9561B"/>
    <w:rsid w:val="00FA0057"/>
    <w:rsid w:val="00FB693E"/>
    <w:rsid w:val="00FC36BC"/>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15:docId w15:val="{FEF9958E-E512-2647-A452-E6DF1CF5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 w:type="paragraph" w:styleId="NoSpacing">
    <w:name w:val="No Spacing"/>
    <w:uiPriority w:val="1"/>
    <w:qFormat/>
    <w:rsid w:val="00EA5A42"/>
    <w:rPr>
      <w:rFonts w:eastAsiaTheme="minorHAnsi"/>
    </w:rPr>
  </w:style>
  <w:style w:type="character" w:styleId="UnresolvedMention">
    <w:name w:val="Unresolved Mention"/>
    <w:basedOn w:val="DefaultParagraphFont"/>
    <w:uiPriority w:val="99"/>
    <w:semiHidden/>
    <w:unhideWhenUsed/>
    <w:rsid w:val="00FB6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openteam@shockertrackclub.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penteam@shockertrackclub.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Muci, Alex</cp:lastModifiedBy>
  <cp:revision>6</cp:revision>
  <cp:lastPrinted>2012-12-04T03:48:00Z</cp:lastPrinted>
  <dcterms:created xsi:type="dcterms:W3CDTF">2019-06-21T21:13:00Z</dcterms:created>
  <dcterms:modified xsi:type="dcterms:W3CDTF">2019-06-21T23:05:00Z</dcterms:modified>
</cp:coreProperties>
</file>